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Look w:val="01E0" w:firstRow="1" w:lastRow="1" w:firstColumn="1" w:lastColumn="1" w:noHBand="0" w:noVBand="0"/>
      </w:tblPr>
      <w:tblGrid>
        <w:gridCol w:w="4428"/>
        <w:gridCol w:w="7020"/>
        <w:gridCol w:w="4140"/>
      </w:tblGrid>
      <w:tr w:rsidR="007B08D1" w:rsidRPr="00F23E84">
        <w:trPr>
          <w:trHeight w:val="2117"/>
        </w:trPr>
        <w:tc>
          <w:tcPr>
            <w:tcW w:w="4428" w:type="dxa"/>
            <w:shd w:val="clear" w:color="auto" w:fill="auto"/>
          </w:tcPr>
          <w:p w:rsidR="007B08D1" w:rsidRPr="00F23E84" w:rsidRDefault="007B08D1" w:rsidP="00F23E84">
            <w:pPr>
              <w:pStyle w:val="41"/>
              <w:jc w:val="left"/>
              <w:outlineLvl w:val="3"/>
              <w:rPr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F23E8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УТВЕРЖДАЮ</w:t>
            </w:r>
          </w:p>
          <w:p w:rsidR="007B08D1" w:rsidRPr="00F23E84" w:rsidRDefault="007B08D1" w:rsidP="007B08D1">
            <w:pPr>
              <w:pStyle w:val="a3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F23E84">
              <w:rPr>
                <w:rFonts w:ascii="Times New Roman" w:hAnsi="Times New Roman"/>
                <w:sz w:val="24"/>
                <w:szCs w:val="24"/>
                <w:u w:val="none"/>
              </w:rPr>
              <w:t>Пер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в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</w:rPr>
              <w:t>ы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й заместитель</w:t>
            </w:r>
          </w:p>
          <w:p w:rsidR="007B08D1" w:rsidRPr="00F23E84" w:rsidRDefault="007B08D1" w:rsidP="007B08D1">
            <w:pPr>
              <w:pStyle w:val="a3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F23E84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Ми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</w:rPr>
              <w:t>н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и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</w:rPr>
              <w:t xml:space="preserve">стра 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образования</w:t>
            </w:r>
          </w:p>
          <w:p w:rsidR="007B08D1" w:rsidRPr="00F23E84" w:rsidRDefault="007B08D1" w:rsidP="007B08D1">
            <w:pPr>
              <w:pStyle w:val="a3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23E84">
              <w:rPr>
                <w:rFonts w:ascii="Times New Roman" w:hAnsi="Times New Roman"/>
                <w:sz w:val="24"/>
                <w:szCs w:val="24"/>
                <w:u w:val="none"/>
              </w:rPr>
              <w:t>Р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е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</w:rPr>
              <w:t>спубл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и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</w:rPr>
              <w:t>к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и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</w:rPr>
              <w:t xml:space="preserve"> Беларусь</w:t>
            </w:r>
          </w:p>
          <w:p w:rsidR="007B08D1" w:rsidRPr="00F23E84" w:rsidRDefault="007B08D1" w:rsidP="00F23E84">
            <w:pPr>
              <w:pStyle w:val="a3"/>
              <w:spacing w:before="60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F23E84">
              <w:rPr>
                <w:rFonts w:ascii="Times New Roman" w:hAnsi="Times New Roman"/>
                <w:sz w:val="24"/>
                <w:szCs w:val="24"/>
                <w:u w:val="none"/>
              </w:rPr>
              <w:t>___________________</w:t>
            </w:r>
            <w:r w:rsidRPr="00F23E84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И.А.Старовойтова</w:t>
            </w:r>
          </w:p>
          <w:p w:rsidR="007B08D1" w:rsidRPr="00F23E84" w:rsidRDefault="00F23E84" w:rsidP="007B08D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84">
              <w:rPr>
                <w:rFonts w:ascii="Times New Roman" w:hAnsi="Times New Roman"/>
                <w:sz w:val="24"/>
                <w:szCs w:val="24"/>
                <w:u w:val="none"/>
              </w:rPr>
              <w:t>_____  _____________</w:t>
            </w:r>
            <w:r w:rsidR="007B08D1" w:rsidRPr="00F23E84"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  <w:r w:rsidR="007B08D1" w:rsidRPr="00F23E84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21</w:t>
            </w:r>
          </w:p>
          <w:p w:rsidR="007B08D1" w:rsidRPr="00F23E84" w:rsidRDefault="007B08D1" w:rsidP="00F23E84">
            <w:pPr>
              <w:tabs>
                <w:tab w:val="left" w:pos="3261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 w:rsidRPr="00F23E84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  <w:tc>
          <w:tcPr>
            <w:tcW w:w="7020" w:type="dxa"/>
            <w:shd w:val="clear" w:color="auto" w:fill="auto"/>
          </w:tcPr>
          <w:p w:rsidR="007B08D1" w:rsidRPr="00F23E84" w:rsidRDefault="007B08D1" w:rsidP="00F2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3E84">
              <w:rPr>
                <w:rFonts w:ascii="Times New Roman" w:hAnsi="Times New Roman"/>
                <w:sz w:val="24"/>
                <w:szCs w:val="24"/>
                <w:lang w:val="be-BY"/>
              </w:rPr>
              <w:t>МИНИСТЕРСТВООБРАЗОВАНИЯ РЕСПУБЛИКИ БЕЛАРУСЬ</w:t>
            </w:r>
          </w:p>
          <w:p w:rsidR="00FF7A54" w:rsidRPr="00F23E84" w:rsidRDefault="00FF7A54" w:rsidP="00F23E84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B08D1" w:rsidRPr="00F23E84" w:rsidRDefault="007B08D1" w:rsidP="00F23E84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84">
              <w:rPr>
                <w:rFonts w:ascii="Times New Roman" w:hAnsi="Times New Roman"/>
                <w:sz w:val="24"/>
                <w:szCs w:val="24"/>
                <w:lang w:val="be-BY"/>
              </w:rPr>
              <w:t>ТИПОВОЙ УЧЕБНЫЙ ПЛАН</w:t>
            </w:r>
          </w:p>
          <w:p w:rsidR="007B08D1" w:rsidRPr="00F23E84" w:rsidRDefault="007B08D1" w:rsidP="00F23E84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3E8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Специальность </w:t>
            </w:r>
          </w:p>
          <w:p w:rsidR="007B08D1" w:rsidRPr="00F23E84" w:rsidRDefault="007B08D1" w:rsidP="00F23E84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3E84">
              <w:rPr>
                <w:rFonts w:ascii="Times New Roman" w:hAnsi="Times New Roman"/>
                <w:sz w:val="24"/>
                <w:szCs w:val="24"/>
                <w:lang w:val="be-BY"/>
              </w:rPr>
              <w:t>1-18 01 01 Народное творчество (по направлениям)</w:t>
            </w:r>
          </w:p>
          <w:p w:rsidR="007B08D1" w:rsidRPr="00F23E84" w:rsidRDefault="007B08D1" w:rsidP="00F23E84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7B08D1" w:rsidRPr="00F23E84" w:rsidRDefault="007B08D1" w:rsidP="00F23E84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3E84">
              <w:rPr>
                <w:rFonts w:ascii="Times New Roman" w:hAnsi="Times New Roman"/>
                <w:sz w:val="24"/>
                <w:szCs w:val="24"/>
                <w:lang w:val="be-BY"/>
              </w:rPr>
              <w:t>Направление специальности</w:t>
            </w:r>
          </w:p>
          <w:p w:rsidR="007B08D1" w:rsidRPr="00F23E84" w:rsidRDefault="007B08D1" w:rsidP="00F23E84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3E84">
              <w:rPr>
                <w:rFonts w:ascii="Times New Roman" w:hAnsi="Times New Roman"/>
                <w:sz w:val="24"/>
                <w:szCs w:val="24"/>
              </w:rPr>
              <w:t xml:space="preserve">1-18 01 01-02 </w:t>
            </w:r>
            <w:r w:rsidRPr="00F23E84">
              <w:rPr>
                <w:rFonts w:ascii="Times New Roman" w:hAnsi="Times New Roman"/>
                <w:sz w:val="24"/>
                <w:szCs w:val="24"/>
                <w:lang w:val="ru-RU"/>
              </w:rPr>
              <w:t>Народное творчество (инструментальная музыка)</w:t>
            </w:r>
            <w:r w:rsidRPr="00F23E84">
              <w:rPr>
                <w:lang w:val="ru-RU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FF7A54" w:rsidRPr="00F23E84" w:rsidRDefault="00FF7A54" w:rsidP="00F23E84">
            <w:pPr>
              <w:keepNext/>
              <w:autoSpaceDE w:val="0"/>
              <w:autoSpaceDN w:val="0"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23275" w:rsidRDefault="00023275" w:rsidP="00F23E84">
            <w:pPr>
              <w:keepNext/>
              <w:autoSpaceDE w:val="0"/>
              <w:autoSpaceDN w:val="0"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Квалификация</w:t>
            </w:r>
          </w:p>
          <w:p w:rsidR="007B08D1" w:rsidRPr="00F23E84" w:rsidRDefault="00023275" w:rsidP="00F23E84">
            <w:pPr>
              <w:keepNext/>
              <w:autoSpaceDE w:val="0"/>
              <w:autoSpaceDN w:val="0"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="007B08D1" w:rsidRPr="00F23E84">
              <w:rPr>
                <w:rFonts w:ascii="Times New Roman" w:hAnsi="Times New Roman"/>
                <w:sz w:val="24"/>
                <w:szCs w:val="24"/>
                <w:lang w:val="be-BY"/>
              </w:rPr>
              <w:t>уководитель оркестра (ансамбля).</w:t>
            </w:r>
            <w:r w:rsidR="007B08D1" w:rsidRPr="00F23E8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="007B08D1" w:rsidRPr="00F23E84">
              <w:rPr>
                <w:rFonts w:ascii="Times New Roman" w:hAnsi="Times New Roman"/>
                <w:sz w:val="24"/>
                <w:szCs w:val="24"/>
                <w:lang w:val="be-BY"/>
              </w:rPr>
              <w:t>Преподаватель</w:t>
            </w:r>
          </w:p>
          <w:p w:rsidR="00FF7A54" w:rsidRPr="00F23E84" w:rsidRDefault="00FF7A54" w:rsidP="00F23E84">
            <w:pPr>
              <w:keepNext/>
              <w:autoSpaceDE w:val="0"/>
              <w:autoSpaceDN w:val="0"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B08D1" w:rsidRPr="00F23E84" w:rsidRDefault="007B08D1" w:rsidP="00023275">
            <w:pPr>
              <w:keepNext/>
              <w:autoSpaceDE w:val="0"/>
              <w:autoSpaceDN w:val="0"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3E84">
              <w:rPr>
                <w:rFonts w:ascii="Times New Roman" w:hAnsi="Times New Roman"/>
                <w:sz w:val="24"/>
                <w:szCs w:val="24"/>
                <w:lang w:val="be-BY"/>
              </w:rPr>
              <w:t>Срок обучения 4 года</w:t>
            </w:r>
          </w:p>
        </w:tc>
      </w:tr>
    </w:tbl>
    <w:p w:rsidR="007B08D1" w:rsidRPr="007B08D1" w:rsidRDefault="007B08D1" w:rsidP="00D93863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/>
          <w:b/>
          <w:sz w:val="16"/>
          <w:szCs w:val="16"/>
          <w:lang w:val="be-BY"/>
        </w:rPr>
      </w:pPr>
    </w:p>
    <w:p w:rsidR="005741EF" w:rsidRPr="007B08D1" w:rsidRDefault="005741EF" w:rsidP="007B08D1">
      <w:pPr>
        <w:tabs>
          <w:tab w:val="left" w:pos="3261"/>
          <w:tab w:val="lef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val="be-BY"/>
        </w:rPr>
      </w:pPr>
      <w:r w:rsidRPr="007B08D1">
        <w:rPr>
          <w:rFonts w:ascii="Times New Roman" w:hAnsi="Times New Roman"/>
          <w:b/>
          <w:sz w:val="20"/>
          <w:szCs w:val="20"/>
          <w:lang w:val="be-BY"/>
        </w:rPr>
        <w:t xml:space="preserve">І. График образовательного процесса </w:t>
      </w:r>
      <w:r w:rsidRPr="007B08D1">
        <w:rPr>
          <w:rFonts w:ascii="Times New Roman" w:hAnsi="Times New Roman"/>
          <w:b/>
          <w:sz w:val="20"/>
          <w:szCs w:val="20"/>
          <w:lang w:val="be-BY"/>
        </w:rPr>
        <w:tab/>
      </w:r>
      <w:r w:rsidR="007B08D1">
        <w:rPr>
          <w:rFonts w:ascii="Times New Roman" w:hAnsi="Times New Roman"/>
          <w:b/>
          <w:sz w:val="20"/>
          <w:szCs w:val="20"/>
          <w:lang w:val="be-BY"/>
        </w:rPr>
        <w:tab/>
      </w:r>
      <w:r w:rsidR="007B08D1">
        <w:rPr>
          <w:rFonts w:ascii="Times New Roman" w:hAnsi="Times New Roman"/>
          <w:b/>
          <w:sz w:val="20"/>
          <w:szCs w:val="20"/>
          <w:lang w:val="be-BY"/>
        </w:rPr>
        <w:tab/>
      </w:r>
      <w:r w:rsidRPr="007B08D1">
        <w:rPr>
          <w:rFonts w:ascii="Times New Roman" w:hAnsi="Times New Roman"/>
          <w:b/>
          <w:sz w:val="20"/>
          <w:szCs w:val="20"/>
          <w:lang w:val="be-BY"/>
        </w:rPr>
        <w:t>II. Сводные данные по бюджету времени (в неделях)</w:t>
      </w:r>
    </w:p>
    <w:tbl>
      <w:tblPr>
        <w:tblW w:w="1584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94"/>
        <w:gridCol w:w="195"/>
        <w:gridCol w:w="236"/>
        <w:gridCol w:w="236"/>
        <w:gridCol w:w="246"/>
        <w:gridCol w:w="197"/>
        <w:gridCol w:w="283"/>
        <w:gridCol w:w="336"/>
        <w:gridCol w:w="294"/>
        <w:gridCol w:w="236"/>
        <w:gridCol w:w="236"/>
        <w:gridCol w:w="236"/>
        <w:gridCol w:w="235"/>
        <w:gridCol w:w="241"/>
        <w:gridCol w:w="241"/>
        <w:gridCol w:w="255"/>
        <w:gridCol w:w="255"/>
        <w:gridCol w:w="241"/>
        <w:gridCol w:w="259"/>
        <w:gridCol w:w="241"/>
        <w:gridCol w:w="238"/>
        <w:gridCol w:w="244"/>
        <w:gridCol w:w="235"/>
        <w:gridCol w:w="237"/>
        <w:gridCol w:w="237"/>
        <w:gridCol w:w="312"/>
        <w:gridCol w:w="209"/>
        <w:gridCol w:w="197"/>
        <w:gridCol w:w="237"/>
        <w:gridCol w:w="237"/>
        <w:gridCol w:w="250"/>
        <w:gridCol w:w="237"/>
        <w:gridCol w:w="242"/>
        <w:gridCol w:w="242"/>
        <w:gridCol w:w="250"/>
        <w:gridCol w:w="237"/>
        <w:gridCol w:w="237"/>
        <w:gridCol w:w="241"/>
        <w:gridCol w:w="241"/>
        <w:gridCol w:w="247"/>
        <w:gridCol w:w="241"/>
        <w:gridCol w:w="241"/>
        <w:gridCol w:w="241"/>
        <w:gridCol w:w="247"/>
        <w:gridCol w:w="241"/>
        <w:gridCol w:w="241"/>
        <w:gridCol w:w="241"/>
        <w:gridCol w:w="244"/>
        <w:gridCol w:w="210"/>
        <w:gridCol w:w="212"/>
        <w:gridCol w:w="198"/>
        <w:gridCol w:w="255"/>
        <w:gridCol w:w="269"/>
        <w:gridCol w:w="375"/>
        <w:gridCol w:w="392"/>
        <w:gridCol w:w="364"/>
        <w:gridCol w:w="378"/>
        <w:gridCol w:w="364"/>
        <w:gridCol w:w="369"/>
        <w:gridCol w:w="360"/>
        <w:gridCol w:w="360"/>
      </w:tblGrid>
      <w:tr w:rsidR="005741EF" w:rsidRPr="00543B7A">
        <w:trPr>
          <w:cantSplit/>
          <w:trHeight w:val="252"/>
        </w:trPr>
        <w:tc>
          <w:tcPr>
            <w:tcW w:w="2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E40566">
            <w:pPr>
              <w:jc w:val="center"/>
              <w:rPr>
                <w:rFonts w:ascii="Times New Roman" w:hAnsi="Times New Roman"/>
                <w:sz w:val="16"/>
                <w:lang w:val="be-BY"/>
              </w:rPr>
            </w:pPr>
            <w:r w:rsidRPr="00543B7A">
              <w:rPr>
                <w:rFonts w:ascii="Times New Roman" w:hAnsi="Times New Roman"/>
                <w:sz w:val="16"/>
                <w:lang w:val="be-BY"/>
              </w:rPr>
              <w:t>К</w:t>
            </w:r>
          </w:p>
          <w:p w:rsidR="005741EF" w:rsidRPr="00543B7A" w:rsidRDefault="005741EF" w:rsidP="00E40566">
            <w:pPr>
              <w:jc w:val="center"/>
              <w:rPr>
                <w:rFonts w:ascii="Times New Roman" w:hAnsi="Times New Roman"/>
                <w:sz w:val="16"/>
                <w:lang w:val="be-BY"/>
              </w:rPr>
            </w:pPr>
            <w:r w:rsidRPr="00543B7A">
              <w:rPr>
                <w:rFonts w:ascii="Times New Roman" w:hAnsi="Times New Roman"/>
                <w:sz w:val="16"/>
                <w:lang w:val="be-BY"/>
              </w:rPr>
              <w:t>у</w:t>
            </w:r>
            <w:r w:rsidRPr="00543B7A">
              <w:rPr>
                <w:rFonts w:ascii="Times New Roman" w:hAnsi="Times New Roman"/>
                <w:sz w:val="16"/>
                <w:lang w:val="be-BY"/>
              </w:rPr>
              <w:br/>
              <w:t>р</w:t>
            </w:r>
            <w:r w:rsidRPr="00543B7A">
              <w:rPr>
                <w:rFonts w:ascii="Times New Roman" w:hAnsi="Times New Roman"/>
                <w:sz w:val="16"/>
                <w:lang w:val="be-BY"/>
              </w:rPr>
              <w:br/>
              <w:t>с</w:t>
            </w:r>
            <w:r w:rsidRPr="00543B7A">
              <w:rPr>
                <w:rFonts w:ascii="Times New Roman" w:hAnsi="Times New Roman"/>
                <w:sz w:val="16"/>
                <w:lang w:val="be-BY"/>
              </w:rPr>
              <w:br/>
              <w:t>ы</w:t>
            </w:r>
          </w:p>
        </w:tc>
        <w:tc>
          <w:tcPr>
            <w:tcW w:w="91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631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sz w:val="12"/>
                <w:u w:val="single"/>
                <w:lang w:val="be-BY"/>
              </w:rPr>
            </w:pPr>
          </w:p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sz w:val="12"/>
                <w:u w:val="single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29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09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>05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10</w:t>
            </w:r>
          </w:p>
        </w:tc>
        <w:tc>
          <w:tcPr>
            <w:tcW w:w="9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27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10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02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11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ноябрь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декабрь</w:t>
            </w:r>
          </w:p>
        </w:tc>
        <w:tc>
          <w:tcPr>
            <w:tcW w:w="2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29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12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04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01</w:t>
            </w:r>
          </w:p>
        </w:tc>
        <w:tc>
          <w:tcPr>
            <w:tcW w:w="7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январь</w:t>
            </w:r>
          </w:p>
        </w:tc>
        <w:tc>
          <w:tcPr>
            <w:tcW w:w="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>26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01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>01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02</w:t>
            </w:r>
          </w:p>
        </w:tc>
        <w:tc>
          <w:tcPr>
            <w:tcW w:w="7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ф</w:t>
            </w: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евраль</w:t>
            </w:r>
          </w:p>
        </w:tc>
        <w:tc>
          <w:tcPr>
            <w:tcW w:w="2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23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02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01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03</w:t>
            </w:r>
          </w:p>
        </w:tc>
        <w:tc>
          <w:tcPr>
            <w:tcW w:w="9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A91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30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03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05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04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A91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>27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04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03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05</w:t>
            </w:r>
          </w:p>
        </w:tc>
        <w:tc>
          <w:tcPr>
            <w:tcW w:w="9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A91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май</w:t>
            </w:r>
          </w:p>
        </w:tc>
        <w:tc>
          <w:tcPr>
            <w:tcW w:w="9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A91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июнь</w:t>
            </w:r>
          </w:p>
        </w:tc>
        <w:tc>
          <w:tcPr>
            <w:tcW w:w="2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29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06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05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07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A91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июль</w:t>
            </w:r>
          </w:p>
        </w:tc>
        <w:tc>
          <w:tcPr>
            <w:tcW w:w="2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  <w:lang w:val="be-BY"/>
              </w:rPr>
            </w:pPr>
          </w:p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sz w:val="12"/>
                <w:u w:val="single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27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07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t xml:space="preserve">02 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08</w:t>
            </w:r>
          </w:p>
        </w:tc>
        <w:tc>
          <w:tcPr>
            <w:tcW w:w="9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A91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август</w:t>
            </w:r>
          </w:p>
        </w:tc>
        <w:tc>
          <w:tcPr>
            <w:tcW w:w="37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41EF" w:rsidRPr="00543B7A" w:rsidRDefault="005741EF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Теоретическое обучение</w:t>
            </w: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41EF" w:rsidRPr="00543B7A" w:rsidRDefault="005741EF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Экзаменационные сессии</w:t>
            </w:r>
          </w:p>
        </w:tc>
        <w:tc>
          <w:tcPr>
            <w:tcW w:w="3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41EF" w:rsidRPr="00543B7A" w:rsidRDefault="005741EF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Учебные практики</w:t>
            </w:r>
          </w:p>
        </w:tc>
        <w:tc>
          <w:tcPr>
            <w:tcW w:w="3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41EF" w:rsidRPr="00543B7A" w:rsidRDefault="005741EF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Производственные практики</w:t>
            </w:r>
          </w:p>
        </w:tc>
        <w:tc>
          <w:tcPr>
            <w:tcW w:w="3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A91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Дипломное проектирование</w:t>
            </w:r>
          </w:p>
        </w:tc>
        <w:tc>
          <w:tcPr>
            <w:tcW w:w="3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A91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pacing w:val="-6"/>
                <w:sz w:val="20"/>
                <w:szCs w:val="20"/>
                <w:lang w:val="be-BY"/>
              </w:rPr>
              <w:t>Итоговая аттестация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A91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Каникулы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741EF" w:rsidRPr="00543B7A" w:rsidRDefault="005741EF" w:rsidP="00A91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Всего</w:t>
            </w:r>
          </w:p>
        </w:tc>
      </w:tr>
      <w:tr w:rsidR="005741EF" w:rsidRPr="00543B7A">
        <w:trPr>
          <w:cantSplit/>
          <w:trHeight w:val="1670"/>
        </w:trPr>
        <w:tc>
          <w:tcPr>
            <w:tcW w:w="2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41EF" w:rsidRPr="00543B7A" w:rsidRDefault="005741EF" w:rsidP="00E40566">
            <w:pPr>
              <w:rPr>
                <w:rFonts w:ascii="Times New Roman" w:hAnsi="Times New Roman"/>
                <w:sz w:val="16"/>
                <w:lang w:val="be-BY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8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15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22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rPr>
                <w:rFonts w:ascii="Times New Roman" w:hAnsi="Times New Roman"/>
                <w:b/>
                <w:sz w:val="16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6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13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20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rPr>
                <w:rFonts w:ascii="Times New Roman" w:hAnsi="Times New Roman"/>
                <w:b/>
                <w:sz w:val="12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10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17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23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24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30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u w:val="single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8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15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22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rPr>
                <w:rFonts w:ascii="Times New Roman" w:hAnsi="Times New Roman"/>
                <w:b/>
                <w:sz w:val="16"/>
                <w:lang w:val="be-B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5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12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19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25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9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16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22</w:t>
            </w:r>
          </w:p>
        </w:tc>
        <w:tc>
          <w:tcPr>
            <w:tcW w:w="2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9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16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23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29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6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13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20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4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11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18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25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31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8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15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22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6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13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20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9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10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16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17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23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5741EF" w:rsidRPr="00543B7A" w:rsidRDefault="005741EF" w:rsidP="005B1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24</w:t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</w: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br/>
              <w:t>31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lang w:val="be-BY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lang w:val="be-BY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lang w:val="be-BY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lang w:val="be-BY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lang w:val="be-BY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lang w:val="be-BY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lang w:val="be-BY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41EF" w:rsidRPr="00543B7A" w:rsidRDefault="005741EF" w:rsidP="00E40566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lang w:val="be-BY"/>
              </w:rPr>
            </w:pPr>
          </w:p>
        </w:tc>
      </w:tr>
      <w:tr w:rsidR="005741EF" w:rsidRPr="00543B7A">
        <w:trPr>
          <w:cantSplit/>
          <w:trHeight w:val="249"/>
        </w:trPr>
        <w:tc>
          <w:tcPr>
            <w:tcW w:w="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4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52¹</w:t>
            </w:r>
          </w:p>
        </w:tc>
      </w:tr>
      <w:tr w:rsidR="005741EF" w:rsidRPr="00543B7A">
        <w:trPr>
          <w:cantSplit/>
          <w:trHeight w:val="155"/>
        </w:trPr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45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B7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5741EF" w:rsidRPr="00543B7A">
        <w:trPr>
          <w:cantSplit/>
          <w:trHeight w:val="263"/>
        </w:trPr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4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43B7A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E013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30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52²</w:t>
            </w:r>
          </w:p>
        </w:tc>
      </w:tr>
      <w:tr w:rsidR="005741EF" w:rsidRPr="00543B7A">
        <w:trPr>
          <w:cantSplit/>
          <w:trHeight w:val="163"/>
        </w:trPr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4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х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2961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//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//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//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43³</w:t>
            </w:r>
          </w:p>
        </w:tc>
      </w:tr>
      <w:tr w:rsidR="005741EF" w:rsidRPr="00543B7A">
        <w:trPr>
          <w:cantSplit/>
          <w:trHeight w:val="57"/>
        </w:trPr>
        <w:tc>
          <w:tcPr>
            <w:tcW w:w="2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741EF" w:rsidRPr="00543B7A" w:rsidRDefault="005741EF" w:rsidP="00F8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29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F80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</w:tbl>
    <w:p w:rsidR="007B08D1" w:rsidRPr="002F53D7" w:rsidRDefault="007B08D1" w:rsidP="00FF7A54">
      <w:pPr>
        <w:tabs>
          <w:tab w:val="left" w:pos="3261"/>
          <w:tab w:val="left" w:pos="9421"/>
        </w:tabs>
        <w:spacing w:after="0" w:line="240" w:lineRule="auto"/>
        <w:ind w:hanging="782"/>
        <w:rPr>
          <w:rFonts w:ascii="Times New Roman" w:hAnsi="Times New Roman"/>
          <w:b/>
          <w:sz w:val="6"/>
          <w:szCs w:val="6"/>
        </w:rPr>
      </w:pPr>
    </w:p>
    <w:tbl>
      <w:tblPr>
        <w:tblW w:w="4006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0"/>
        <w:gridCol w:w="319"/>
        <w:gridCol w:w="2744"/>
        <w:gridCol w:w="332"/>
        <w:gridCol w:w="2968"/>
        <w:gridCol w:w="337"/>
        <w:gridCol w:w="2777"/>
        <w:gridCol w:w="342"/>
        <w:gridCol w:w="1489"/>
      </w:tblGrid>
      <w:tr w:rsidR="002F53D7" w:rsidRPr="00EA5B80">
        <w:trPr>
          <w:trHeight w:val="286"/>
        </w:trPr>
        <w:tc>
          <w:tcPr>
            <w:tcW w:w="603" w:type="pct"/>
          </w:tcPr>
          <w:p w:rsidR="00FF7A54" w:rsidRPr="00C6559D" w:rsidRDefault="00FF7A54" w:rsidP="00C655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>Обозначения: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54" w:rsidRPr="00EA5B80" w:rsidRDefault="00FF7A54" w:rsidP="00FF7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067" w:type="pct"/>
          </w:tcPr>
          <w:p w:rsidR="00FF7A54" w:rsidRPr="00EA5B80" w:rsidRDefault="00FF7A54" w:rsidP="00FF7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— теоретическое обучение          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D469B" w:rsidRDefault="00CD469B" w:rsidP="00FF7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D469B">
              <w:rPr>
                <w:rFonts w:ascii="Times New Roman" w:hAnsi="Times New Roman"/>
                <w:sz w:val="18"/>
                <w:szCs w:val="18"/>
                <w:lang w:val="be-BY"/>
              </w:rPr>
              <w:t>о</w:t>
            </w:r>
          </w:p>
        </w:tc>
        <w:tc>
          <w:tcPr>
            <w:tcW w:w="1154" w:type="pct"/>
          </w:tcPr>
          <w:p w:rsidR="00FF7A54" w:rsidRPr="00EA5B80" w:rsidRDefault="00FF7A54" w:rsidP="00FF7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— учебная практика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EA5B80" w:rsidRDefault="00FF7A54" w:rsidP="00FF7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>/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A54" w:rsidRPr="00EA5B80" w:rsidRDefault="00FF7A54" w:rsidP="00FF7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— дипломное проектирование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EA5B80" w:rsidRDefault="00FF7A54" w:rsidP="00FF7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>=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A54" w:rsidRPr="00EA5B80" w:rsidRDefault="00FF7A54" w:rsidP="00FF7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—  каникулы</w:t>
            </w:r>
          </w:p>
        </w:tc>
      </w:tr>
      <w:tr w:rsidR="002F53D7" w:rsidRPr="002F53D7">
        <w:trPr>
          <w:trHeight w:val="114"/>
        </w:trPr>
        <w:tc>
          <w:tcPr>
            <w:tcW w:w="603" w:type="pct"/>
          </w:tcPr>
          <w:p w:rsidR="00FF7A54" w:rsidRPr="002F53D7" w:rsidRDefault="00FF7A54" w:rsidP="00FF7A5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</w:tc>
        <w:tc>
          <w:tcPr>
            <w:tcW w:w="124" w:type="pct"/>
          </w:tcPr>
          <w:p w:rsidR="00FF7A54" w:rsidRPr="002F53D7" w:rsidRDefault="00FF7A54" w:rsidP="00FF7A5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</w:tc>
        <w:tc>
          <w:tcPr>
            <w:tcW w:w="1067" w:type="pct"/>
          </w:tcPr>
          <w:p w:rsidR="00FF7A54" w:rsidRPr="002F53D7" w:rsidRDefault="00FF7A54" w:rsidP="00FF7A5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</w:tc>
        <w:tc>
          <w:tcPr>
            <w:tcW w:w="129" w:type="pct"/>
          </w:tcPr>
          <w:p w:rsidR="00FF7A54" w:rsidRPr="002F53D7" w:rsidRDefault="00FF7A54" w:rsidP="00FF7A5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</w:tc>
        <w:tc>
          <w:tcPr>
            <w:tcW w:w="1154" w:type="pct"/>
          </w:tcPr>
          <w:p w:rsidR="00FF7A54" w:rsidRPr="002F53D7" w:rsidRDefault="00FF7A54" w:rsidP="00FF7A5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A54" w:rsidRPr="002F53D7" w:rsidRDefault="00FF7A54" w:rsidP="00FF7A5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</w:tc>
        <w:tc>
          <w:tcPr>
            <w:tcW w:w="1080" w:type="pct"/>
          </w:tcPr>
          <w:p w:rsidR="00FF7A54" w:rsidRPr="002F53D7" w:rsidRDefault="00FF7A54" w:rsidP="00FF7A5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</w:tc>
        <w:tc>
          <w:tcPr>
            <w:tcW w:w="133" w:type="pct"/>
          </w:tcPr>
          <w:p w:rsidR="00FF7A54" w:rsidRPr="002F53D7" w:rsidRDefault="00FF7A54" w:rsidP="00FF7A5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</w:tc>
        <w:tc>
          <w:tcPr>
            <w:tcW w:w="580" w:type="pct"/>
          </w:tcPr>
          <w:p w:rsidR="00FF7A54" w:rsidRPr="002F53D7" w:rsidRDefault="00FF7A54" w:rsidP="00FF7A5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</w:tc>
      </w:tr>
      <w:tr w:rsidR="002F53D7" w:rsidRPr="00EA5B80">
        <w:trPr>
          <w:trHeight w:val="272"/>
        </w:trPr>
        <w:tc>
          <w:tcPr>
            <w:tcW w:w="603" w:type="pct"/>
          </w:tcPr>
          <w:p w:rsidR="00FF7A54" w:rsidRPr="00EA5B80" w:rsidRDefault="00FF7A54" w:rsidP="00FF7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54" w:rsidRPr="00EA5B80" w:rsidRDefault="00FF7A54" w:rsidP="00FF7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>:</w:t>
            </w:r>
          </w:p>
        </w:tc>
        <w:tc>
          <w:tcPr>
            <w:tcW w:w="1067" w:type="pct"/>
          </w:tcPr>
          <w:p w:rsidR="00FF7A54" w:rsidRPr="00EA5B80" w:rsidRDefault="00FF7A54" w:rsidP="00FF7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— экзаменационная сессия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EA5B80" w:rsidRDefault="00FF7A54" w:rsidP="00FF7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>х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A54" w:rsidRPr="00EA5B80" w:rsidRDefault="00FF7A54" w:rsidP="00FF7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— производственная практика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EA5B80" w:rsidRDefault="00FF7A54" w:rsidP="00FF7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>//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A54" w:rsidRPr="00EA5B80" w:rsidRDefault="00FF7A54" w:rsidP="00FF7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A5B80">
              <w:rPr>
                <w:rFonts w:ascii="Times New Roman" w:hAnsi="Times New Roman"/>
                <w:sz w:val="18"/>
                <w:szCs w:val="18"/>
                <w:lang w:val="be-BY"/>
              </w:rPr>
              <w:t>— итоговая аттестация</w:t>
            </w:r>
          </w:p>
        </w:tc>
        <w:tc>
          <w:tcPr>
            <w:tcW w:w="133" w:type="pct"/>
          </w:tcPr>
          <w:p w:rsidR="00FF7A54" w:rsidRPr="00EA5B80" w:rsidRDefault="00FF7A54" w:rsidP="00FF7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80" w:type="pct"/>
          </w:tcPr>
          <w:p w:rsidR="00FF7A54" w:rsidRPr="00EA5B80" w:rsidRDefault="00FF7A54" w:rsidP="00FF7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</w:tbl>
    <w:p w:rsidR="007B08D1" w:rsidRPr="007B08D1" w:rsidRDefault="007B08D1" w:rsidP="00311823">
      <w:pPr>
        <w:tabs>
          <w:tab w:val="left" w:pos="3261"/>
          <w:tab w:val="left" w:pos="9421"/>
        </w:tabs>
        <w:spacing w:after="0" w:line="240" w:lineRule="auto"/>
        <w:ind w:hanging="782"/>
        <w:jc w:val="center"/>
        <w:rPr>
          <w:rFonts w:ascii="Times New Roman" w:hAnsi="Times New Roman"/>
          <w:b/>
          <w:sz w:val="10"/>
          <w:szCs w:val="10"/>
        </w:rPr>
      </w:pPr>
    </w:p>
    <w:p w:rsidR="005741EF" w:rsidRPr="000C06E9" w:rsidRDefault="005741EF" w:rsidP="00FF7A54">
      <w:pPr>
        <w:tabs>
          <w:tab w:val="left" w:pos="3261"/>
          <w:tab w:val="left" w:pos="942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06E9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0C06E9">
        <w:rPr>
          <w:rFonts w:ascii="Times New Roman" w:hAnsi="Times New Roman"/>
          <w:b/>
          <w:sz w:val="20"/>
          <w:szCs w:val="20"/>
        </w:rPr>
        <w:t>. План образовательного процесса</w:t>
      </w:r>
    </w:p>
    <w:p w:rsidR="005741EF" w:rsidRPr="00FF7A54" w:rsidRDefault="005741EF" w:rsidP="00FF7A54">
      <w:pPr>
        <w:tabs>
          <w:tab w:val="left" w:pos="3261"/>
          <w:tab w:val="left" w:pos="9421"/>
        </w:tabs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505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2363"/>
        <w:gridCol w:w="317"/>
        <w:gridCol w:w="295"/>
        <w:gridCol w:w="534"/>
        <w:gridCol w:w="456"/>
        <w:gridCol w:w="346"/>
        <w:gridCol w:w="324"/>
        <w:gridCol w:w="350"/>
        <w:gridCol w:w="359"/>
        <w:gridCol w:w="411"/>
        <w:gridCol w:w="385"/>
        <w:gridCol w:w="398"/>
        <w:gridCol w:w="324"/>
        <w:gridCol w:w="385"/>
        <w:gridCol w:w="330"/>
        <w:gridCol w:w="343"/>
        <w:gridCol w:w="418"/>
        <w:gridCol w:w="330"/>
        <w:gridCol w:w="337"/>
        <w:gridCol w:w="382"/>
        <w:gridCol w:w="398"/>
        <w:gridCol w:w="291"/>
        <w:gridCol w:w="385"/>
        <w:gridCol w:w="372"/>
        <w:gridCol w:w="385"/>
        <w:gridCol w:w="398"/>
        <w:gridCol w:w="340"/>
        <w:gridCol w:w="324"/>
        <w:gridCol w:w="398"/>
        <w:gridCol w:w="330"/>
        <w:gridCol w:w="295"/>
        <w:gridCol w:w="398"/>
        <w:gridCol w:w="418"/>
        <w:gridCol w:w="359"/>
        <w:gridCol w:w="408"/>
        <w:gridCol w:w="939"/>
      </w:tblGrid>
      <w:tr w:rsidR="00AF78A6" w:rsidRPr="00543B7A">
        <w:trPr>
          <w:cantSplit/>
          <w:trHeight w:val="209"/>
        </w:trPr>
        <w:tc>
          <w:tcPr>
            <w:tcW w:w="1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FF7A54">
            <w:pPr>
              <w:pStyle w:val="5"/>
              <w:rPr>
                <w:b w:val="0"/>
                <w:bCs/>
                <w:spacing w:val="-8"/>
                <w:szCs w:val="18"/>
                <w:lang w:val="ru-RU"/>
              </w:rPr>
            </w:pPr>
            <w:r w:rsidRPr="002F53D7">
              <w:rPr>
                <w:b w:val="0"/>
                <w:bCs/>
                <w:spacing w:val="-8"/>
                <w:szCs w:val="18"/>
                <w:lang w:val="ru-RU"/>
              </w:rPr>
              <w:t>№</w:t>
            </w:r>
          </w:p>
          <w:p w:rsidR="005741EF" w:rsidRPr="002F53D7" w:rsidRDefault="005741EF" w:rsidP="00FF7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18"/>
                <w:szCs w:val="18"/>
              </w:rPr>
            </w:pPr>
            <w:r w:rsidRPr="002F53D7">
              <w:rPr>
                <w:rFonts w:ascii="Times New Roman" w:hAnsi="Times New Roman"/>
                <w:spacing w:val="-8"/>
                <w:sz w:val="18"/>
                <w:szCs w:val="18"/>
              </w:rPr>
              <w:t>п/п</w:t>
            </w:r>
          </w:p>
        </w:tc>
        <w:tc>
          <w:tcPr>
            <w:tcW w:w="73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7B6F2E" w:rsidRDefault="005741EF" w:rsidP="00FF7A54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 xml:space="preserve">Название модуля, </w:t>
            </w:r>
          </w:p>
          <w:p w:rsidR="005741EF" w:rsidRPr="007B6F2E" w:rsidRDefault="005741EF" w:rsidP="00FF7A54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 xml:space="preserve">учебной дисциплины, курсового проекта </w:t>
            </w:r>
            <w:r>
              <w:rPr>
                <w:b w:val="0"/>
                <w:bCs/>
                <w:szCs w:val="18"/>
                <w:lang w:val="ru-RU"/>
              </w:rPr>
              <w:br/>
            </w:r>
            <w:r w:rsidRPr="007B6F2E">
              <w:rPr>
                <w:b w:val="0"/>
                <w:bCs/>
                <w:szCs w:val="18"/>
                <w:lang w:val="ru-RU"/>
              </w:rPr>
              <w:t>(курсовой работы)</w:t>
            </w:r>
          </w:p>
        </w:tc>
        <w:tc>
          <w:tcPr>
            <w:tcW w:w="98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FF7A5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9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741EF" w:rsidRPr="00543B7A" w:rsidRDefault="005741EF" w:rsidP="00FF7A5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59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FF7A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2690" w:type="pct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FF7A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Распределение по курсам и семестрам</w:t>
            </w:r>
          </w:p>
        </w:tc>
        <w:tc>
          <w:tcPr>
            <w:tcW w:w="1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741EF" w:rsidRPr="00543B7A" w:rsidRDefault="005741EF" w:rsidP="00FF7A5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Всего зачетных единиц</w:t>
            </w:r>
          </w:p>
        </w:tc>
        <w:tc>
          <w:tcPr>
            <w:tcW w:w="29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C2A3C" w:rsidRDefault="005741EF" w:rsidP="002F53D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  <w:lang w:val="be-BY"/>
              </w:rPr>
            </w:pPr>
            <w:r w:rsidRPr="005C2A3C">
              <w:rPr>
                <w:rFonts w:ascii="Times New Roman" w:hAnsi="Times New Roman"/>
                <w:spacing w:val="-10"/>
                <w:sz w:val="18"/>
                <w:szCs w:val="18"/>
                <w:lang w:val="be-BY"/>
              </w:rPr>
              <w:t>Код компетенции</w:t>
            </w:r>
          </w:p>
        </w:tc>
      </w:tr>
      <w:tr w:rsidR="00E56394" w:rsidRPr="00543B7A">
        <w:trPr>
          <w:cantSplit/>
        </w:trPr>
        <w:tc>
          <w:tcPr>
            <w:tcW w:w="1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2F53D7" w:rsidRDefault="005741EF" w:rsidP="00E40566">
            <w:pPr>
              <w:pStyle w:val="5"/>
              <w:rPr>
                <w:bCs/>
                <w:spacing w:val="-8"/>
                <w:sz w:val="16"/>
                <w:szCs w:val="16"/>
                <w:lang w:val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E405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65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442A0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741EF" w:rsidRPr="00543B7A" w:rsidRDefault="005741EF" w:rsidP="00442A0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Аудиторных</w:t>
            </w:r>
          </w:p>
        </w:tc>
        <w:tc>
          <w:tcPr>
            <w:tcW w:w="55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6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66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68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67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E405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E405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2F53D7" w:rsidRDefault="005741EF" w:rsidP="00E40566">
            <w:pPr>
              <w:pStyle w:val="5"/>
              <w:rPr>
                <w:bCs/>
                <w:spacing w:val="-8"/>
                <w:sz w:val="16"/>
                <w:szCs w:val="16"/>
                <w:lang w:val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E405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442A0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6308D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Лабораторные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442A0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442A0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Семинарские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741EF" w:rsidRPr="00543B7A" w:rsidRDefault="005741EF" w:rsidP="00442A0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34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543B7A">
              <w:rPr>
                <w:rFonts w:ascii="Times New Roman" w:hAnsi="Times New Roman"/>
                <w:spacing w:val="-6"/>
                <w:sz w:val="18"/>
                <w:szCs w:val="18"/>
              </w:rPr>
              <w:t>семестр,</w:t>
            </w:r>
          </w:p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2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2 семестр,</w:t>
            </w:r>
          </w:p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33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3 семестр,</w:t>
            </w:r>
          </w:p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4 семестр,</w:t>
            </w:r>
          </w:p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5 семестр,</w:t>
            </w:r>
          </w:p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6 семестр,</w:t>
            </w:r>
          </w:p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31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7 семестр,</w:t>
            </w:r>
          </w:p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6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630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8 семестр,</w:t>
            </w:r>
          </w:p>
          <w:p w:rsidR="005741EF" w:rsidRPr="00543B7A" w:rsidRDefault="005741EF" w:rsidP="002961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12 недель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E405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E405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E56394" w:rsidRPr="00543B7A">
        <w:trPr>
          <w:cantSplit/>
          <w:trHeight w:val="1220"/>
        </w:trPr>
        <w:tc>
          <w:tcPr>
            <w:tcW w:w="11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41EF" w:rsidRPr="002F53D7" w:rsidRDefault="005741EF" w:rsidP="00E40566">
            <w:pPr>
              <w:pStyle w:val="5"/>
              <w:rPr>
                <w:bCs/>
                <w:spacing w:val="-8"/>
                <w:sz w:val="16"/>
                <w:szCs w:val="16"/>
                <w:lang w:val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41EF" w:rsidRPr="00543B7A" w:rsidRDefault="005741EF" w:rsidP="00E405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0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442A0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41EF" w:rsidRPr="00543B7A" w:rsidRDefault="005741EF" w:rsidP="00442A0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41EF" w:rsidRPr="00543B7A" w:rsidRDefault="005741EF" w:rsidP="006308D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741EF" w:rsidRPr="00543B7A" w:rsidRDefault="005741EF" w:rsidP="006308D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1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741EF" w:rsidRPr="00543B7A" w:rsidRDefault="005741EF" w:rsidP="00E4056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E405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41EF" w:rsidRPr="00543B7A" w:rsidRDefault="005741EF" w:rsidP="00E405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1.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9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266D1E" w:rsidRDefault="005741EF" w:rsidP="001B67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266D1E">
              <w:rPr>
                <w:rFonts w:ascii="Times New Roman" w:hAnsi="Times New Roman"/>
                <w:b/>
                <w:bCs/>
                <w:sz w:val="20"/>
                <w:szCs w:val="20"/>
              </w:rPr>
              <w:t>298</w:t>
            </w:r>
            <w:r w:rsidR="001B673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0D6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7246B1" w:rsidRDefault="005741EF" w:rsidP="007246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246B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694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57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D3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D358D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D358D4" w:rsidRDefault="005741EF" w:rsidP="00D3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="00D358D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917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272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90B03" w:rsidRDefault="005741EF" w:rsidP="00590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="00590B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246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E53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E533E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90B03" w:rsidRDefault="00117E59" w:rsidP="00590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590B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3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192</w:t>
            </w:r>
          </w:p>
        </w:tc>
        <w:tc>
          <w:tcPr>
            <w:tcW w:w="1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E53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E533E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90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="00590B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82</w:t>
            </w: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316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E53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E533E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="00CD3C2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A317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3B343C" w:rsidRDefault="005741EF" w:rsidP="00E53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E533E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B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1B673A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5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E53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E533E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CD3C2D" w:rsidRDefault="005741EF" w:rsidP="00CD3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D3C2D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5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154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E533E3" w:rsidRDefault="00E533E3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266D1E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 w:rsidR="005741EF"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</w:t>
            </w: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E53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266D1E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 w:rsidR="005741EF"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34</w:t>
            </w: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66D1E" w:rsidRDefault="005741EF" w:rsidP="00266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 w:rsidR="00266D1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1.1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Социально-гуманитарный модуль-1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lastRenderedPageBreak/>
              <w:t>1.1.1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 xml:space="preserve">Политология 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51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УК-4,7,11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1.1.2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51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УК-7,9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1.1.3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51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УК-8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1.1.4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1EF" w:rsidRPr="00543B7A" w:rsidRDefault="005741EF" w:rsidP="00305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1EF" w:rsidRPr="00543B7A" w:rsidRDefault="005741EF" w:rsidP="00305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41EF" w:rsidRPr="00543B7A" w:rsidRDefault="005741EF" w:rsidP="00305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51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УК-10</w:t>
            </w:r>
          </w:p>
        </w:tc>
      </w:tr>
      <w:tr w:rsidR="00E56394" w:rsidRPr="00543B7A">
        <w:trPr>
          <w:cantSplit/>
          <w:trHeight w:val="193"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1.2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Лингвистический</w:t>
            </w:r>
            <w:r w:rsidR="00FF7A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51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УК-3,5</w:t>
            </w:r>
          </w:p>
        </w:tc>
      </w:tr>
      <w:tr w:rsidR="00E56394" w:rsidRPr="00543B7A">
        <w:trPr>
          <w:cantSplit/>
          <w:trHeight w:val="270"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1.2.1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Иностранный язык (общее владение)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1.2.2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Белорусский язык (профессиональная лексика)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1.2.3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Иностранный язык (</w:t>
            </w:r>
            <w:proofErr w:type="spellStart"/>
            <w:r w:rsidRPr="00543B7A">
              <w:rPr>
                <w:rFonts w:ascii="Times New Roman" w:hAnsi="Times New Roman"/>
                <w:sz w:val="20"/>
                <w:szCs w:val="20"/>
              </w:rPr>
              <w:t>спецлексика</w:t>
            </w:r>
            <w:proofErr w:type="spellEnd"/>
            <w:r w:rsidRPr="00543B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1.3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616F7">
            <w:pPr>
              <w:spacing w:after="0" w:line="240" w:lineRule="auto"/>
              <w:ind w:left="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Психолого-педагогический модуль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960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УК-1,5,6</w:t>
            </w:r>
          </w:p>
          <w:p w:rsidR="005741EF" w:rsidRPr="00543B7A" w:rsidRDefault="005741EF" w:rsidP="0096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БПК-1-3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1.3.1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1.3.2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Социальная и возрастная психология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1.3.3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1.3.4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 xml:space="preserve">Профессиональная педагогика 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023275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023275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1.3.5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 xml:space="preserve">Курсовая работа по учебной дисциплине «Профессиональная педагогика» 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1.4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ind w:left="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«Белорусская и мировая литература»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УК-12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1.4.1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Белорусская литература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2F53D7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1.4.2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 xml:space="preserve">Мировая литература 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2F53D7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1.5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ind w:lef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«Безопасность жизнедеятельности человека»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</w:rPr>
              <w:t>БПК-5</w:t>
            </w:r>
          </w:p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2F53D7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1.5.1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Безопасность жизнедеятельности человека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D358D4" w:rsidRDefault="00D358D4" w:rsidP="007246B1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246B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D358D4" w:rsidRDefault="00D358D4" w:rsidP="00724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D358D4" w:rsidRDefault="00D358D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2F53D7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1.6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ind w:lef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«История искусств»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УК-1</w:t>
            </w:r>
          </w:p>
          <w:p w:rsidR="00FF7A54" w:rsidRPr="00543B7A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БПК-6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2F53D7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1.6.1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Музыкальное искусство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2F53D7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1.6.2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Театральное искусство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2F53D7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1.6.3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2F53D7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1.6.4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Экранное искусство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394" w:rsidRPr="00FF7A54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2F53D7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b/>
                <w:spacing w:val="-8"/>
                <w:sz w:val="17"/>
                <w:szCs w:val="17"/>
              </w:rPr>
              <w:t>1.7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ind w:left="77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Культурологический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УК-4,7,9</w:t>
            </w:r>
          </w:p>
          <w:p w:rsidR="00FF7A54" w:rsidRPr="00FF7A54" w:rsidRDefault="00FF7A54" w:rsidP="005C2A3C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54">
              <w:rPr>
                <w:rFonts w:ascii="Times New Roman" w:hAnsi="Times New Roman"/>
                <w:b/>
                <w:sz w:val="20"/>
                <w:szCs w:val="20"/>
              </w:rPr>
              <w:t>БПК-7,8</w:t>
            </w: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2F53D7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1.7.1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2A3C" w:rsidRDefault="00FF7A54" w:rsidP="00FF7A54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Этнография,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 xml:space="preserve">мифология </w:t>
            </w:r>
          </w:p>
          <w:p w:rsidR="00FF7A54" w:rsidRPr="00543B7A" w:rsidRDefault="00FF7A54" w:rsidP="00FF7A54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и фольклор белорусов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394" w:rsidRPr="00543B7A">
        <w:trPr>
          <w:cantSplit/>
        </w:trPr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2F53D7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2F53D7">
              <w:rPr>
                <w:rFonts w:ascii="Times New Roman" w:hAnsi="Times New Roman"/>
                <w:spacing w:val="-8"/>
                <w:sz w:val="17"/>
                <w:szCs w:val="17"/>
              </w:rPr>
              <w:t>1.7.2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75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78A6" w:rsidRPr="00AF78A6" w:rsidRDefault="00AF78A6" w:rsidP="00AF78A6">
      <w:pPr>
        <w:spacing w:after="0" w:line="240" w:lineRule="auto"/>
        <w:rPr>
          <w:sz w:val="6"/>
          <w:szCs w:val="6"/>
        </w:rPr>
      </w:pPr>
    </w:p>
    <w:tbl>
      <w:tblPr>
        <w:tblW w:w="5091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2460"/>
        <w:gridCol w:w="333"/>
        <w:gridCol w:w="333"/>
        <w:gridCol w:w="398"/>
        <w:gridCol w:w="476"/>
        <w:gridCol w:w="349"/>
        <w:gridCol w:w="258"/>
        <w:gridCol w:w="392"/>
        <w:gridCol w:w="274"/>
        <w:gridCol w:w="411"/>
        <w:gridCol w:w="405"/>
        <w:gridCol w:w="317"/>
        <w:gridCol w:w="388"/>
        <w:gridCol w:w="365"/>
        <w:gridCol w:w="343"/>
        <w:gridCol w:w="313"/>
        <w:gridCol w:w="7"/>
        <w:gridCol w:w="365"/>
        <w:gridCol w:w="323"/>
        <w:gridCol w:w="352"/>
        <w:gridCol w:w="10"/>
        <w:gridCol w:w="421"/>
        <w:gridCol w:w="333"/>
        <w:gridCol w:w="339"/>
        <w:gridCol w:w="359"/>
        <w:gridCol w:w="320"/>
        <w:gridCol w:w="333"/>
        <w:gridCol w:w="375"/>
        <w:gridCol w:w="290"/>
        <w:gridCol w:w="379"/>
        <w:gridCol w:w="392"/>
        <w:gridCol w:w="320"/>
        <w:gridCol w:w="395"/>
        <w:gridCol w:w="457"/>
        <w:gridCol w:w="362"/>
        <w:gridCol w:w="486"/>
        <w:gridCol w:w="382"/>
        <w:gridCol w:w="1021"/>
      </w:tblGrid>
      <w:tr w:rsidR="00E56394" w:rsidRPr="00543B7A">
        <w:trPr>
          <w:cantSplit/>
          <w:trHeight w:val="435"/>
        </w:trPr>
        <w:tc>
          <w:tcPr>
            <w:tcW w:w="14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AB6997">
            <w:pPr>
              <w:pStyle w:val="5"/>
              <w:rPr>
                <w:b w:val="0"/>
                <w:bCs/>
                <w:spacing w:val="-8"/>
                <w:szCs w:val="18"/>
                <w:lang w:val="ru-RU"/>
              </w:rPr>
            </w:pPr>
            <w:r w:rsidRPr="00AF78A6">
              <w:rPr>
                <w:b w:val="0"/>
                <w:bCs/>
                <w:spacing w:val="-8"/>
                <w:szCs w:val="18"/>
                <w:lang w:val="ru-RU"/>
              </w:rPr>
              <w:t>№</w:t>
            </w:r>
          </w:p>
          <w:p w:rsidR="00FF7A54" w:rsidRPr="00AF78A6" w:rsidRDefault="00FF7A54" w:rsidP="00AB6997">
            <w:pPr>
              <w:jc w:val="center"/>
              <w:rPr>
                <w:rFonts w:ascii="Times New Roman" w:hAnsi="Times New Roman"/>
                <w:bCs/>
                <w:spacing w:val="-8"/>
                <w:sz w:val="18"/>
                <w:szCs w:val="18"/>
              </w:rPr>
            </w:pPr>
            <w:r w:rsidRPr="00AF78A6">
              <w:rPr>
                <w:rFonts w:ascii="Times New Roman" w:hAnsi="Times New Roman"/>
                <w:spacing w:val="-8"/>
                <w:sz w:val="18"/>
                <w:szCs w:val="18"/>
              </w:rPr>
              <w:t>п/п</w:t>
            </w:r>
          </w:p>
        </w:tc>
        <w:tc>
          <w:tcPr>
            <w:tcW w:w="75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7A54" w:rsidRPr="007B6F2E" w:rsidRDefault="00FF7A54" w:rsidP="00AB6997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 xml:space="preserve">Название модуля, </w:t>
            </w:r>
          </w:p>
          <w:p w:rsidR="00FF7A54" w:rsidRPr="007B6F2E" w:rsidRDefault="00FF7A54" w:rsidP="00AB6997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 xml:space="preserve">учебной дисциплины, курсового проекта </w:t>
            </w:r>
            <w:r>
              <w:rPr>
                <w:b w:val="0"/>
                <w:bCs/>
                <w:szCs w:val="18"/>
                <w:lang w:val="ru-RU"/>
              </w:rPr>
              <w:br/>
            </w:r>
            <w:r w:rsidRPr="007B6F2E">
              <w:rPr>
                <w:b w:val="0"/>
                <w:bCs/>
                <w:szCs w:val="18"/>
                <w:lang w:val="ru-RU"/>
              </w:rPr>
              <w:t>(курсовой работы)</w:t>
            </w:r>
          </w:p>
        </w:tc>
        <w:tc>
          <w:tcPr>
            <w:tcW w:w="10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10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78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2681" w:type="pct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Распределение по курсам и семестрам</w:t>
            </w:r>
          </w:p>
        </w:tc>
        <w:tc>
          <w:tcPr>
            <w:tcW w:w="11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зачетных единиц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7A54" w:rsidRPr="00FF7A54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F7A54">
              <w:rPr>
                <w:rFonts w:ascii="Times New Roman" w:hAnsi="Times New Roman"/>
                <w:spacing w:val="-10"/>
                <w:sz w:val="18"/>
                <w:szCs w:val="18"/>
                <w:lang w:val="be-BY"/>
              </w:rPr>
              <w:t>Код компетенции</w:t>
            </w:r>
          </w:p>
        </w:tc>
      </w:tr>
      <w:tr w:rsidR="00DD2707" w:rsidRPr="00543B7A">
        <w:trPr>
          <w:cantSplit/>
        </w:trPr>
        <w:tc>
          <w:tcPr>
            <w:tcW w:w="14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A54" w:rsidRPr="00AF78A6" w:rsidRDefault="00FF7A54" w:rsidP="00AB6997">
            <w:pPr>
              <w:pStyle w:val="5"/>
              <w:rPr>
                <w:bCs/>
                <w:spacing w:val="-8"/>
                <w:sz w:val="16"/>
                <w:szCs w:val="16"/>
                <w:lang w:val="ru-RU"/>
              </w:rPr>
            </w:pPr>
          </w:p>
        </w:tc>
        <w:tc>
          <w:tcPr>
            <w:tcW w:w="75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7A54" w:rsidRPr="00543B7A" w:rsidRDefault="00FF7A54" w:rsidP="00AB699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6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Аудиторных</w:t>
            </w:r>
          </w:p>
        </w:tc>
        <w:tc>
          <w:tcPr>
            <w:tcW w:w="51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6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659" w:type="pct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630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739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  <w:tc>
          <w:tcPr>
            <w:tcW w:w="11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7A54" w:rsidRPr="00543B7A" w:rsidRDefault="00FF7A54" w:rsidP="00AB699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536F" w:rsidRPr="00543B7A">
        <w:trPr>
          <w:cantSplit/>
        </w:trPr>
        <w:tc>
          <w:tcPr>
            <w:tcW w:w="14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A54" w:rsidRPr="00AF78A6" w:rsidRDefault="00FF7A54" w:rsidP="00AB6997">
            <w:pPr>
              <w:pStyle w:val="5"/>
              <w:rPr>
                <w:bCs/>
                <w:spacing w:val="-8"/>
                <w:sz w:val="16"/>
                <w:szCs w:val="16"/>
                <w:lang w:val="ru-RU"/>
              </w:rPr>
            </w:pPr>
          </w:p>
        </w:tc>
        <w:tc>
          <w:tcPr>
            <w:tcW w:w="75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7A54" w:rsidRPr="00543B7A" w:rsidRDefault="00FF7A54" w:rsidP="00AB699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Лабораторные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Семинарские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34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543B7A">
              <w:rPr>
                <w:rFonts w:ascii="Times New Roman" w:hAnsi="Times New Roman"/>
                <w:spacing w:val="-6"/>
                <w:sz w:val="18"/>
                <w:szCs w:val="18"/>
              </w:rPr>
              <w:t>семестр,</w:t>
            </w:r>
          </w:p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1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2 семестр,</w:t>
            </w:r>
          </w:p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32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3 семестр,</w:t>
            </w:r>
          </w:p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3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4 семестр,</w:t>
            </w:r>
          </w:p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3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5 семестр,</w:t>
            </w:r>
          </w:p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2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6 семестр,</w:t>
            </w:r>
          </w:p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33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7 семестр,</w:t>
            </w:r>
          </w:p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4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8 семестр,</w:t>
            </w:r>
          </w:p>
          <w:p w:rsidR="00FF7A54" w:rsidRPr="00543B7A" w:rsidRDefault="00FF7A54" w:rsidP="00ED7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12 недель</w:t>
            </w:r>
          </w:p>
        </w:tc>
        <w:tc>
          <w:tcPr>
            <w:tcW w:w="11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7A54" w:rsidRPr="00543B7A" w:rsidRDefault="00FF7A54" w:rsidP="00AB699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707" w:rsidRPr="00543B7A">
        <w:trPr>
          <w:cantSplit/>
          <w:trHeight w:val="1349"/>
        </w:trPr>
        <w:tc>
          <w:tcPr>
            <w:tcW w:w="14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A54" w:rsidRPr="00AF78A6" w:rsidRDefault="00FF7A54" w:rsidP="00AB6997">
            <w:pPr>
              <w:pStyle w:val="5"/>
              <w:rPr>
                <w:bCs/>
                <w:spacing w:val="-8"/>
                <w:sz w:val="16"/>
                <w:szCs w:val="16"/>
                <w:lang w:val="ru-RU"/>
              </w:rPr>
            </w:pPr>
          </w:p>
        </w:tc>
        <w:tc>
          <w:tcPr>
            <w:tcW w:w="75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A54" w:rsidRPr="00543B7A" w:rsidRDefault="00FF7A54" w:rsidP="00AB699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AB69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1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3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A54" w:rsidRPr="00543B7A" w:rsidRDefault="00FF7A54" w:rsidP="00AB69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1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AB699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A54" w:rsidRPr="00543B7A" w:rsidRDefault="00FF7A54" w:rsidP="00AB699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AF78A6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1.8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«Информационная культура»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AF78A6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spacing w:val="-8"/>
                <w:sz w:val="17"/>
                <w:szCs w:val="17"/>
              </w:rPr>
              <w:t>1.8.1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Введение в специальность и информационная культура специалиста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487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БПК-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>9</w:t>
            </w:r>
            <w:r w:rsidR="008403C0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AF78A6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spacing w:val="-8"/>
                <w:sz w:val="17"/>
                <w:szCs w:val="17"/>
              </w:rPr>
              <w:t>1.8.2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C24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AF78A6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1.9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741EF" w:rsidRPr="00543B7A" w:rsidRDefault="005741EF" w:rsidP="0019273D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«Методика преподавания спецдисциплин»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0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AF78A6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bCs/>
                <w:spacing w:val="-8"/>
                <w:sz w:val="17"/>
                <w:szCs w:val="17"/>
              </w:rPr>
              <w:t>1.9.1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Методика преподавания спецдисциплин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12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7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БПК-</w:t>
            </w:r>
            <w:r w:rsidR="00775CE4">
              <w:rPr>
                <w:rFonts w:ascii="Times New Roman" w:hAnsi="Times New Roman"/>
                <w:sz w:val="20"/>
                <w:szCs w:val="20"/>
                <w:lang w:val="be-BY"/>
              </w:rPr>
              <w:t>11</w:t>
            </w: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,1</w:t>
            </w:r>
            <w:r w:rsidR="00775CE4">
              <w:rPr>
                <w:rFonts w:ascii="Times New Roman" w:hAnsi="Times New Roman"/>
                <w:sz w:val="20"/>
                <w:szCs w:val="20"/>
                <w:lang w:val="be-BY"/>
              </w:rPr>
              <w:t>2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AF78A6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bCs/>
                <w:spacing w:val="-8"/>
                <w:sz w:val="17"/>
                <w:szCs w:val="17"/>
              </w:rPr>
              <w:t>1.9.2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741EF" w:rsidRPr="00543B7A" w:rsidRDefault="005741EF" w:rsidP="00584089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Методика работы с ансамблем и оркестром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7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БПК-1</w:t>
            </w:r>
            <w:r w:rsidR="00775CE4">
              <w:rPr>
                <w:rFonts w:ascii="Times New Roman" w:hAnsi="Times New Roman"/>
                <w:sz w:val="20"/>
                <w:szCs w:val="20"/>
                <w:lang w:val="be-BY"/>
              </w:rPr>
              <w:t>3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1.10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F7A54" w:rsidRPr="00FF7A54" w:rsidRDefault="00FF7A54" w:rsidP="00F74C86">
            <w:pPr>
              <w:spacing w:after="0" w:line="240" w:lineRule="auto"/>
              <w:ind w:left="77"/>
              <w:rPr>
                <w:rFonts w:ascii="Times New Roman Полужирный" w:hAnsi="Times New Roman Полужирный"/>
                <w:b/>
                <w:bCs/>
                <w:spacing w:val="-6"/>
                <w:sz w:val="20"/>
                <w:szCs w:val="20"/>
              </w:rPr>
            </w:pPr>
            <w:r w:rsidRPr="00FF7A54">
              <w:rPr>
                <w:rFonts w:ascii="Times New Roman Полужирный" w:hAnsi="Times New Roman Полужирный"/>
                <w:b/>
                <w:bCs/>
                <w:spacing w:val="-6"/>
                <w:sz w:val="20"/>
                <w:szCs w:val="20"/>
              </w:rPr>
              <w:t>Модуль «Художественное мастерство»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775C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543B7A">
              <w:rPr>
                <w:rFonts w:ascii="Times New Roman" w:hAnsi="Times New Roman"/>
                <w:b/>
                <w:lang w:val="be-BY"/>
              </w:rPr>
              <w:t>БПК-1</w:t>
            </w:r>
            <w:r w:rsidR="00775CE4">
              <w:rPr>
                <w:rFonts w:ascii="Times New Roman" w:hAnsi="Times New Roman"/>
                <w:b/>
                <w:lang w:val="be-BY"/>
              </w:rPr>
              <w:t>4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spacing w:val="-8"/>
                <w:sz w:val="17"/>
                <w:szCs w:val="17"/>
              </w:rPr>
              <w:t>1.10.1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B7A">
              <w:rPr>
                <w:rFonts w:ascii="Times New Roman" w:hAnsi="Times New Roman"/>
                <w:sz w:val="20"/>
                <w:szCs w:val="20"/>
              </w:rPr>
              <w:t>Специнструмент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E533E3" w:rsidP="003B3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F7A54" w:rsidRPr="00543B7A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E533E3" w:rsidP="00E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266D1E" w:rsidRDefault="00FF7A54" w:rsidP="0026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  <w:r w:rsidR="00266D1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856283" w:rsidRDefault="0085628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365CD4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856283" w:rsidRDefault="00117E59" w:rsidP="0085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5628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E533E3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856283" w:rsidRDefault="0085628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856283" w:rsidRDefault="00CD3C2D" w:rsidP="0085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5628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266D1E" w:rsidP="00CD3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CD3C2D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F7A54" w:rsidRPr="00543B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266D1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266D1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CA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  <w:r w:rsidR="00CA69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2.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8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8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C406D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8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C406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70</w:t>
            </w:r>
            <w:r w:rsidR="008066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F081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C406D9" w:rsidRDefault="00FF7A54" w:rsidP="00C4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F081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CF081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C406D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081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CF0815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8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C406D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be-BY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1</w:t>
            </w:r>
            <w:r w:rsidR="00C406D9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490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80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spacing w:val="-6"/>
                <w:sz w:val="20"/>
                <w:szCs w:val="20"/>
              </w:rPr>
              <w:t> </w:t>
            </w: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536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57</w:t>
            </w: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310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13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4</w:t>
            </w: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9</w:t>
            </w: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8"/>
                <w:sz w:val="20"/>
                <w:szCs w:val="20"/>
                <w:lang w:val="en-US"/>
              </w:rPr>
              <w:t>274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8"/>
                <w:sz w:val="20"/>
                <w:szCs w:val="20"/>
                <w:lang w:val="en-US"/>
              </w:rPr>
              <w:t>16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CF0815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CF081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498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8"/>
                <w:sz w:val="20"/>
                <w:szCs w:val="20"/>
                <w:lang w:val="en-US"/>
              </w:rPr>
              <w:t>257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13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CF081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6</w:t>
            </w:r>
            <w:r w:rsidR="00CF0815" w:rsidRPr="00CF081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30</w:t>
            </w: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B13CC0" w:rsidP="006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be-BY"/>
              </w:rPr>
              <w:t>4</w:t>
            </w:r>
            <w:r w:rsidR="00636746">
              <w:rPr>
                <w:rFonts w:ascii="Times New Roman" w:hAnsi="Times New Roman"/>
                <w:b/>
                <w:spacing w:val="-6"/>
                <w:sz w:val="20"/>
                <w:szCs w:val="20"/>
                <w:lang w:val="be-BY"/>
              </w:rPr>
              <w:t>72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1B67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be-BY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2</w:t>
            </w:r>
            <w:r w:rsidR="00B13CC0"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be-BY"/>
              </w:rPr>
              <w:t>4</w:t>
            </w:r>
            <w:r w:rsidR="001B673A">
              <w:rPr>
                <w:rFonts w:ascii="Times New Roman" w:hAnsi="Times New Roman"/>
                <w:b/>
                <w:spacing w:val="-6"/>
                <w:sz w:val="20"/>
                <w:szCs w:val="20"/>
                <w:lang w:val="be-BY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1</w:t>
            </w: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636746" w:rsidP="003B343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be-BY"/>
              </w:rPr>
              <w:t>57</w:t>
            </w:r>
            <w:r w:rsidR="00454F14">
              <w:rPr>
                <w:rFonts w:ascii="Times New Roman" w:hAnsi="Times New Roman"/>
                <w:b/>
                <w:spacing w:val="-6"/>
                <w:sz w:val="20"/>
                <w:szCs w:val="20"/>
                <w:lang w:val="be-BY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1B67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  <w:lang w:val="be-BY"/>
              </w:rPr>
            </w:pPr>
            <w:r w:rsidRPr="00CF0815">
              <w:rPr>
                <w:rFonts w:ascii="Times New Roman" w:hAnsi="Times New Roman"/>
                <w:b/>
                <w:spacing w:val="-10"/>
                <w:sz w:val="20"/>
                <w:szCs w:val="20"/>
                <w:lang w:val="en-US"/>
              </w:rPr>
              <w:t>3</w:t>
            </w:r>
            <w:r w:rsidR="00636746">
              <w:rPr>
                <w:rFonts w:ascii="Times New Roman" w:hAnsi="Times New Roman"/>
                <w:b/>
                <w:spacing w:val="-10"/>
                <w:sz w:val="20"/>
                <w:szCs w:val="20"/>
                <w:lang w:val="be-BY"/>
              </w:rPr>
              <w:t>2</w:t>
            </w:r>
            <w:r w:rsidR="001B673A">
              <w:rPr>
                <w:rFonts w:ascii="Times New Roman" w:hAnsi="Times New Roman"/>
                <w:b/>
                <w:spacing w:val="-10"/>
                <w:sz w:val="20"/>
                <w:szCs w:val="20"/>
                <w:lang w:val="be-BY"/>
              </w:rPr>
              <w:t>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C406D9" w:rsidRDefault="00FF7A54" w:rsidP="00C406D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2</w:t>
            </w:r>
            <w:r w:rsidR="00C406D9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406D9" w:rsidRDefault="00FF7A54" w:rsidP="005513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8</w:t>
            </w:r>
            <w:r w:rsidR="00E533E3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8</w:t>
            </w:r>
            <w:r w:rsidR="005513C3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432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733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8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="00733BB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CF0815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CF0815" w:rsidRDefault="00FF7A54" w:rsidP="00C40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08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C406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CF0815" w:rsidRDefault="00FF7A54" w:rsidP="00CA6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8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A6953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2.1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Социально-гуманитарный модуль-2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spacing w:val="-8"/>
                <w:sz w:val="17"/>
                <w:szCs w:val="17"/>
              </w:rPr>
              <w:t>2.1.1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УК-1</w:t>
            </w: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3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spacing w:val="-8"/>
                <w:sz w:val="17"/>
                <w:szCs w:val="17"/>
              </w:rPr>
              <w:t>2.1.2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Права человека/Правовое обеспечение предпринимательской деятельности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УК-1</w:t>
            </w: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4/</w:t>
            </w:r>
          </w:p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УК-15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spacing w:val="-8"/>
                <w:sz w:val="17"/>
                <w:szCs w:val="17"/>
              </w:rPr>
              <w:t>2.1.3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Психология художественного творчества/Психология саморазвития личности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УК-1</w:t>
            </w: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6/</w:t>
            </w:r>
          </w:p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УК-17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2.2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«Теория музыки и сольфеджио»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СК-1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spacing w:val="-8"/>
                <w:sz w:val="17"/>
                <w:szCs w:val="17"/>
              </w:rPr>
              <w:t>2.2.1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spacing w:val="-8"/>
                <w:sz w:val="17"/>
                <w:szCs w:val="17"/>
              </w:rPr>
              <w:t>2.2.2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Гармония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2.3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«Анализ музыкальных произведений»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</w:rPr>
              <w:t>СК-2,3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spacing w:val="-8"/>
                <w:sz w:val="17"/>
                <w:szCs w:val="17"/>
              </w:rPr>
              <w:t>2.3.1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Полифония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spacing w:val="-8"/>
                <w:sz w:val="17"/>
                <w:szCs w:val="17"/>
              </w:rPr>
              <w:t>2.3.2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Анализ музыкальных форм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DD2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  <w:r w:rsidR="00DD2707">
              <w:rPr>
                <w:rFonts w:ascii="Times New Roman" w:hAnsi="Times New Roman"/>
                <w:sz w:val="20"/>
                <w:szCs w:val="20"/>
              </w:rPr>
              <w:t>2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B13CC0" w:rsidRDefault="00B13CC0" w:rsidP="00DD2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  <w:r w:rsidR="00DD2707">
              <w:rPr>
                <w:rFonts w:ascii="Times New Roman" w:hAnsi="Times New Roman"/>
                <w:sz w:val="20"/>
                <w:szCs w:val="20"/>
                <w:lang w:val="be-BY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B13CC0" w:rsidRDefault="00B13CC0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68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spacing w:val="-8"/>
                <w:sz w:val="17"/>
                <w:szCs w:val="17"/>
              </w:rPr>
              <w:t>2.3.3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Курсовая работа по учебной дисциплине «Анализ музыкальных форм»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AF78A6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F78A6">
              <w:rPr>
                <w:rFonts w:ascii="Times New Roman" w:hAnsi="Times New Roman"/>
                <w:b/>
                <w:bCs/>
                <w:spacing w:val="-8"/>
                <w:sz w:val="17"/>
                <w:szCs w:val="17"/>
              </w:rPr>
              <w:t>2.4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F74C86">
            <w:pPr>
              <w:spacing w:after="0" w:line="240" w:lineRule="auto"/>
              <w:ind w:left="77"/>
              <w:rPr>
                <w:rFonts w:ascii="Times New Roman" w:hAnsi="Times New Roman"/>
                <w:b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</w:rPr>
              <w:t>Оркестровый класс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1,26,8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454F14" w:rsidRDefault="00FF7A54" w:rsidP="00DC6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C601B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</w:t>
            </w: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</w:t>
            </w: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454F14" w:rsidP="003B3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34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454F14" w:rsidP="003B3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34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3B343C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FF7A54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543B7A" w:rsidRDefault="00E737D0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67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A54" w:rsidRPr="00851680" w:rsidRDefault="00FF7A54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80">
              <w:rPr>
                <w:rFonts w:ascii="Times New Roman" w:hAnsi="Times New Roman"/>
                <w:b/>
                <w:sz w:val="20"/>
                <w:szCs w:val="20"/>
              </w:rPr>
              <w:t>СК-4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/>
                <w:bCs/>
                <w:sz w:val="17"/>
                <w:szCs w:val="17"/>
              </w:rPr>
              <w:t>2.5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ind w:left="77"/>
              <w:rPr>
                <w:rFonts w:ascii="Times New Roman" w:hAnsi="Times New Roman"/>
                <w:b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</w:rPr>
              <w:t>Инструментальный ансамбль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E533E3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35</w:t>
            </w: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358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CF0815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CF0815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CF0815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F78A6" w:rsidRPr="00543B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  <w:r w:rsidR="001B67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CF0815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  <w:r w:rsidR="001B67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E533E3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E533E3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E533E3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CA6953" w:rsidRDefault="00CA6953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851680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80">
              <w:rPr>
                <w:rFonts w:ascii="Times New Roman" w:hAnsi="Times New Roman"/>
                <w:b/>
                <w:sz w:val="20"/>
                <w:szCs w:val="20"/>
              </w:rPr>
              <w:t>СК-5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/>
                <w:bCs/>
                <w:sz w:val="17"/>
                <w:szCs w:val="17"/>
              </w:rPr>
              <w:t>2.6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ind w:left="7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3B7A">
              <w:rPr>
                <w:rFonts w:ascii="Times New Roman" w:hAnsi="Times New Roman"/>
                <w:b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1,6,8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63674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63674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E737D0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3B343C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  <w:r w:rsidR="006367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851680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80">
              <w:rPr>
                <w:rFonts w:ascii="Times New Roman" w:hAnsi="Times New Roman"/>
                <w:b/>
                <w:sz w:val="20"/>
                <w:szCs w:val="20"/>
              </w:rPr>
              <w:t>СК-6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/>
                <w:bCs/>
                <w:sz w:val="17"/>
                <w:szCs w:val="17"/>
              </w:rPr>
              <w:t>2.7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</w:t>
            </w:r>
            <w:proofErr w:type="spellStart"/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Инструментоведение</w:t>
            </w:r>
            <w:proofErr w:type="spellEnd"/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инструментовка»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2.7.1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B7A">
              <w:rPr>
                <w:rFonts w:ascii="Times New Roman" w:hAnsi="Times New Roman"/>
                <w:sz w:val="20"/>
                <w:szCs w:val="20"/>
              </w:rPr>
              <w:t>Инструментоведение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tabs>
                <w:tab w:val="left" w:pos="0"/>
                <w:tab w:val="left" w:pos="6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СК-7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Cs/>
                <w:sz w:val="17"/>
                <w:szCs w:val="17"/>
              </w:rPr>
              <w:t>2.7.2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F78A6" w:rsidRPr="00543B7A" w:rsidRDefault="00AF78A6" w:rsidP="00F74C86">
            <w:pPr>
              <w:spacing w:after="0" w:line="240" w:lineRule="auto"/>
              <w:ind w:left="10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Инструментовка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СК-8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2.</w:t>
            </w:r>
            <w:r w:rsidRPr="00543B7A">
              <w:rPr>
                <w:rFonts w:ascii="Times New Roman" w:hAnsi="Times New Roman"/>
                <w:sz w:val="17"/>
                <w:szCs w:val="17"/>
                <w:lang w:val="en-US"/>
              </w:rPr>
              <w:t>7</w:t>
            </w:r>
            <w:r w:rsidRPr="00543B7A">
              <w:rPr>
                <w:rFonts w:ascii="Times New Roman" w:hAnsi="Times New Roman"/>
                <w:sz w:val="17"/>
                <w:szCs w:val="17"/>
              </w:rPr>
              <w:t>.</w:t>
            </w:r>
            <w:r w:rsidRPr="00543B7A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Чтение, анализ и подготовка оркестровых партитур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СК-9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/>
                <w:sz w:val="17"/>
                <w:szCs w:val="17"/>
              </w:rPr>
              <w:t>2.8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ind w:left="100"/>
              <w:rPr>
                <w:rFonts w:ascii="Times New Roman" w:hAnsi="Times New Roman"/>
                <w:b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</w:rPr>
              <w:t>Модуль «Народно-инструментальная музыкальная культура»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2.8.1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Народно-инструментальная музыкальная культура Беларуси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СК-10</w:t>
            </w:r>
          </w:p>
        </w:tc>
      </w:tr>
      <w:tr w:rsidR="00DD2707" w:rsidRPr="00543B7A">
        <w:trPr>
          <w:cantSplit/>
        </w:trPr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2.8.2</w:t>
            </w:r>
          </w:p>
        </w:tc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История и теория исполнительства на народных  инструментах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A3171C" w:rsidRDefault="00A3171C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8A6" w:rsidRPr="00543B7A" w:rsidRDefault="00AF78A6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СК-11</w:t>
            </w:r>
          </w:p>
        </w:tc>
      </w:tr>
    </w:tbl>
    <w:p w:rsidR="005741EF" w:rsidRDefault="005741EF" w:rsidP="00305048">
      <w:pPr>
        <w:pStyle w:val="5"/>
        <w:ind w:left="-567"/>
        <w:jc w:val="left"/>
        <w:rPr>
          <w:sz w:val="10"/>
          <w:szCs w:val="10"/>
          <w:lang w:val="ru-RU"/>
        </w:rPr>
      </w:pPr>
    </w:p>
    <w:p w:rsidR="005741EF" w:rsidRPr="009F452A" w:rsidRDefault="005741EF" w:rsidP="008C355F">
      <w:pPr>
        <w:pStyle w:val="5"/>
        <w:ind w:left="180"/>
        <w:jc w:val="left"/>
        <w:rPr>
          <w:sz w:val="24"/>
          <w:szCs w:val="24"/>
          <w:lang w:val="ru-RU"/>
        </w:rPr>
      </w:pPr>
      <w:r w:rsidRPr="009F452A">
        <w:rPr>
          <w:sz w:val="24"/>
          <w:szCs w:val="24"/>
          <w:lang w:val="ru-RU"/>
        </w:rPr>
        <w:t>СОГЛАСОВАНО</w:t>
      </w:r>
      <w:r w:rsidRPr="009F452A">
        <w:rPr>
          <w:sz w:val="24"/>
          <w:szCs w:val="24"/>
          <w:lang w:val="ru-RU"/>
        </w:rPr>
        <w:tab/>
      </w:r>
      <w:r w:rsidRPr="009F452A">
        <w:rPr>
          <w:sz w:val="24"/>
          <w:szCs w:val="24"/>
          <w:lang w:val="ru-RU"/>
        </w:rPr>
        <w:tab/>
      </w:r>
      <w:r w:rsidRPr="009F452A">
        <w:rPr>
          <w:sz w:val="24"/>
          <w:szCs w:val="24"/>
          <w:lang w:val="ru-RU"/>
        </w:rPr>
        <w:tab/>
      </w:r>
      <w:r w:rsidRPr="009F452A">
        <w:rPr>
          <w:sz w:val="24"/>
          <w:szCs w:val="24"/>
          <w:lang w:val="ru-RU"/>
        </w:rPr>
        <w:tab/>
      </w:r>
      <w:r w:rsidRPr="009F452A">
        <w:rPr>
          <w:sz w:val="24"/>
          <w:szCs w:val="24"/>
          <w:lang w:val="ru-RU"/>
        </w:rPr>
        <w:tab/>
      </w:r>
      <w:r w:rsidRPr="009F452A">
        <w:rPr>
          <w:sz w:val="24"/>
          <w:szCs w:val="24"/>
          <w:lang w:val="ru-RU"/>
        </w:rPr>
        <w:tab/>
      </w:r>
      <w:r w:rsidRPr="009F452A">
        <w:rPr>
          <w:sz w:val="24"/>
          <w:szCs w:val="24"/>
          <w:lang w:val="ru-RU"/>
        </w:rPr>
        <w:tab/>
      </w:r>
      <w:r w:rsidRPr="009F452A">
        <w:rPr>
          <w:sz w:val="24"/>
          <w:szCs w:val="24"/>
          <w:lang w:val="ru-RU"/>
        </w:rPr>
        <w:tab/>
      </w:r>
      <w:r w:rsidRPr="009F452A">
        <w:rPr>
          <w:sz w:val="24"/>
          <w:szCs w:val="24"/>
          <w:lang w:val="ru-RU"/>
        </w:rPr>
        <w:tab/>
      </w:r>
      <w:r w:rsidRPr="009F452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9F452A">
        <w:rPr>
          <w:sz w:val="24"/>
          <w:szCs w:val="24"/>
          <w:lang w:val="ru-RU"/>
        </w:rPr>
        <w:t>СОГЛАСОВАНО</w:t>
      </w:r>
    </w:p>
    <w:p w:rsidR="005741EF" w:rsidRDefault="005741EF" w:rsidP="008C355F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9F452A">
        <w:rPr>
          <w:rFonts w:ascii="Times New Roman" w:hAnsi="Times New Roman"/>
          <w:sz w:val="24"/>
          <w:szCs w:val="24"/>
        </w:rPr>
        <w:t>Начальник Главного управления профес</w:t>
      </w:r>
      <w:r>
        <w:rPr>
          <w:rFonts w:ascii="Times New Roman" w:hAnsi="Times New Roman"/>
          <w:sz w:val="24"/>
          <w:szCs w:val="24"/>
        </w:rPr>
        <w:t>сионального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>Проректо</w:t>
      </w:r>
      <w:r>
        <w:rPr>
          <w:rFonts w:ascii="Times New Roman" w:hAnsi="Times New Roman"/>
          <w:sz w:val="24"/>
          <w:szCs w:val="24"/>
        </w:rPr>
        <w:t>р по научно-методической работе</w:t>
      </w:r>
    </w:p>
    <w:p w:rsidR="005741EF" w:rsidRPr="009F452A" w:rsidRDefault="005741EF" w:rsidP="008C355F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9F452A">
        <w:rPr>
          <w:rFonts w:ascii="Times New Roman" w:hAnsi="Times New Roman"/>
          <w:sz w:val="24"/>
          <w:szCs w:val="24"/>
        </w:rPr>
        <w:t>Министерства образования Республики Беларусь</w:t>
      </w:r>
      <w:r w:rsidRPr="009F452A"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 xml:space="preserve">Государственного учреждения образования </w:t>
      </w:r>
    </w:p>
    <w:p w:rsidR="005741EF" w:rsidRPr="009F452A" w:rsidRDefault="005741EF" w:rsidP="00806603">
      <w:pPr>
        <w:spacing w:after="0" w:line="240" w:lineRule="auto"/>
        <w:ind w:left="10092" w:firstLine="528"/>
        <w:rPr>
          <w:rFonts w:ascii="Times New Roman" w:hAnsi="Times New Roman"/>
          <w:sz w:val="24"/>
          <w:szCs w:val="24"/>
        </w:rPr>
      </w:pPr>
      <w:r w:rsidRPr="009F452A">
        <w:rPr>
          <w:rFonts w:ascii="Times New Roman" w:hAnsi="Times New Roman"/>
          <w:sz w:val="24"/>
          <w:szCs w:val="24"/>
        </w:rPr>
        <w:t>«Республиканский институт высшей школы»</w:t>
      </w:r>
    </w:p>
    <w:p w:rsidR="005741EF" w:rsidRPr="009F452A" w:rsidRDefault="005741EF" w:rsidP="008C355F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9F452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_________С. А. Касперович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>_____________________И. В. Титович</w:t>
      </w:r>
    </w:p>
    <w:p w:rsidR="005741EF" w:rsidRPr="00757EB2" w:rsidRDefault="005741EF" w:rsidP="008C355F">
      <w:pPr>
        <w:spacing w:after="0" w:line="240" w:lineRule="auto"/>
        <w:ind w:left="180"/>
        <w:rPr>
          <w:rFonts w:ascii="Times New Roman" w:hAnsi="Times New Roman"/>
        </w:rPr>
      </w:pPr>
      <w:r w:rsidRPr="009F452A">
        <w:rPr>
          <w:rFonts w:ascii="Times New Roman" w:hAnsi="Times New Roman"/>
          <w:sz w:val="24"/>
          <w:szCs w:val="24"/>
        </w:rPr>
        <w:t>«___»________________ 2021 г.</w:t>
      </w:r>
      <w:r w:rsidRPr="009F452A"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452A">
        <w:rPr>
          <w:rFonts w:ascii="Times New Roman" w:hAnsi="Times New Roman"/>
          <w:sz w:val="24"/>
          <w:szCs w:val="24"/>
        </w:rPr>
        <w:t>«___»________________ 2021 г</w:t>
      </w:r>
      <w:r w:rsidRPr="00E1268F">
        <w:rPr>
          <w:rFonts w:ascii="Times New Roman" w:hAnsi="Times New Roman"/>
        </w:rPr>
        <w:t>.</w:t>
      </w:r>
    </w:p>
    <w:p w:rsidR="00984B4E" w:rsidRDefault="00984B4E" w:rsidP="007E0030">
      <w:pPr>
        <w:spacing w:after="0" w:line="240" w:lineRule="auto"/>
        <w:ind w:left="-714"/>
        <w:rPr>
          <w:rFonts w:ascii="Times New Roman" w:hAnsi="Times New Roman"/>
          <w:sz w:val="20"/>
          <w:szCs w:val="20"/>
        </w:rPr>
      </w:pPr>
    </w:p>
    <w:p w:rsidR="00984B4E" w:rsidRDefault="00984B4E" w:rsidP="007E0030">
      <w:pPr>
        <w:spacing w:after="0" w:line="240" w:lineRule="auto"/>
        <w:ind w:left="-714"/>
        <w:rPr>
          <w:rFonts w:ascii="Times New Roman" w:hAnsi="Times New Roman"/>
          <w:sz w:val="20"/>
          <w:szCs w:val="20"/>
        </w:rPr>
      </w:pPr>
    </w:p>
    <w:p w:rsidR="005741EF" w:rsidRPr="00757EB2" w:rsidRDefault="005741EF" w:rsidP="00984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7EB2">
        <w:rPr>
          <w:rFonts w:ascii="Times New Roman" w:hAnsi="Times New Roman"/>
          <w:sz w:val="20"/>
          <w:szCs w:val="20"/>
        </w:rPr>
        <w:t xml:space="preserve">Продолжение типового учебного плана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757EB2">
        <w:rPr>
          <w:rFonts w:ascii="Times New Roman" w:hAnsi="Times New Roman"/>
          <w:sz w:val="20"/>
          <w:szCs w:val="20"/>
        </w:rPr>
        <w:t>направлени</w:t>
      </w:r>
      <w:r>
        <w:rPr>
          <w:rFonts w:ascii="Times New Roman" w:hAnsi="Times New Roman"/>
          <w:sz w:val="20"/>
          <w:szCs w:val="20"/>
        </w:rPr>
        <w:t>ю</w:t>
      </w:r>
      <w:r w:rsidRPr="00757EB2">
        <w:rPr>
          <w:rFonts w:ascii="Times New Roman" w:hAnsi="Times New Roman"/>
          <w:sz w:val="20"/>
          <w:szCs w:val="20"/>
        </w:rPr>
        <w:t xml:space="preserve"> специальности 1-18 01 01- 0</w:t>
      </w:r>
      <w:r w:rsidRPr="00757EB2">
        <w:rPr>
          <w:rFonts w:ascii="Times New Roman" w:hAnsi="Times New Roman"/>
          <w:sz w:val="20"/>
          <w:szCs w:val="20"/>
          <w:lang w:val="be-BY"/>
        </w:rPr>
        <w:t>2</w:t>
      </w:r>
      <w:r w:rsidRPr="00757EB2">
        <w:rPr>
          <w:rFonts w:ascii="Times New Roman" w:hAnsi="Times New Roman"/>
          <w:sz w:val="20"/>
          <w:szCs w:val="20"/>
        </w:rPr>
        <w:t xml:space="preserve"> «</w:t>
      </w:r>
      <w:r w:rsidRPr="00757EB2">
        <w:rPr>
          <w:rFonts w:ascii="Times New Roman" w:hAnsi="Times New Roman"/>
          <w:sz w:val="20"/>
          <w:szCs w:val="20"/>
          <w:lang w:val="be-BY"/>
        </w:rPr>
        <w:t>Народное творчество</w:t>
      </w:r>
      <w:r w:rsidR="00770180"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rFonts w:ascii="Times New Roman" w:hAnsi="Times New Roman"/>
          <w:sz w:val="20"/>
          <w:szCs w:val="20"/>
          <w:lang w:val="be-BY"/>
        </w:rPr>
        <w:t>(</w:t>
      </w:r>
      <w:r w:rsidRPr="00757EB2">
        <w:rPr>
          <w:rFonts w:ascii="Times New Roman" w:hAnsi="Times New Roman"/>
          <w:sz w:val="20"/>
          <w:szCs w:val="20"/>
          <w:lang w:val="be-BY"/>
        </w:rPr>
        <w:t>инструментальная музыка</w:t>
      </w:r>
      <w:r w:rsidRPr="00757EB2">
        <w:rPr>
          <w:rFonts w:ascii="Times New Roman" w:hAnsi="Times New Roman"/>
          <w:sz w:val="20"/>
          <w:szCs w:val="20"/>
        </w:rPr>
        <w:t>)». Регистрационный №_____________</w:t>
      </w:r>
    </w:p>
    <w:p w:rsidR="005741EF" w:rsidRPr="007E0030" w:rsidRDefault="008C355F" w:rsidP="008C355F">
      <w:pPr>
        <w:tabs>
          <w:tab w:val="left" w:pos="653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</w:p>
    <w:tbl>
      <w:tblPr>
        <w:tblW w:w="505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339"/>
        <w:gridCol w:w="378"/>
        <w:gridCol w:w="316"/>
        <w:gridCol w:w="412"/>
        <w:gridCol w:w="383"/>
        <w:gridCol w:w="392"/>
        <w:gridCol w:w="351"/>
        <w:gridCol w:w="19"/>
        <w:gridCol w:w="330"/>
        <w:gridCol w:w="19"/>
        <w:gridCol w:w="357"/>
        <w:gridCol w:w="366"/>
        <w:gridCol w:w="19"/>
        <w:gridCol w:w="376"/>
        <w:gridCol w:w="327"/>
        <w:gridCol w:w="401"/>
        <w:gridCol w:w="12"/>
        <w:gridCol w:w="317"/>
        <w:gridCol w:w="299"/>
        <w:gridCol w:w="320"/>
        <w:gridCol w:w="19"/>
        <w:gridCol w:w="405"/>
        <w:gridCol w:w="346"/>
        <w:gridCol w:w="339"/>
        <w:gridCol w:w="417"/>
        <w:gridCol w:w="346"/>
        <w:gridCol w:w="15"/>
        <w:gridCol w:w="292"/>
        <w:gridCol w:w="19"/>
        <w:gridCol w:w="349"/>
        <w:gridCol w:w="329"/>
        <w:gridCol w:w="360"/>
        <w:gridCol w:w="402"/>
        <w:gridCol w:w="242"/>
        <w:gridCol w:w="44"/>
        <w:gridCol w:w="322"/>
        <w:gridCol w:w="10"/>
        <w:gridCol w:w="9"/>
        <w:gridCol w:w="363"/>
        <w:gridCol w:w="328"/>
        <w:gridCol w:w="360"/>
        <w:gridCol w:w="359"/>
        <w:gridCol w:w="353"/>
        <w:gridCol w:w="317"/>
        <w:gridCol w:w="545"/>
        <w:gridCol w:w="1091"/>
      </w:tblGrid>
      <w:tr w:rsidR="00E56394" w:rsidRPr="00543B7A">
        <w:trPr>
          <w:cantSplit/>
          <w:trHeight w:val="435"/>
        </w:trPr>
        <w:tc>
          <w:tcPr>
            <w:tcW w:w="4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394" w:rsidRPr="007B6F2E" w:rsidRDefault="00E56394" w:rsidP="0055196A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>№</w:t>
            </w:r>
          </w:p>
          <w:p w:rsidR="00E56394" w:rsidRPr="00543B7A" w:rsidRDefault="00E56394" w:rsidP="005519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394" w:rsidRPr="007B6F2E" w:rsidRDefault="00E56394" w:rsidP="0055196A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 xml:space="preserve">Название модуля, </w:t>
            </w:r>
          </w:p>
          <w:p w:rsidR="00E56394" w:rsidRPr="007B6F2E" w:rsidRDefault="00E56394" w:rsidP="0055196A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 xml:space="preserve">учебной дисциплины, курсового проекта </w:t>
            </w:r>
            <w:r>
              <w:rPr>
                <w:b w:val="0"/>
                <w:bCs/>
                <w:szCs w:val="18"/>
                <w:lang w:val="ru-RU"/>
              </w:rPr>
              <w:br/>
            </w:r>
            <w:r w:rsidRPr="007B6F2E">
              <w:rPr>
                <w:b w:val="0"/>
                <w:bCs/>
                <w:szCs w:val="18"/>
                <w:lang w:val="ru-RU"/>
              </w:rPr>
              <w:t>(курсовой работы)</w:t>
            </w:r>
          </w:p>
        </w:tc>
        <w:tc>
          <w:tcPr>
            <w:tcW w:w="3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3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262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8416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Распределение по курсам и семестрам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Всего зачетных единиц</w:t>
            </w:r>
          </w:p>
        </w:tc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915A03">
            <w:pPr>
              <w:tabs>
                <w:tab w:val="left" w:pos="0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43B7A">
              <w:rPr>
                <w:rFonts w:ascii="Times New Roman" w:hAnsi="Times New Roman"/>
                <w:sz w:val="18"/>
                <w:szCs w:val="18"/>
                <w:lang w:val="be-BY"/>
              </w:rPr>
              <w:t>Код компетенции</w:t>
            </w:r>
          </w:p>
        </w:tc>
      </w:tr>
      <w:tr w:rsidR="00E56394" w:rsidRPr="00543B7A">
        <w:trPr>
          <w:cantSplit/>
        </w:trPr>
        <w:tc>
          <w:tcPr>
            <w:tcW w:w="4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6394" w:rsidRPr="007B6F2E" w:rsidRDefault="00E56394" w:rsidP="0055196A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6394" w:rsidRPr="00543B7A" w:rsidRDefault="00E56394" w:rsidP="005519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Аудиторных</w:t>
            </w:r>
          </w:p>
        </w:tc>
        <w:tc>
          <w:tcPr>
            <w:tcW w:w="183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207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217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206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209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  <w:tc>
          <w:tcPr>
            <w:tcW w:w="5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09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6394" w:rsidRPr="00543B7A" w:rsidRDefault="00E56394" w:rsidP="0055196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E56394" w:rsidRPr="00543B7A">
        <w:trPr>
          <w:cantSplit/>
        </w:trPr>
        <w:tc>
          <w:tcPr>
            <w:tcW w:w="4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6394" w:rsidRPr="007B6F2E" w:rsidRDefault="00E56394" w:rsidP="0055196A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6394" w:rsidRPr="00543B7A" w:rsidRDefault="00E56394" w:rsidP="005519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Лабораторные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Семинарские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1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543B7A">
              <w:rPr>
                <w:rFonts w:ascii="Times New Roman" w:hAnsi="Times New Roman"/>
                <w:spacing w:val="-6"/>
                <w:sz w:val="18"/>
                <w:szCs w:val="18"/>
              </w:rPr>
              <w:t>семестр,</w:t>
            </w:r>
          </w:p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9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2 семестр,</w:t>
            </w:r>
          </w:p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10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3 семестр,</w:t>
            </w:r>
          </w:p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10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4 семестр,</w:t>
            </w:r>
          </w:p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10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5 семестр,</w:t>
            </w:r>
          </w:p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10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6 семестр,</w:t>
            </w:r>
          </w:p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10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7 семестр,</w:t>
            </w:r>
          </w:p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8 семестр,</w:t>
            </w:r>
          </w:p>
          <w:p w:rsidR="00E56394" w:rsidRPr="00543B7A" w:rsidRDefault="00E56394" w:rsidP="00ED7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12 недель</w:t>
            </w:r>
          </w:p>
        </w:tc>
        <w:tc>
          <w:tcPr>
            <w:tcW w:w="5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09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6394" w:rsidRPr="00543B7A" w:rsidRDefault="00E56394" w:rsidP="0055196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E56394" w:rsidRPr="00543B7A">
        <w:trPr>
          <w:cantSplit/>
          <w:trHeight w:val="1349"/>
        </w:trPr>
        <w:tc>
          <w:tcPr>
            <w:tcW w:w="4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394" w:rsidRPr="007B6F2E" w:rsidRDefault="00E56394" w:rsidP="0055196A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394" w:rsidRPr="00543B7A" w:rsidRDefault="00E56394" w:rsidP="005519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394" w:rsidRPr="00543B7A" w:rsidRDefault="00E56394" w:rsidP="005519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3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3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2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3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43B7A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3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56394" w:rsidRPr="00543B7A" w:rsidRDefault="00E56394" w:rsidP="0055196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3B7A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543B7A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394" w:rsidRPr="00543B7A" w:rsidRDefault="00E56394" w:rsidP="0055196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394" w:rsidRPr="00543B7A" w:rsidRDefault="00E56394" w:rsidP="0055196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E56394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2.8.3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 xml:space="preserve">Курсовая работа по учебной дисциплине «История и теория исполнительства на </w:t>
            </w:r>
            <w:proofErr w:type="spellStart"/>
            <w:r w:rsidRPr="00543B7A">
              <w:rPr>
                <w:rFonts w:ascii="Times New Roman" w:hAnsi="Times New Roman"/>
                <w:sz w:val="20"/>
                <w:szCs w:val="20"/>
              </w:rPr>
              <w:t>народныхинструментах</w:t>
            </w:r>
            <w:proofErr w:type="spellEnd"/>
            <w:r w:rsidRPr="00543B7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B4E" w:rsidRPr="00543B7A" w:rsidRDefault="00984B4E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УК-1</w:t>
            </w:r>
          </w:p>
        </w:tc>
      </w:tr>
      <w:tr w:rsidR="00E56394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/>
                <w:bCs/>
                <w:sz w:val="17"/>
                <w:szCs w:val="17"/>
              </w:rPr>
              <w:t>2.9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«Дополнительный инструмент»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DF6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DF6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1EF" w:rsidRPr="00543B7A" w:rsidRDefault="005741EF" w:rsidP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7E0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Cs/>
                <w:sz w:val="17"/>
                <w:szCs w:val="17"/>
              </w:rPr>
              <w:t>2.9.1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7E0030">
            <w:pPr>
              <w:spacing w:after="0" w:line="240" w:lineRule="auto"/>
              <w:ind w:left="10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Дополнительный народный инструмент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0C7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СК-1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2</w:t>
            </w:r>
          </w:p>
        </w:tc>
      </w:tr>
      <w:tr w:rsidR="000C7BF7" w:rsidRPr="00543B7A">
        <w:trPr>
          <w:cantSplit/>
          <w:trHeight w:val="239"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7E0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Cs/>
                <w:sz w:val="17"/>
                <w:szCs w:val="17"/>
              </w:rPr>
              <w:t>2.9.2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Фортепиано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80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  <w:r w:rsidR="008066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806603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0C7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  <w:lang w:val="be-BY"/>
              </w:rPr>
              <w:t>СК-1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</w:t>
            </w: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C5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/>
                <w:sz w:val="17"/>
                <w:szCs w:val="17"/>
              </w:rPr>
              <w:t>2.10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«Компьютерная аранжировка»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F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СК-14</w:t>
            </w: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C56F5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2.10.1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Аранжировка инструментального фольклора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C56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2.10.2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Основы компьютерной аранжировки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C56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Cs/>
                <w:sz w:val="17"/>
                <w:szCs w:val="17"/>
              </w:rPr>
              <w:t>2.10.3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C7BF7" w:rsidRPr="00543B7A" w:rsidRDefault="000C7BF7" w:rsidP="0019273D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Практическая аранжировка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C5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/>
                <w:sz w:val="17"/>
                <w:szCs w:val="17"/>
              </w:rPr>
              <w:t>2.11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</w:rPr>
              <w:t>Модуль «История и теория оркестрового дирижерского искусства»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F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СК-15</w:t>
            </w: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C56F5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2.11.1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История и теория дирижерского исполнительства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7E0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C56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Cs/>
                <w:sz w:val="17"/>
                <w:szCs w:val="17"/>
              </w:rPr>
              <w:t>2.11.2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История оркестровых стилей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7E003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C56F5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2.11.3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Оркестровая и ансамблевая литература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3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C5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/>
                <w:sz w:val="17"/>
                <w:szCs w:val="17"/>
              </w:rPr>
              <w:t>2.12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C7BF7" w:rsidRPr="00543B7A" w:rsidRDefault="000C7BF7" w:rsidP="0019273D">
            <w:pPr>
              <w:spacing w:after="0" w:line="240" w:lineRule="auto"/>
              <w:ind w:left="7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Концертно-сценические формы народно-инструментального искусства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CA6953" w:rsidRDefault="000C7BF7" w:rsidP="006F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CA695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СК-16</w:t>
            </w: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C56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/>
                <w:bCs/>
                <w:sz w:val="17"/>
                <w:szCs w:val="17"/>
              </w:rPr>
              <w:t>2.13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4C1873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Дисциплины по выбору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4C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4C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2.13.</w:t>
            </w:r>
            <w:r w:rsidR="00636746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C7BF7" w:rsidRPr="00543B7A" w:rsidRDefault="000C7BF7" w:rsidP="0019273D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Музыкальная терапия/ Современная гармония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4A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СК-1</w:t>
            </w:r>
            <w:r w:rsidR="00636746">
              <w:rPr>
                <w:rFonts w:ascii="Times New Roman" w:hAnsi="Times New Roman"/>
                <w:sz w:val="20"/>
                <w:szCs w:val="20"/>
              </w:rPr>
              <w:t>7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C7BF7" w:rsidRPr="00543B7A" w:rsidRDefault="000C7BF7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СК-</w:t>
            </w:r>
            <w:r w:rsidR="006367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36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Cs/>
                <w:sz w:val="17"/>
                <w:szCs w:val="17"/>
              </w:rPr>
              <w:t>2.13.</w:t>
            </w:r>
            <w:r w:rsidR="00636746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C7BF7" w:rsidRPr="00543B7A" w:rsidRDefault="000C7BF7" w:rsidP="0019273D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B7A">
              <w:rPr>
                <w:rFonts w:ascii="Times New Roman" w:hAnsi="Times New Roman"/>
                <w:sz w:val="20"/>
                <w:szCs w:val="20"/>
              </w:rPr>
              <w:t>Аккомпаниаторское</w:t>
            </w:r>
            <w:proofErr w:type="spellEnd"/>
            <w:r w:rsidRPr="00543B7A">
              <w:rPr>
                <w:rFonts w:ascii="Times New Roman" w:hAnsi="Times New Roman"/>
                <w:sz w:val="20"/>
                <w:szCs w:val="20"/>
              </w:rPr>
              <w:t xml:space="preserve"> мастерство/Основы импровизации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192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4A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СК-</w:t>
            </w:r>
            <w:r w:rsidR="00636746">
              <w:rPr>
                <w:rFonts w:ascii="Times New Roman" w:hAnsi="Times New Roman"/>
                <w:sz w:val="20"/>
                <w:szCs w:val="20"/>
              </w:rPr>
              <w:t>19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C7BF7" w:rsidRPr="00543B7A" w:rsidRDefault="000C7BF7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СК-2</w:t>
            </w:r>
            <w:r w:rsidR="006367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5840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584089">
            <w:pPr>
              <w:spacing w:after="0" w:line="240" w:lineRule="auto"/>
              <w:ind w:left="7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3.1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584089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Основы управления интеллектуальной собственностью</w:t>
            </w:r>
            <w:r w:rsidRPr="00543B7A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/28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/6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СК-2</w:t>
            </w:r>
            <w:r w:rsidR="006367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3.2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0C06E9">
            <w:pPr>
              <w:spacing w:after="0" w:line="240" w:lineRule="auto"/>
              <w:ind w:left="78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Коррупция и ее общественная опасность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/28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/6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СК-2</w:t>
            </w:r>
            <w:r w:rsidR="006367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3.3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ind w:left="78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/5,6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/70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/70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/70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6B3D77" w:rsidRDefault="000C7BF7" w:rsidP="007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БПК-1</w:t>
            </w:r>
            <w:r w:rsidR="00775C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43B7A">
              <w:rPr>
                <w:rFonts w:ascii="Times New Roman" w:hAnsi="Times New Roman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ind w:left="7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F7" w:rsidRPr="00543B7A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43B7A">
              <w:rPr>
                <w:rFonts w:ascii="Times New Roman" w:hAnsi="Times New Roman"/>
                <w:sz w:val="17"/>
                <w:szCs w:val="17"/>
              </w:rPr>
              <w:t>4.1</w:t>
            </w:r>
          </w:p>
        </w:tc>
        <w:tc>
          <w:tcPr>
            <w:tcW w:w="2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ind w:left="78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6B3D77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</w:pPr>
            <w:r w:rsidRPr="001462F6">
              <w:rPr>
                <w:rFonts w:ascii="Times New Roman" w:hAnsi="Times New Roman"/>
                <w:spacing w:val="-10"/>
                <w:sz w:val="20"/>
                <w:szCs w:val="20"/>
              </w:rPr>
              <w:t>/1-</w:t>
            </w:r>
            <w:r w:rsidR="006B3D77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/144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/350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1462F6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462F6">
              <w:rPr>
                <w:rFonts w:ascii="Times New Roman" w:hAnsi="Times New Roman"/>
                <w:spacing w:val="-6"/>
                <w:sz w:val="20"/>
                <w:szCs w:val="20"/>
              </w:rPr>
              <w:t>/3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34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B3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УК-18</w:t>
            </w:r>
          </w:p>
        </w:tc>
      </w:tr>
      <w:tr w:rsidR="000C7BF7" w:rsidRPr="00543B7A">
        <w:trPr>
          <w:cantSplit/>
        </w:trPr>
        <w:tc>
          <w:tcPr>
            <w:tcW w:w="350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1B673A" w:rsidRDefault="000C7BF7" w:rsidP="001B6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1B673A">
              <w:rPr>
                <w:rFonts w:ascii="Times New Roman" w:hAnsi="Times New Roman"/>
                <w:b/>
                <w:sz w:val="18"/>
                <w:szCs w:val="18"/>
              </w:rPr>
              <w:t>684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BF7" w:rsidRPr="00D358D4" w:rsidRDefault="000C7BF7" w:rsidP="00C40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D358D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406D9" w:rsidRPr="00D358D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868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7246B1" w:rsidRDefault="000C7BF7" w:rsidP="007246B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  <w:lang w:val="en-US"/>
              </w:rPr>
            </w:pPr>
            <w:r w:rsidRPr="00D358D4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10</w:t>
            </w:r>
            <w:r w:rsidR="00D358D4" w:rsidRPr="00D358D4">
              <w:rPr>
                <w:rFonts w:ascii="Times New Roman" w:hAnsi="Times New Roman"/>
                <w:b/>
                <w:spacing w:val="-8"/>
                <w:sz w:val="18"/>
                <w:szCs w:val="18"/>
                <w:lang w:val="en-US"/>
              </w:rPr>
              <w:t>1</w:t>
            </w:r>
            <w:r w:rsidR="007246B1">
              <w:rPr>
                <w:rFonts w:ascii="Times New Roman" w:hAnsi="Times New Roman"/>
                <w:b/>
                <w:spacing w:val="-8"/>
                <w:sz w:val="18"/>
                <w:szCs w:val="18"/>
                <w:lang w:val="en-US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0C7BF7" w:rsidP="00D358D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  <w:lang w:val="en-US"/>
              </w:rPr>
            </w:pPr>
            <w:r w:rsidRPr="00D358D4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1</w:t>
            </w:r>
            <w:r w:rsidR="0010263C" w:rsidRPr="00D358D4">
              <w:rPr>
                <w:rFonts w:ascii="Times New Roman" w:hAnsi="Times New Roman"/>
                <w:b/>
                <w:spacing w:val="-8"/>
                <w:sz w:val="18"/>
                <w:szCs w:val="18"/>
                <w:lang w:val="en-US"/>
              </w:rPr>
              <w:t>6</w:t>
            </w:r>
            <w:r w:rsidR="00D358D4" w:rsidRPr="00D358D4">
              <w:rPr>
                <w:rFonts w:ascii="Times New Roman" w:hAnsi="Times New Roman"/>
                <w:b/>
                <w:spacing w:val="-8"/>
                <w:sz w:val="18"/>
                <w:szCs w:val="18"/>
                <w:lang w:val="en-US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0C7BF7" w:rsidP="0075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358D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5717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D358D4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358D4">
              <w:rPr>
                <w:rFonts w:ascii="Times New Roman" w:hAnsi="Times New Roman"/>
                <w:b/>
                <w:sz w:val="18"/>
                <w:szCs w:val="18"/>
              </w:rPr>
              <w:t>808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D358D4" w:rsidRDefault="000C7BF7" w:rsidP="001026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="0010263C"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108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D358D4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556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D358D4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D358D4" w:rsidRDefault="000C7BF7" w:rsidP="00102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  <w:r w:rsidR="0010263C"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F7" w:rsidRPr="00D358D4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D358D4" w:rsidRDefault="00E533E3" w:rsidP="0036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0C7BF7" w:rsidP="00102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10263C"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BF7" w:rsidRPr="00D358D4" w:rsidRDefault="000C7BF7" w:rsidP="00102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="0010263C"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0C7BF7" w:rsidP="00102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="0010263C"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54</w:t>
            </w:r>
            <w:r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BF7" w:rsidRPr="00D358D4" w:rsidRDefault="000C7BF7" w:rsidP="00102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10263C"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1B673A" w:rsidRDefault="000C7BF7" w:rsidP="001B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>10</w:t>
            </w:r>
            <w:r w:rsidR="0010263C" w:rsidRPr="00D358D4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  <w:lang w:val="en-US"/>
              </w:rPr>
              <w:t>1</w:t>
            </w:r>
            <w:r w:rsidR="001B673A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0C7BF7" w:rsidP="001B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47</w:t>
            </w:r>
            <w:r w:rsidR="001B673A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BF7" w:rsidRPr="00D358D4" w:rsidRDefault="000C7BF7" w:rsidP="00E53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533E3"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9637C7" w:rsidP="003B3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872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636746" w:rsidP="001B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</w:t>
            </w:r>
            <w:r w:rsidR="001B673A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80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BF7" w:rsidRPr="00D358D4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1B673A" w:rsidRDefault="000C7BF7" w:rsidP="001B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1B673A">
              <w:rPr>
                <w:rFonts w:ascii="Times New Roman" w:hAnsi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BF7" w:rsidRPr="00D358D4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10263C" w:rsidP="001B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  <w:r w:rsidR="001B673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D358D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BF7" w:rsidRPr="00D358D4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BF7" w:rsidRPr="00D358D4" w:rsidRDefault="000C7BF7" w:rsidP="00E53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533E3"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BF7" w:rsidRPr="00D358D4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8D4">
              <w:rPr>
                <w:rFonts w:ascii="Times New Roman" w:hAnsi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F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F7" w:rsidRPr="00543B7A">
        <w:trPr>
          <w:cantSplit/>
        </w:trPr>
        <w:tc>
          <w:tcPr>
            <w:tcW w:w="350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6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B13CC0" w:rsidRDefault="000C7BF7" w:rsidP="00B13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6</w:t>
            </w:r>
          </w:p>
        </w:tc>
        <w:tc>
          <w:tcPr>
            <w:tcW w:w="10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B13CC0" w:rsidRDefault="00733BB5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28</w:t>
            </w:r>
          </w:p>
        </w:tc>
        <w:tc>
          <w:tcPr>
            <w:tcW w:w="10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F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F7" w:rsidRPr="00543B7A">
        <w:trPr>
          <w:cantSplit/>
        </w:trPr>
        <w:tc>
          <w:tcPr>
            <w:tcW w:w="35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Количество курсовых работ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F23E84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F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F7" w:rsidRPr="00543B7A">
        <w:trPr>
          <w:cantSplit/>
        </w:trPr>
        <w:tc>
          <w:tcPr>
            <w:tcW w:w="35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Количество экзаменов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757174" w:rsidRDefault="00757174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3B343C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F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F7" w:rsidRPr="00543B7A">
        <w:trPr>
          <w:cantSplit/>
        </w:trPr>
        <w:tc>
          <w:tcPr>
            <w:tcW w:w="35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Количество зачетов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757174" w:rsidRDefault="000C7BF7" w:rsidP="0075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</w:t>
            </w:r>
            <w:r w:rsidR="0075717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BF7" w:rsidRPr="00543B7A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636746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E533E3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F7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BF7" w:rsidRPr="00543B7A" w:rsidRDefault="000C7BF7" w:rsidP="006F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62F6" w:rsidRPr="001462F6" w:rsidRDefault="001462F6" w:rsidP="001462F6">
      <w:pPr>
        <w:spacing w:after="0" w:line="240" w:lineRule="auto"/>
        <w:rPr>
          <w:sz w:val="6"/>
          <w:szCs w:val="6"/>
        </w:rPr>
      </w:pPr>
    </w:p>
    <w:tbl>
      <w:tblPr>
        <w:tblW w:w="505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964"/>
        <w:gridCol w:w="1164"/>
        <w:gridCol w:w="1031"/>
        <w:gridCol w:w="1993"/>
        <w:gridCol w:w="860"/>
        <w:gridCol w:w="944"/>
        <w:gridCol w:w="1382"/>
        <w:gridCol w:w="1223"/>
        <w:gridCol w:w="1111"/>
        <w:gridCol w:w="945"/>
        <w:gridCol w:w="11"/>
        <w:gridCol w:w="2286"/>
      </w:tblGrid>
      <w:tr w:rsidR="001462F6" w:rsidRPr="00543B7A">
        <w:trPr>
          <w:cantSplit/>
          <w:trHeight w:val="193"/>
        </w:trPr>
        <w:tc>
          <w:tcPr>
            <w:tcW w:w="54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IV. Учебные практики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V. Производственные практики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VI. Дипломное проектирование</w:t>
            </w:r>
          </w:p>
        </w:tc>
        <w:tc>
          <w:tcPr>
            <w:tcW w:w="2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/>
                <w:bCs/>
                <w:sz w:val="20"/>
                <w:szCs w:val="20"/>
              </w:rPr>
              <w:t>VII. Итоговая аттестация</w:t>
            </w:r>
          </w:p>
        </w:tc>
      </w:tr>
      <w:tr w:rsidR="001462F6" w:rsidRPr="00543B7A">
        <w:trPr>
          <w:cantSplit/>
          <w:trHeight w:val="193"/>
        </w:trPr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A36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Название практики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1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Название практики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1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F23E84" w:rsidRDefault="001462F6" w:rsidP="009F452A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1268F">
              <w:rPr>
                <w:rFonts w:ascii="Times New Roman" w:hAnsi="Times New Roman"/>
                <w:sz w:val="20"/>
                <w:szCs w:val="20"/>
                <w:lang w:eastAsia="be-BY"/>
              </w:rPr>
              <w:t>1. Государственны</w:t>
            </w: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е</w:t>
            </w:r>
            <w:r w:rsidRPr="00E1268F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 экзамен</w:t>
            </w: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ы</w:t>
            </w:r>
            <w:r w:rsidRPr="00E1268F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 по специальности (направлению специальности</w:t>
            </w: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, специализации</w:t>
            </w:r>
            <w:r w:rsidRPr="00E1268F">
              <w:rPr>
                <w:rFonts w:ascii="Times New Roman" w:hAnsi="Times New Roman"/>
                <w:sz w:val="20"/>
                <w:szCs w:val="20"/>
                <w:lang w:eastAsia="be-BY"/>
              </w:rPr>
              <w:t>).</w:t>
            </w:r>
            <w:r w:rsidRPr="00E1268F">
              <w:rPr>
                <w:rFonts w:ascii="Times New Roman" w:hAnsi="Times New Roman"/>
                <w:sz w:val="20"/>
                <w:szCs w:val="20"/>
                <w:lang w:eastAsia="be-BY"/>
              </w:rPr>
              <w:br/>
              <w:t>2. Защита дипломной работы в ГЭК</w:t>
            </w:r>
            <w:r w:rsidR="00F23E84">
              <w:rPr>
                <w:rFonts w:ascii="Times New Roman" w:hAnsi="Times New Roman"/>
                <w:sz w:val="20"/>
                <w:szCs w:val="20"/>
                <w:lang w:val="be-BY" w:eastAsia="be-BY"/>
              </w:rPr>
              <w:t>.</w:t>
            </w:r>
          </w:p>
        </w:tc>
      </w:tr>
      <w:tr w:rsidR="001462F6" w:rsidRPr="00543B7A">
        <w:trPr>
          <w:cantSplit/>
          <w:trHeight w:val="411"/>
        </w:trPr>
        <w:tc>
          <w:tcPr>
            <w:tcW w:w="22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2961C7">
            <w:pPr>
              <w:spacing w:after="0" w:line="240" w:lineRule="auto"/>
              <w:ind w:left="112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Ознакомительная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676FAD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Педагогическая 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67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9F452A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2F6" w:rsidRPr="00543B7A">
        <w:trPr>
          <w:cantSplit/>
          <w:trHeight w:val="313"/>
        </w:trPr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2961C7">
            <w:pPr>
              <w:spacing w:after="0" w:line="240" w:lineRule="auto"/>
              <w:ind w:left="11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676FAD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Педагогическая 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9F452A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2F6" w:rsidRPr="00543B7A">
        <w:trPr>
          <w:cantSplit/>
          <w:trHeight w:val="193"/>
        </w:trPr>
        <w:tc>
          <w:tcPr>
            <w:tcW w:w="22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2961C7">
            <w:pPr>
              <w:spacing w:after="0" w:line="240" w:lineRule="auto"/>
              <w:ind w:left="98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Ознакомительная педагогическая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676FAD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Репетиционно</w:t>
            </w:r>
            <w:proofErr w:type="spellEnd"/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-концертная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2F6" w:rsidRPr="00543B7A">
        <w:trPr>
          <w:cantSplit/>
          <w:trHeight w:val="193"/>
        </w:trPr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676FAD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Преддипломная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2F6" w:rsidRPr="00543B7A" w:rsidRDefault="001462F6" w:rsidP="001C2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355F" w:rsidRDefault="008C355F" w:rsidP="00B12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1EF" w:rsidRPr="00B13CC0" w:rsidRDefault="005741EF" w:rsidP="00B12E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e-BY"/>
        </w:rPr>
      </w:pPr>
      <w:r w:rsidRPr="00B13CC0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B13CC0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B13CC0">
        <w:rPr>
          <w:rFonts w:ascii="Times New Roman" w:hAnsi="Times New Roman"/>
          <w:b/>
          <w:sz w:val="20"/>
          <w:szCs w:val="20"/>
        </w:rPr>
        <w:t xml:space="preserve">. </w:t>
      </w:r>
      <w:r w:rsidRPr="00B13CC0">
        <w:rPr>
          <w:rFonts w:ascii="Times New Roman" w:hAnsi="Times New Roman"/>
          <w:b/>
          <w:sz w:val="20"/>
          <w:szCs w:val="20"/>
          <w:lang w:val="be-BY"/>
        </w:rPr>
        <w:t>Матрица компетенций</w:t>
      </w:r>
    </w:p>
    <w:tbl>
      <w:tblPr>
        <w:tblW w:w="15948" w:type="dxa"/>
        <w:tblLook w:val="00A0" w:firstRow="1" w:lastRow="0" w:firstColumn="1" w:lastColumn="0" w:noHBand="0" w:noVBand="0"/>
      </w:tblPr>
      <w:tblGrid>
        <w:gridCol w:w="2254"/>
        <w:gridCol w:w="11240"/>
        <w:gridCol w:w="2454"/>
      </w:tblGrid>
      <w:tr w:rsidR="005741EF" w:rsidRPr="00543B7A">
        <w:trPr>
          <w:trHeight w:val="457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741EF" w:rsidRPr="00494929" w:rsidRDefault="005741EF" w:rsidP="000D0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1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5741EF" w:rsidRPr="00494929" w:rsidRDefault="005741EF" w:rsidP="000D0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741EF" w:rsidRDefault="005741EF" w:rsidP="000D0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модуля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5741EF" w:rsidRPr="00494929" w:rsidRDefault="005741EF" w:rsidP="000D0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8B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учебной дисциплины</w:t>
            </w:r>
          </w:p>
        </w:tc>
      </w:tr>
      <w:tr w:rsidR="005741EF" w:rsidRPr="00543B7A">
        <w:trPr>
          <w:trHeight w:val="26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1EF" w:rsidRPr="009F452A" w:rsidRDefault="005741EF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1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1EF" w:rsidRPr="009F452A" w:rsidRDefault="005741EF" w:rsidP="001513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741EF" w:rsidRPr="009F452A" w:rsidRDefault="005741EF" w:rsidP="00F908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27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2.3, 2.8.3</w:t>
            </w:r>
          </w:p>
        </w:tc>
      </w:tr>
      <w:tr w:rsidR="005741EF" w:rsidRPr="00543B7A">
        <w:trPr>
          <w:trHeight w:val="407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1EF" w:rsidRPr="009F452A" w:rsidRDefault="005741EF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EF" w:rsidRPr="00543B7A" w:rsidRDefault="005741EF" w:rsidP="00151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741EF" w:rsidRPr="009F452A" w:rsidRDefault="005741EF" w:rsidP="00151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1.8.2</w:t>
            </w:r>
          </w:p>
        </w:tc>
      </w:tr>
      <w:tr w:rsidR="00725F42" w:rsidRPr="00543B7A">
        <w:trPr>
          <w:trHeight w:val="51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494929" w:rsidRDefault="00725F42" w:rsidP="00725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494929" w:rsidRDefault="00725F42" w:rsidP="00725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Default="00725F42" w:rsidP="00725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модуля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725F42" w:rsidRPr="00494929" w:rsidRDefault="00725F42" w:rsidP="00725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8B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учебной дисциплины</w:t>
            </w:r>
          </w:p>
        </w:tc>
      </w:tr>
      <w:tr w:rsidR="00725F42" w:rsidRPr="00543B7A">
        <w:trPr>
          <w:trHeight w:val="51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9F452A" w:rsidRDefault="00725F42" w:rsidP="001513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Осуществлять коммуникации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иностранном и государственных языках для решения задач межличностного и межкультурного взаимодействия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</w:t>
            </w:r>
          </w:p>
        </w:tc>
      </w:tr>
      <w:tr w:rsidR="00725F42" w:rsidRPr="00543B7A">
        <w:trPr>
          <w:trHeight w:val="276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9F452A" w:rsidRDefault="00725F42" w:rsidP="001513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6B3D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1.1.1,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1.7</w:t>
            </w:r>
          </w:p>
        </w:tc>
      </w:tr>
      <w:tr w:rsidR="00725F42" w:rsidRPr="00543B7A">
        <w:trPr>
          <w:trHeight w:val="267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5F42" w:rsidRPr="009F452A" w:rsidRDefault="00725F42" w:rsidP="001513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1.2, 1.3,</w:t>
            </w:r>
          </w:p>
        </w:tc>
      </w:tr>
      <w:tr w:rsidR="00725F42" w:rsidRPr="00543B7A">
        <w:trPr>
          <w:trHeight w:val="27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УК-6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9F452A" w:rsidRDefault="00725F42" w:rsidP="001513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1.3</w:t>
            </w:r>
          </w:p>
        </w:tc>
      </w:tr>
      <w:tr w:rsidR="00725F42" w:rsidRPr="00543B7A">
        <w:trPr>
          <w:trHeight w:val="28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УК-7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9F452A" w:rsidRDefault="00725F42" w:rsidP="001513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1.1.1, 1.1.2, 1.7</w:t>
            </w:r>
          </w:p>
        </w:tc>
      </w:tr>
      <w:tr w:rsidR="00725F42" w:rsidRPr="00543B7A">
        <w:trPr>
          <w:trHeight w:val="27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УК-8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5F42" w:rsidRPr="009F452A" w:rsidRDefault="00725F42" w:rsidP="00192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1.1.3</w:t>
            </w:r>
          </w:p>
        </w:tc>
      </w:tr>
      <w:tr w:rsidR="00725F42" w:rsidRPr="00543B7A">
        <w:trPr>
          <w:trHeight w:val="27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УК-9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5F42" w:rsidRPr="009F452A" w:rsidRDefault="00725F42" w:rsidP="00192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1.1.2, 1.7</w:t>
            </w:r>
          </w:p>
        </w:tc>
      </w:tr>
      <w:tr w:rsidR="00725F42" w:rsidRPr="00543B7A">
        <w:trPr>
          <w:trHeight w:val="27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УК-10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5F42" w:rsidRPr="00C243DA" w:rsidRDefault="00725F42" w:rsidP="000C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e-BY" w:eastAsia="ru-RU"/>
              </w:rPr>
            </w:pPr>
            <w:r w:rsidRPr="004772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1.1.4</w:t>
            </w:r>
          </w:p>
        </w:tc>
      </w:tr>
      <w:tr w:rsidR="00725F42" w:rsidRPr="00543B7A">
        <w:trPr>
          <w:trHeight w:val="47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УК-11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1.1.1</w:t>
            </w:r>
          </w:p>
        </w:tc>
      </w:tr>
      <w:tr w:rsidR="00725F42" w:rsidRPr="00543B7A">
        <w:trPr>
          <w:trHeight w:val="35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УК-12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Анализировать литературные произведения, ориентироваться в мировом и отечественном литературных процессах  и сопоставлять их с парадигмой развития других видов искусств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1.4</w:t>
            </w:r>
          </w:p>
        </w:tc>
      </w:tr>
      <w:tr w:rsidR="00725F42" w:rsidRPr="00543B7A">
        <w:trPr>
          <w:trHeight w:val="53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УК-13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5F42" w:rsidRPr="00543B7A" w:rsidRDefault="00725F42" w:rsidP="000C06E9">
            <w:pPr>
              <w:pStyle w:val="TNR0"/>
              <w:ind w:firstLine="0"/>
              <w:rPr>
                <w:sz w:val="20"/>
                <w:lang w:eastAsia="ru-RU"/>
              </w:rPr>
            </w:pPr>
            <w:r w:rsidRPr="00543B7A">
              <w:rPr>
                <w:sz w:val="20"/>
                <w:lang w:eastAsia="en-US"/>
              </w:rPr>
              <w:t>Оценивать сущность основных явлений и исторических процессов, имевших место в период Великой Отечественной войны и Второй мировой войны, бережно относится к историческому наследию, культурным традициям Республики Беларусь и мира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</w:tr>
      <w:tr w:rsidR="00725F42" w:rsidRPr="00543B7A">
        <w:trPr>
          <w:trHeight w:val="53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151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УК-</w:t>
            </w:r>
            <w:r w:rsidRPr="009F452A">
              <w:rPr>
                <w:rFonts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5F42" w:rsidRPr="00543B7A" w:rsidRDefault="00725F42" w:rsidP="000C06E9">
            <w:pPr>
              <w:pStyle w:val="TNR0"/>
              <w:ind w:firstLine="0"/>
              <w:rPr>
                <w:sz w:val="20"/>
                <w:lang w:eastAsia="ru-RU"/>
              </w:rPr>
            </w:pPr>
            <w:r w:rsidRPr="00543B7A">
              <w:rPr>
                <w:sz w:val="20"/>
                <w:lang w:eastAsia="be-BY"/>
              </w:rPr>
              <w:t>Применять знания основных категорий, понятий, терминов, положений, норм о правах и свободах человека и гражданина, критически оценивать современное состояние механизма соблюдения и защиты прав человека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</w:tr>
      <w:tr w:rsidR="00725F42" w:rsidRPr="00543B7A">
        <w:trPr>
          <w:trHeight w:val="303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УК-15</w:t>
            </w:r>
          </w:p>
        </w:tc>
        <w:tc>
          <w:tcPr>
            <w:tcW w:w="1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0C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Планировать осуществление коммерческого проекта и обеспечивать его правовую реализацию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</w:tr>
      <w:tr w:rsidR="00725F42" w:rsidRPr="00543B7A">
        <w:trPr>
          <w:trHeight w:val="489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УК-16</w:t>
            </w:r>
          </w:p>
        </w:tc>
        <w:tc>
          <w:tcPr>
            <w:tcW w:w="1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Применять в профессиональной деятельности знания научно-психологических основ художественной деятельности и творчества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</w:tr>
      <w:tr w:rsidR="00725F42" w:rsidRPr="00543B7A">
        <w:trPr>
          <w:trHeight w:val="183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УК-17</w:t>
            </w:r>
          </w:p>
        </w:tc>
        <w:tc>
          <w:tcPr>
            <w:tcW w:w="1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0C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 xml:space="preserve">Владеть основными техниками </w:t>
            </w:r>
            <w:proofErr w:type="spellStart"/>
            <w:r w:rsidRPr="00543B7A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543B7A">
              <w:rPr>
                <w:rFonts w:ascii="Times New Roman" w:hAnsi="Times New Roman"/>
                <w:sz w:val="20"/>
                <w:szCs w:val="20"/>
              </w:rPr>
              <w:t xml:space="preserve"> и саморазвития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5F42" w:rsidRPr="0047722C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</w:tr>
      <w:tr w:rsidR="00725F42" w:rsidRPr="00543B7A">
        <w:trPr>
          <w:trHeight w:val="347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FD5F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УК-18</w:t>
            </w:r>
          </w:p>
        </w:tc>
        <w:tc>
          <w:tcPr>
            <w:tcW w:w="1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F42" w:rsidRPr="009F452A" w:rsidRDefault="00725F42" w:rsidP="00FD5F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487EA2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Использовать занятия физической культурой и спортом для повышения двигательной активности, сохранения собственного здоровья, пропаганды здорового образа жизни, формирования навыков </w:t>
            </w:r>
            <w:proofErr w:type="spellStart"/>
            <w:r w:rsidRPr="00487EA2">
              <w:rPr>
                <w:rFonts w:ascii="Times New Roman" w:hAnsi="Times New Roman"/>
                <w:sz w:val="20"/>
                <w:szCs w:val="20"/>
                <w:lang w:eastAsia="be-BY"/>
              </w:rPr>
              <w:t>здоровьесбережения</w:t>
            </w:r>
            <w:proofErr w:type="spellEnd"/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FD5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be-BY" w:eastAsia="ru-RU"/>
              </w:rPr>
              <w:t>4</w:t>
            </w: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</w:tc>
      </w:tr>
      <w:tr w:rsidR="00725F42" w:rsidRPr="00543B7A">
        <w:trPr>
          <w:trHeight w:val="347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БПК-1</w:t>
            </w:r>
          </w:p>
        </w:tc>
        <w:tc>
          <w:tcPr>
            <w:tcW w:w="1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F42" w:rsidRPr="0047722C" w:rsidRDefault="00725F42" w:rsidP="000C06E9">
            <w:pPr>
              <w:pStyle w:val="-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7722C">
              <w:rPr>
                <w:sz w:val="20"/>
                <w:szCs w:val="20"/>
                <w:lang w:val="ru-RU"/>
              </w:rPr>
              <w:t>Применять на практике основные теории обучения и воспитания, современные педагогические системы, понимать</w:t>
            </w:r>
            <w:r>
              <w:rPr>
                <w:sz w:val="20"/>
                <w:szCs w:val="20"/>
                <w:lang w:val="ru-RU"/>
              </w:rPr>
              <w:t xml:space="preserve"> их</w:t>
            </w:r>
            <w:r w:rsidRPr="0047722C">
              <w:rPr>
                <w:sz w:val="20"/>
                <w:szCs w:val="20"/>
                <w:lang w:val="ru-RU"/>
              </w:rPr>
              <w:t xml:space="preserve"> роль и место в образовательном процессе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</w:tr>
      <w:tr w:rsidR="00725F42" w:rsidRPr="00543B7A">
        <w:trPr>
          <w:trHeight w:val="347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БПК-2</w:t>
            </w:r>
          </w:p>
        </w:tc>
        <w:tc>
          <w:tcPr>
            <w:tcW w:w="1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F42" w:rsidRPr="0047722C" w:rsidRDefault="00725F42" w:rsidP="000C0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и применять в профессиональной деятельности современные методы, формы, средства и технологии обучения и воспитания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</w:tr>
      <w:tr w:rsidR="00725F42" w:rsidRPr="00543B7A">
        <w:trPr>
          <w:trHeight w:val="347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БПК-3</w:t>
            </w:r>
          </w:p>
        </w:tc>
        <w:tc>
          <w:tcPr>
            <w:tcW w:w="1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 педагогической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биологическом, социальном и психологическом аспектах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</w:tr>
      <w:tr w:rsidR="00725F42" w:rsidRPr="00543B7A">
        <w:trPr>
          <w:trHeight w:val="45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БПК-4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47722C" w:rsidRDefault="00725F42" w:rsidP="000C0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педагогическую деятельность в сфере художественного образования, создавать и применять современные образовательные технологии и педагогические инновации в целях личного, духовно-нравственного, художественно-эстетического и профессионального развития обучающихся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47722C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</w:tr>
      <w:tr w:rsidR="00725F42" w:rsidRPr="00543B7A">
        <w:trPr>
          <w:trHeight w:val="41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БПК-5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0C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1.5.1</w:t>
            </w:r>
          </w:p>
        </w:tc>
      </w:tr>
      <w:tr w:rsidR="00725F42" w:rsidRPr="00543B7A">
        <w:trPr>
          <w:trHeight w:val="328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БПК-6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0D0C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Понимать и анализировать динамику развития видов искусства и их взаимосвязи в историческом контексте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</w:tr>
      <w:tr w:rsidR="00725F42" w:rsidRPr="00543B7A">
        <w:trPr>
          <w:trHeight w:val="328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БПК-7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0C06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Анализировать этнокультурную специфику традиционной культуры Беларуси, этнических процессов в Беларуси и в современном мире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47722C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</w:tr>
      <w:tr w:rsidR="00725F42" w:rsidRPr="00543B7A">
        <w:trPr>
          <w:trHeight w:val="328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БПК-8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0C06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Анализировать историко-культурный процесс, понимать закономерности формирования культурно-творческих характеристик личности, образа мысли и деятельности человека, живущего в исторически конкретном обществе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47722C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</w:tr>
      <w:tr w:rsidR="00725F42" w:rsidRPr="00543B7A">
        <w:trPr>
          <w:trHeight w:val="328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БПК-9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0C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Осуществлять информационный поиск в различных документных потоках и основных информационно-поисковых системах, проводить аналитико-синтетическую обработку информации, документально оформлять результаты информационного поиска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B95A67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.8.1</w:t>
            </w:r>
          </w:p>
        </w:tc>
      </w:tr>
      <w:tr w:rsidR="00725F42" w:rsidRPr="00543B7A">
        <w:trPr>
          <w:trHeight w:val="328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БПК-10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0C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цели и задачи будущей профессии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8403C0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1.8.1</w:t>
            </w:r>
          </w:p>
        </w:tc>
      </w:tr>
      <w:tr w:rsidR="00725F42" w:rsidRPr="00543B7A">
        <w:trPr>
          <w:trHeight w:val="32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БПК-11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47722C" w:rsidRDefault="00725F42" w:rsidP="0051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Преподавать </w:t>
            </w:r>
            <w:proofErr w:type="spellStart"/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спецдисциплины</w:t>
            </w:r>
            <w:proofErr w:type="spellEnd"/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высоком научно-теоретическом уровне,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применять методы и современные методики обучения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игре </w:t>
            </w: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музыкальном инструменте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1.9.1</w:t>
            </w:r>
          </w:p>
        </w:tc>
      </w:tr>
      <w:tr w:rsidR="00725F42" w:rsidRPr="00543B7A">
        <w:trPr>
          <w:trHeight w:val="32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БПК-12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FD5F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Применять знания в области теории и методики педагогической деятельности, понимать инновационные процессы в образовании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1.9.1</w:t>
            </w:r>
          </w:p>
        </w:tc>
      </w:tr>
      <w:tr w:rsidR="00725F42" w:rsidRPr="00543B7A">
        <w:trPr>
          <w:trHeight w:val="32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БПК-13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6B3D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Использовать</w:t>
            </w: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 xml:space="preserve"> этапы репетиционного процесса и методику репетиционной работы, работать с источниками репертуара для руководства оркестровым коллективом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 xml:space="preserve">  готовить творческие выступления ансамблей и оркестра 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1.9.2</w:t>
            </w:r>
          </w:p>
        </w:tc>
      </w:tr>
      <w:tr w:rsidR="00725F42" w:rsidRPr="00543B7A">
        <w:trPr>
          <w:trHeight w:val="32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БПК-14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664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Использовать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 xml:space="preserve"> средства художественной выразительности для реализации профессиональных творческих замыслов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FD5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1.10</w:t>
            </w:r>
          </w:p>
        </w:tc>
      </w:tr>
      <w:tr w:rsidR="00725F42" w:rsidRPr="00543B7A">
        <w:trPr>
          <w:trHeight w:val="18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БПК-15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2D51E2" w:rsidRDefault="00725F42" w:rsidP="000C0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Обладать базовыми навыками сценического движения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Default="00725F42" w:rsidP="000C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</w:tr>
      <w:tr w:rsidR="00725F42" w:rsidRPr="00543B7A">
        <w:trPr>
          <w:trHeight w:val="32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СК-1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2D51E2" w:rsidRDefault="00725F42" w:rsidP="00FD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Понимать специфику системной организации музыкального искусства, использовать высокоразвитый музыкальный слух в профессиональных целях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Default="00725F42" w:rsidP="00022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</w:tr>
      <w:tr w:rsidR="00725F42" w:rsidRPr="00543B7A">
        <w:trPr>
          <w:trHeight w:val="32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FD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Обладать приемами полифонического изложения и развития в разных полифонических складах, анализировать строение полифонической формы (фуга, фугато)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</w:tr>
      <w:tr w:rsidR="00725F42" w:rsidRPr="00543B7A">
        <w:trPr>
          <w:trHeight w:val="323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42" w:rsidRPr="009F452A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F42" w:rsidRPr="00543B7A" w:rsidRDefault="00725F42" w:rsidP="00FD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Анализировать произведения музыкального искусства, учитывая классические принципы и законы строения музыкального произведения во взаимодействии с особенностями образного содержания и средств выразительности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Default="00725F42" w:rsidP="000D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</w:tr>
      <w:tr w:rsidR="00725F42" w:rsidRPr="00543B7A">
        <w:trPr>
          <w:trHeight w:val="29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F90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5F42" w:rsidRPr="009F452A" w:rsidRDefault="00725F42" w:rsidP="00630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Проводить репетиционную и концертно-исполнительскую деятельности в качестве участника и руководителя оркестра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630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25F42" w:rsidRPr="00543B7A">
        <w:trPr>
          <w:trHeight w:val="38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F90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5F42" w:rsidRPr="009F452A" w:rsidRDefault="00725F42" w:rsidP="006B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Использовать навык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 ансамблевого исполнительства при </w:t>
            </w: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репетиционной и концертно-исполнительской деятельности в качестве участника и руководителя ансамбля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630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25F42" w:rsidRPr="00543B7A">
        <w:trPr>
          <w:trHeight w:val="38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F90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5F42" w:rsidRPr="00543B7A" w:rsidRDefault="00725F42" w:rsidP="005840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Использовать мануальную дирижерскую технику и комплекс средств руководства оркестровым коллективом в профессиональной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2.6</w:t>
            </w:r>
          </w:p>
        </w:tc>
      </w:tr>
      <w:tr w:rsidR="00725F42" w:rsidRPr="00543B7A">
        <w:trPr>
          <w:trHeight w:val="38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F90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5F42" w:rsidRPr="00543B7A" w:rsidRDefault="00725F42" w:rsidP="00584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Style w:val="w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Использовать классификацию, </w:t>
            </w: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функциональные, </w:t>
            </w:r>
            <w:r w:rsidRPr="00543B7A">
              <w:rPr>
                <w:rStyle w:val="w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тембровые и акустические свойства </w:t>
            </w:r>
            <w:r w:rsidRPr="00543B7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музыкальных инструментов симфонического, народного и духового оркестров, а также</w:t>
            </w:r>
            <w:r w:rsidRPr="00543B7A">
              <w:rPr>
                <w:rStyle w:val="w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музыкально</w:t>
            </w:r>
            <w:r w:rsidRPr="00543B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543B7A">
              <w:rPr>
                <w:rStyle w:val="w"/>
                <w:rFonts w:ascii="Times New Roman" w:hAnsi="Times New Roman"/>
                <w:sz w:val="20"/>
                <w:szCs w:val="20"/>
                <w:shd w:val="clear" w:color="auto" w:fill="FFFFFF"/>
              </w:rPr>
              <w:t>выразительные возможности</w:t>
            </w:r>
            <w:r>
              <w:rPr>
                <w:rStyle w:val="w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различных оркестровых и ансамблевых составов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2.7.1</w:t>
            </w:r>
          </w:p>
        </w:tc>
      </w:tr>
      <w:tr w:rsidR="00725F42" w:rsidRPr="00543B7A">
        <w:trPr>
          <w:trHeight w:val="38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F90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5F42" w:rsidRPr="00543B7A" w:rsidRDefault="00725F42" w:rsidP="00584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 xml:space="preserve"> принципы и приемы инструментовки и переложений для </w:t>
            </w:r>
            <w:r w:rsidRPr="00543B7A">
              <w:rPr>
                <w:rStyle w:val="w"/>
                <w:rFonts w:ascii="Times New Roman" w:hAnsi="Times New Roman"/>
                <w:sz w:val="20"/>
                <w:szCs w:val="20"/>
              </w:rPr>
              <w:t>инструментальных ансамблей, оркестров малых и больших составов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58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2.7.2</w:t>
            </w:r>
          </w:p>
        </w:tc>
      </w:tr>
      <w:tr w:rsidR="00725F42" w:rsidRPr="00543B7A">
        <w:trPr>
          <w:trHeight w:val="38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5D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5F42" w:rsidRPr="00543B7A" w:rsidRDefault="00725F42" w:rsidP="005D40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Создавать и графически оформлять партитуры для коллективов различных составов, использовать навыки чтения и системного анализа оркестровых партитур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FD5FCF" w:rsidRDefault="00725F42" w:rsidP="005D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5FCF">
              <w:rPr>
                <w:rFonts w:ascii="Times New Roman" w:hAnsi="Times New Roman"/>
                <w:sz w:val="20"/>
                <w:szCs w:val="20"/>
                <w:lang w:eastAsia="ru-RU"/>
              </w:rPr>
              <w:t>2.7.3</w:t>
            </w:r>
          </w:p>
        </w:tc>
      </w:tr>
      <w:tr w:rsidR="00725F42" w:rsidRPr="00543B7A">
        <w:trPr>
          <w:trHeight w:val="38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6E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5F42" w:rsidRPr="00543B7A" w:rsidRDefault="00725F42" w:rsidP="006E4D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Обладать теоретическими основами народно-инструментальной музыкальной культуры Беларуси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9F452A" w:rsidRDefault="00725F42" w:rsidP="006E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</w:tr>
      <w:tr w:rsidR="00725F42" w:rsidRPr="00543B7A">
        <w:trPr>
          <w:trHeight w:val="38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F42" w:rsidRPr="009F452A" w:rsidRDefault="00725F42" w:rsidP="006E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5F42" w:rsidRPr="00543B7A" w:rsidRDefault="00725F42" w:rsidP="006E4D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>историко-теоретические основы народно-инструментального исполнительства, основные тенденции и направления развития оригинального репертуара и исполнительской практики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5F42" w:rsidRPr="00FD5FCF" w:rsidRDefault="00725F42" w:rsidP="006E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5FCF">
              <w:rPr>
                <w:rFonts w:ascii="Times New Roman" w:hAnsi="Times New Roman"/>
                <w:sz w:val="20"/>
                <w:szCs w:val="20"/>
                <w:lang w:eastAsia="ru-RU"/>
              </w:rPr>
              <w:t>2.8.2</w:t>
            </w:r>
          </w:p>
        </w:tc>
      </w:tr>
    </w:tbl>
    <w:p w:rsidR="00DF0741" w:rsidRDefault="00DF0741" w:rsidP="00E5639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F0741" w:rsidRPr="009608D3" w:rsidRDefault="00DF0741" w:rsidP="00E56394">
      <w:pPr>
        <w:pStyle w:val="5"/>
        <w:jc w:val="left"/>
        <w:rPr>
          <w:sz w:val="24"/>
          <w:szCs w:val="24"/>
          <w:lang w:val="ru-RU"/>
        </w:rPr>
      </w:pPr>
      <w:r w:rsidRPr="009608D3">
        <w:rPr>
          <w:sz w:val="24"/>
          <w:szCs w:val="24"/>
          <w:lang w:val="ru-RU"/>
        </w:rPr>
        <w:t>СОГЛАСОВАНО</w:t>
      </w:r>
      <w:r w:rsidRPr="009608D3">
        <w:rPr>
          <w:sz w:val="24"/>
          <w:szCs w:val="24"/>
          <w:lang w:val="ru-RU"/>
        </w:rPr>
        <w:tab/>
      </w:r>
      <w:r w:rsidRPr="009608D3">
        <w:rPr>
          <w:sz w:val="24"/>
          <w:szCs w:val="24"/>
          <w:lang w:val="ru-RU"/>
        </w:rPr>
        <w:tab/>
      </w:r>
      <w:r w:rsidRPr="009608D3">
        <w:rPr>
          <w:sz w:val="24"/>
          <w:szCs w:val="24"/>
          <w:lang w:val="ru-RU"/>
        </w:rPr>
        <w:tab/>
      </w:r>
      <w:r w:rsidRPr="009608D3">
        <w:rPr>
          <w:sz w:val="24"/>
          <w:szCs w:val="24"/>
          <w:lang w:val="ru-RU"/>
        </w:rPr>
        <w:tab/>
      </w:r>
      <w:r w:rsidRPr="009608D3">
        <w:rPr>
          <w:sz w:val="24"/>
          <w:szCs w:val="24"/>
          <w:lang w:val="ru-RU"/>
        </w:rPr>
        <w:tab/>
      </w:r>
      <w:r w:rsidRPr="009608D3">
        <w:rPr>
          <w:sz w:val="24"/>
          <w:szCs w:val="24"/>
          <w:lang w:val="ru-RU"/>
        </w:rPr>
        <w:tab/>
      </w:r>
      <w:r w:rsidRPr="009608D3">
        <w:rPr>
          <w:sz w:val="24"/>
          <w:szCs w:val="24"/>
          <w:lang w:val="ru-RU"/>
        </w:rPr>
        <w:tab/>
      </w:r>
      <w:r w:rsidRPr="009608D3">
        <w:rPr>
          <w:sz w:val="24"/>
          <w:szCs w:val="24"/>
          <w:lang w:val="ru-RU"/>
        </w:rPr>
        <w:tab/>
      </w:r>
      <w:r w:rsidRPr="009608D3">
        <w:rPr>
          <w:sz w:val="24"/>
          <w:szCs w:val="24"/>
          <w:lang w:val="ru-RU"/>
        </w:rPr>
        <w:tab/>
      </w:r>
      <w:r w:rsidRPr="009608D3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9608D3">
        <w:rPr>
          <w:sz w:val="24"/>
          <w:szCs w:val="24"/>
          <w:lang w:val="ru-RU"/>
        </w:rPr>
        <w:t>СОГЛАСОВАНО</w:t>
      </w:r>
    </w:p>
    <w:p w:rsidR="00DF0741" w:rsidRPr="009608D3" w:rsidRDefault="00DF0741" w:rsidP="00E56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D3">
        <w:rPr>
          <w:rFonts w:ascii="Times New Roman" w:hAnsi="Times New Roman"/>
          <w:sz w:val="24"/>
          <w:szCs w:val="24"/>
        </w:rPr>
        <w:t>Начальник Главного управления п</w:t>
      </w:r>
      <w:r>
        <w:rPr>
          <w:rFonts w:ascii="Times New Roman" w:hAnsi="Times New Roman"/>
          <w:sz w:val="24"/>
          <w:szCs w:val="24"/>
        </w:rPr>
        <w:t>рофессионального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08D3">
        <w:rPr>
          <w:rFonts w:ascii="Times New Roman" w:hAnsi="Times New Roman"/>
          <w:sz w:val="24"/>
          <w:szCs w:val="24"/>
        </w:rPr>
        <w:t xml:space="preserve">Проректор по научно-методической работе </w:t>
      </w:r>
    </w:p>
    <w:p w:rsidR="00DF0741" w:rsidRDefault="00DF0741" w:rsidP="00E56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D3">
        <w:rPr>
          <w:rFonts w:ascii="Times New Roman" w:hAnsi="Times New Roman"/>
          <w:sz w:val="24"/>
          <w:szCs w:val="24"/>
        </w:rPr>
        <w:t>Министерства образ</w:t>
      </w:r>
      <w:r>
        <w:rPr>
          <w:rFonts w:ascii="Times New Roman" w:hAnsi="Times New Roman"/>
          <w:sz w:val="24"/>
          <w:szCs w:val="24"/>
        </w:rPr>
        <w:t>ования Республики Беларусь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08D3">
        <w:rPr>
          <w:rFonts w:ascii="Times New Roman" w:hAnsi="Times New Roman"/>
          <w:sz w:val="24"/>
          <w:szCs w:val="24"/>
        </w:rPr>
        <w:t>Государственного учреждения образования</w:t>
      </w:r>
    </w:p>
    <w:p w:rsidR="00DF0741" w:rsidRPr="009608D3" w:rsidRDefault="00DF0741" w:rsidP="001B673A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 w:rsidRPr="009608D3">
        <w:rPr>
          <w:rFonts w:ascii="Times New Roman" w:hAnsi="Times New Roman"/>
          <w:sz w:val="24"/>
          <w:szCs w:val="24"/>
        </w:rPr>
        <w:t>«Республиканский институт высшей школы»</w:t>
      </w:r>
    </w:p>
    <w:p w:rsidR="00DF0741" w:rsidRPr="009608D3" w:rsidRDefault="00DF0741" w:rsidP="00E56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D3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__С. А. Касперович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08D3">
        <w:rPr>
          <w:rFonts w:ascii="Times New Roman" w:hAnsi="Times New Roman"/>
          <w:sz w:val="24"/>
          <w:szCs w:val="24"/>
        </w:rPr>
        <w:t>_____________________И. В. Титович</w:t>
      </w:r>
    </w:p>
    <w:p w:rsidR="00DF0741" w:rsidRPr="007168B1" w:rsidRDefault="00DF0741" w:rsidP="00E56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D3">
        <w:rPr>
          <w:rFonts w:ascii="Times New Roman" w:hAnsi="Times New Roman"/>
          <w:sz w:val="24"/>
          <w:szCs w:val="24"/>
        </w:rPr>
        <w:t>«___»________________ 2021 г.</w:t>
      </w:r>
      <w:r w:rsidRPr="009608D3">
        <w:rPr>
          <w:rFonts w:ascii="Times New Roman" w:hAnsi="Times New Roman"/>
          <w:sz w:val="24"/>
          <w:szCs w:val="24"/>
        </w:rPr>
        <w:tab/>
      </w:r>
      <w:r w:rsidRPr="009608D3">
        <w:rPr>
          <w:rFonts w:ascii="Times New Roman" w:hAnsi="Times New Roman"/>
          <w:sz w:val="24"/>
          <w:szCs w:val="24"/>
        </w:rPr>
        <w:tab/>
      </w:r>
      <w:r w:rsidRPr="009608D3">
        <w:rPr>
          <w:rFonts w:ascii="Times New Roman" w:hAnsi="Times New Roman"/>
          <w:sz w:val="24"/>
          <w:szCs w:val="24"/>
        </w:rPr>
        <w:tab/>
      </w:r>
      <w:r w:rsidRPr="009608D3">
        <w:rPr>
          <w:rFonts w:ascii="Times New Roman" w:hAnsi="Times New Roman"/>
          <w:sz w:val="24"/>
          <w:szCs w:val="24"/>
        </w:rPr>
        <w:tab/>
      </w:r>
      <w:r w:rsidRPr="009608D3">
        <w:rPr>
          <w:rFonts w:ascii="Times New Roman" w:hAnsi="Times New Roman"/>
          <w:sz w:val="24"/>
          <w:szCs w:val="24"/>
        </w:rPr>
        <w:tab/>
      </w:r>
      <w:r w:rsidRPr="009608D3">
        <w:rPr>
          <w:rFonts w:ascii="Times New Roman" w:hAnsi="Times New Roman"/>
          <w:sz w:val="24"/>
          <w:szCs w:val="24"/>
        </w:rPr>
        <w:tab/>
      </w:r>
      <w:r w:rsidRPr="009608D3">
        <w:rPr>
          <w:rFonts w:ascii="Times New Roman" w:hAnsi="Times New Roman"/>
          <w:sz w:val="24"/>
          <w:szCs w:val="24"/>
        </w:rPr>
        <w:tab/>
      </w:r>
      <w:r w:rsidRPr="009608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08D3">
        <w:rPr>
          <w:rFonts w:ascii="Times New Roman" w:hAnsi="Times New Roman"/>
          <w:sz w:val="24"/>
          <w:szCs w:val="24"/>
        </w:rPr>
        <w:t>«___»________________ 2021 г.</w:t>
      </w:r>
    </w:p>
    <w:p w:rsidR="00DF0741" w:rsidRPr="007168B1" w:rsidRDefault="00DF0741" w:rsidP="00DF07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DF0741" w:rsidRPr="00BF1F7B" w:rsidRDefault="00DF0741" w:rsidP="00BF1F7B">
      <w:pPr>
        <w:spacing w:after="0" w:line="240" w:lineRule="auto"/>
        <w:rPr>
          <w:rFonts w:ascii="Times New Roman" w:hAnsi="Times New Roman"/>
          <w:sz w:val="20"/>
          <w:szCs w:val="20"/>
          <w:lang w:val="be-BY" w:eastAsia="ru-RU"/>
        </w:rPr>
        <w:sectPr w:rsidR="00DF0741" w:rsidRPr="00BF1F7B" w:rsidSect="00E56394">
          <w:pgSz w:w="16838" w:h="11906" w:orient="landscape"/>
          <w:pgMar w:top="360" w:right="278" w:bottom="567" w:left="567" w:header="709" w:footer="709" w:gutter="0"/>
          <w:cols w:space="708"/>
          <w:docGrid w:linePitch="360"/>
        </w:sectPr>
      </w:pPr>
    </w:p>
    <w:p w:rsidR="00E56394" w:rsidRPr="00757EB2" w:rsidRDefault="00E56394" w:rsidP="00BF1F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7EB2">
        <w:rPr>
          <w:rFonts w:ascii="Times New Roman" w:hAnsi="Times New Roman"/>
          <w:sz w:val="20"/>
          <w:szCs w:val="20"/>
        </w:rPr>
        <w:t>Продолжение типового учебного плана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757EB2">
        <w:rPr>
          <w:rFonts w:ascii="Times New Roman" w:hAnsi="Times New Roman"/>
          <w:sz w:val="20"/>
          <w:szCs w:val="20"/>
        </w:rPr>
        <w:t xml:space="preserve"> направлени</w:t>
      </w:r>
      <w:r>
        <w:rPr>
          <w:rFonts w:ascii="Times New Roman" w:hAnsi="Times New Roman"/>
          <w:sz w:val="20"/>
          <w:szCs w:val="20"/>
        </w:rPr>
        <w:t>ю</w:t>
      </w:r>
      <w:r w:rsidRPr="00757EB2">
        <w:rPr>
          <w:rFonts w:ascii="Times New Roman" w:hAnsi="Times New Roman"/>
          <w:sz w:val="20"/>
          <w:szCs w:val="20"/>
        </w:rPr>
        <w:t xml:space="preserve"> специальности 1-18 01 01- 0</w:t>
      </w:r>
      <w:r w:rsidRPr="00757EB2">
        <w:rPr>
          <w:rFonts w:ascii="Times New Roman" w:hAnsi="Times New Roman"/>
          <w:sz w:val="20"/>
          <w:szCs w:val="20"/>
          <w:lang w:val="be-BY"/>
        </w:rPr>
        <w:t>2</w:t>
      </w:r>
      <w:r w:rsidRPr="00757EB2">
        <w:rPr>
          <w:rFonts w:ascii="Times New Roman" w:hAnsi="Times New Roman"/>
          <w:sz w:val="20"/>
          <w:szCs w:val="20"/>
        </w:rPr>
        <w:t xml:space="preserve"> «</w:t>
      </w:r>
      <w:r w:rsidRPr="00757EB2">
        <w:rPr>
          <w:rFonts w:ascii="Times New Roman" w:hAnsi="Times New Roman"/>
          <w:sz w:val="20"/>
          <w:szCs w:val="20"/>
          <w:lang w:val="be-BY"/>
        </w:rPr>
        <w:t>Народное творчество</w:t>
      </w:r>
      <w:r w:rsidR="006B3D77" w:rsidRPr="006B3D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be-BY"/>
        </w:rPr>
        <w:t>(</w:t>
      </w:r>
      <w:r w:rsidRPr="00757EB2">
        <w:rPr>
          <w:rFonts w:ascii="Times New Roman" w:hAnsi="Times New Roman"/>
          <w:sz w:val="20"/>
          <w:szCs w:val="20"/>
          <w:lang w:val="be-BY"/>
        </w:rPr>
        <w:t>инструментальная музыка</w:t>
      </w:r>
      <w:r w:rsidRPr="00757EB2">
        <w:rPr>
          <w:rFonts w:ascii="Times New Roman" w:hAnsi="Times New Roman"/>
          <w:sz w:val="20"/>
          <w:szCs w:val="20"/>
        </w:rPr>
        <w:t>)». Регистрационный №_____________</w:t>
      </w:r>
    </w:p>
    <w:p w:rsidR="00E56394" w:rsidRDefault="00E56394" w:rsidP="00E56394">
      <w:pPr>
        <w:spacing w:after="0" w:line="240" w:lineRule="auto"/>
      </w:pPr>
    </w:p>
    <w:tbl>
      <w:tblPr>
        <w:tblW w:w="16020" w:type="dxa"/>
        <w:tblInd w:w="108" w:type="dxa"/>
        <w:tblLook w:val="00A0" w:firstRow="1" w:lastRow="0" w:firstColumn="1" w:lastColumn="0" w:noHBand="0" w:noVBand="0"/>
      </w:tblPr>
      <w:tblGrid>
        <w:gridCol w:w="2340"/>
        <w:gridCol w:w="11340"/>
        <w:gridCol w:w="2340"/>
      </w:tblGrid>
      <w:tr w:rsidR="00806603" w:rsidRPr="00543B7A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806603" w:rsidRPr="00494929" w:rsidRDefault="00806603" w:rsidP="00C65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03" w:rsidRPr="00494929" w:rsidRDefault="00806603" w:rsidP="00C65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6603" w:rsidRDefault="00806603" w:rsidP="00C65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49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модуля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806603" w:rsidRPr="00494929" w:rsidRDefault="00806603" w:rsidP="00C65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8B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учебной дисциплины</w:t>
            </w:r>
          </w:p>
        </w:tc>
      </w:tr>
      <w:tr w:rsidR="00806603" w:rsidRPr="00543B7A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806603" w:rsidRPr="009F452A" w:rsidRDefault="00806603" w:rsidP="004A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03" w:rsidRPr="00543B7A" w:rsidRDefault="00806603" w:rsidP="000C7BF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sz w:val="20"/>
                <w:szCs w:val="20"/>
              </w:rPr>
              <w:t>Играть на дополнительном народном инструменте в объеме необходимом для дальнейшей профессиональной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6603" w:rsidRPr="009F452A" w:rsidRDefault="00806603" w:rsidP="000C7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2.9.1</w:t>
            </w:r>
          </w:p>
        </w:tc>
      </w:tr>
      <w:tr w:rsidR="00806603" w:rsidRPr="00543B7A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806603" w:rsidRPr="009F452A" w:rsidRDefault="00806603" w:rsidP="004A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03" w:rsidRPr="00543B7A" w:rsidRDefault="00806603" w:rsidP="00151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Исполнять сочинения различных форм, стилей и жанров, создавать их художественную интерпретацию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6603" w:rsidRPr="009F452A" w:rsidRDefault="00806603" w:rsidP="000C7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2.9.2</w:t>
            </w:r>
          </w:p>
        </w:tc>
      </w:tr>
      <w:tr w:rsidR="00806603" w:rsidRPr="00543B7A">
        <w:trPr>
          <w:trHeight w:val="60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806603" w:rsidRPr="009F452A" w:rsidRDefault="00806603" w:rsidP="004A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03" w:rsidRPr="00543B7A" w:rsidRDefault="00806603" w:rsidP="00C56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Использовать компьютерные технологии и мультимедийную аппаратуру для обеспечения профессиональной деятельности в сфере народного творчества, характерные стилевые черты аранжировки инструментального фольклора, создавать компьютерные аранжировки и готовить их к концертному исполнению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6603" w:rsidRPr="009F452A" w:rsidRDefault="00806603" w:rsidP="00151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2.10</w:t>
            </w:r>
          </w:p>
        </w:tc>
      </w:tr>
      <w:tr w:rsidR="00806603" w:rsidRPr="00543B7A">
        <w:trPr>
          <w:trHeight w:val="474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6603" w:rsidRPr="009F452A" w:rsidRDefault="00806603" w:rsidP="004A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03" w:rsidRPr="00543B7A" w:rsidRDefault="00806603" w:rsidP="00806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в профессиональной деятельности 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>историко-теоретически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 xml:space="preserve"> оркестрового и дирижерского исполнительства и лучшие образцы оркестровой и ансамблевой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06603" w:rsidRPr="006B6132" w:rsidRDefault="00806603" w:rsidP="00151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132">
              <w:rPr>
                <w:rFonts w:ascii="Times New Roman" w:hAnsi="Times New Roman"/>
                <w:sz w:val="20"/>
                <w:szCs w:val="20"/>
                <w:lang w:eastAsia="ru-RU"/>
              </w:rPr>
              <w:t>2.11</w:t>
            </w:r>
          </w:p>
        </w:tc>
      </w:tr>
      <w:tr w:rsidR="00806603" w:rsidRPr="00543B7A">
        <w:trPr>
          <w:trHeight w:val="373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6603" w:rsidRPr="009F452A" w:rsidRDefault="00806603" w:rsidP="004A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03" w:rsidRPr="009F452A" w:rsidRDefault="00806603" w:rsidP="00427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Организовывать</w:t>
            </w: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концертно-сценически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ы</w:t>
            </w:r>
            <w:r w:rsidRPr="00543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народно-инструментального искусства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06603" w:rsidRPr="009F452A" w:rsidRDefault="00806603" w:rsidP="00151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2.12</w:t>
            </w:r>
          </w:p>
        </w:tc>
      </w:tr>
      <w:tr w:rsidR="00806603" w:rsidRPr="00543B7A">
        <w:trPr>
          <w:trHeight w:val="196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6603" w:rsidRPr="009F452A" w:rsidRDefault="00806603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3674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03" w:rsidRPr="00AF4C27" w:rsidRDefault="00806603" w:rsidP="00AF4C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B7A">
              <w:rPr>
                <w:rFonts w:ascii="Times New Roman" w:hAnsi="Times New Roman"/>
                <w:sz w:val="20"/>
                <w:szCs w:val="20"/>
              </w:rPr>
              <w:t>терминологию и понятийный аппарат музыкальной терапии в практической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06603" w:rsidRPr="00903CDE" w:rsidRDefault="00806603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CDE">
              <w:rPr>
                <w:rFonts w:ascii="Times New Roman" w:hAnsi="Times New Roman"/>
                <w:sz w:val="20"/>
                <w:szCs w:val="20"/>
                <w:lang w:eastAsia="ru-RU"/>
              </w:rPr>
              <w:t>2.13.</w:t>
            </w:r>
            <w:r w:rsidR="0063674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06603" w:rsidRPr="00543B7A">
        <w:trPr>
          <w:trHeight w:val="319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6603" w:rsidRPr="009F452A" w:rsidRDefault="00806603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</w:t>
            </w:r>
            <w:r w:rsidR="00636746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03" w:rsidRPr="00AF4C27" w:rsidRDefault="00806603" w:rsidP="0042761A">
            <w:pPr>
              <w:pStyle w:val="-"/>
              <w:spacing w:line="240" w:lineRule="auto"/>
              <w:ind w:left="-11" w:firstLine="0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Использовать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прием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ы</w:t>
            </w:r>
            <w:r w:rsidRPr="0073110F">
              <w:rPr>
                <w:rFonts w:eastAsia="Times New Roman"/>
                <w:sz w:val="20"/>
                <w:szCs w:val="20"/>
                <w:lang w:eastAsia="ru-RU"/>
              </w:rPr>
              <w:t xml:space="preserve"> гармонизации мелодии с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применением</w:t>
            </w:r>
            <w:r w:rsidRPr="0073110F">
              <w:rPr>
                <w:rFonts w:eastAsia="Times New Roman"/>
                <w:sz w:val="20"/>
                <w:szCs w:val="20"/>
                <w:lang w:eastAsia="ru-RU"/>
              </w:rPr>
              <w:t xml:space="preserve"> средств современной гармонии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06603" w:rsidRPr="009F452A" w:rsidRDefault="00806603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2.13.</w:t>
            </w:r>
            <w:r w:rsidR="0063674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06603" w:rsidRPr="00543B7A">
        <w:trPr>
          <w:trHeight w:val="276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6603" w:rsidRPr="009F452A" w:rsidRDefault="00806603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</w:t>
            </w:r>
            <w:r w:rsidR="00636746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03" w:rsidRPr="006B6132" w:rsidRDefault="00806603" w:rsidP="00FD5FCF">
            <w:pPr>
              <w:pStyle w:val="-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6B6132">
              <w:rPr>
                <w:sz w:val="20"/>
                <w:szCs w:val="20"/>
                <w:shd w:val="clear" w:color="auto" w:fill="FFFFFF"/>
                <w:lang w:val="ru-RU"/>
              </w:rPr>
              <w:t xml:space="preserve">ккомпанировать солисту (инструменталисту и вокалисту), ансамблю, хору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06603" w:rsidRPr="009F452A" w:rsidRDefault="00806603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367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06603" w:rsidRPr="00543B7A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6603" w:rsidRPr="009F452A" w:rsidRDefault="00806603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СК-2</w:t>
            </w:r>
            <w:r w:rsidR="006367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03" w:rsidRPr="006C2D9E" w:rsidRDefault="00806603" w:rsidP="00F476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</w:t>
            </w:r>
            <w:r w:rsidRPr="006B61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навыки </w:t>
            </w:r>
            <w:proofErr w:type="spellStart"/>
            <w:r w:rsidRPr="006B6132">
              <w:rPr>
                <w:rFonts w:ascii="Times New Roman" w:hAnsi="Times New Roman"/>
                <w:sz w:val="20"/>
                <w:szCs w:val="20"/>
                <w:lang w:eastAsia="ru-RU"/>
              </w:rPr>
              <w:t>импровизирования</w:t>
            </w:r>
            <w:proofErr w:type="spellEnd"/>
            <w:r w:rsidRPr="006B6132">
              <w:rPr>
                <w:rFonts w:ascii="Times New Roman" w:hAnsi="Times New Roman"/>
                <w:sz w:val="20"/>
                <w:szCs w:val="20"/>
                <w:lang w:eastAsia="ru-RU"/>
              </w:rPr>
              <w:t>, варьирования и сочинения на музыкальном инструменте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06603" w:rsidRPr="009F452A" w:rsidRDefault="00806603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="006367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06603" w:rsidRPr="00543B7A">
        <w:trPr>
          <w:trHeight w:val="38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6603" w:rsidRPr="009F452A" w:rsidRDefault="00806603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СК-2</w:t>
            </w:r>
            <w:r w:rsidR="0063674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03" w:rsidRPr="00543B7A" w:rsidRDefault="00806603" w:rsidP="00107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06603" w:rsidRPr="009F452A" w:rsidRDefault="00806603" w:rsidP="00151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</w:tr>
      <w:tr w:rsidR="00806603" w:rsidRPr="00543B7A">
        <w:trPr>
          <w:trHeight w:val="138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6603" w:rsidRPr="009F452A" w:rsidRDefault="00806603" w:rsidP="0063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СК-2</w:t>
            </w:r>
            <w:r w:rsidR="006367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03" w:rsidRPr="00543B7A" w:rsidRDefault="00806603" w:rsidP="00107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B7A">
              <w:rPr>
                <w:rFonts w:ascii="Times New Roman" w:hAnsi="Times New Roman"/>
                <w:sz w:val="20"/>
                <w:szCs w:val="20"/>
              </w:rPr>
              <w:t>Давать моральную и правовую оценку проявлениям коррупции, другим нарушениям законодательства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06603" w:rsidRPr="0047722C" w:rsidRDefault="00806603" w:rsidP="00FD5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</w:tr>
    </w:tbl>
    <w:p w:rsidR="005741EF" w:rsidRPr="00595374" w:rsidRDefault="005741EF" w:rsidP="00E56394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</w:p>
    <w:p w:rsidR="005741EF" w:rsidRDefault="005741EF" w:rsidP="00E56394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 w:rsidRPr="00E1268F">
        <w:rPr>
          <w:rFonts w:ascii="Times New Roman" w:hAnsi="Times New Roman"/>
          <w:sz w:val="20"/>
          <w:szCs w:val="20"/>
        </w:rPr>
        <w:t>Разработан в качестве примера реализации образовательного стандарта по специальности 1-1</w:t>
      </w:r>
      <w:r>
        <w:rPr>
          <w:rFonts w:ascii="Times New Roman" w:hAnsi="Times New Roman"/>
          <w:sz w:val="20"/>
          <w:szCs w:val="20"/>
        </w:rPr>
        <w:t>8</w:t>
      </w:r>
      <w:r w:rsidRPr="00E1268F">
        <w:rPr>
          <w:rFonts w:ascii="Times New Roman" w:hAnsi="Times New Roman"/>
          <w:sz w:val="20"/>
          <w:szCs w:val="20"/>
        </w:rPr>
        <w:t xml:space="preserve"> 0</w:t>
      </w:r>
      <w:r>
        <w:rPr>
          <w:rFonts w:ascii="Times New Roman" w:hAnsi="Times New Roman"/>
          <w:sz w:val="20"/>
          <w:szCs w:val="20"/>
        </w:rPr>
        <w:t>1</w:t>
      </w:r>
      <w:r w:rsidRPr="00E1268F">
        <w:rPr>
          <w:rFonts w:ascii="Times New Roman" w:hAnsi="Times New Roman"/>
          <w:sz w:val="20"/>
          <w:szCs w:val="20"/>
        </w:rPr>
        <w:t xml:space="preserve"> 01 «</w:t>
      </w:r>
      <w:r>
        <w:rPr>
          <w:rFonts w:ascii="Times New Roman" w:hAnsi="Times New Roman"/>
          <w:sz w:val="20"/>
          <w:szCs w:val="20"/>
        </w:rPr>
        <w:t>Народное творчество</w:t>
      </w:r>
      <w:r w:rsidRPr="00E1268F">
        <w:rPr>
          <w:rFonts w:ascii="Times New Roman" w:hAnsi="Times New Roman"/>
          <w:sz w:val="20"/>
          <w:szCs w:val="20"/>
        </w:rPr>
        <w:t xml:space="preserve"> (по направлениям)».</w:t>
      </w:r>
    </w:p>
    <w:p w:rsidR="008403C0" w:rsidRPr="0038092C" w:rsidRDefault="008403C0" w:rsidP="00E56394">
      <w:pPr>
        <w:spacing w:after="0" w:line="240" w:lineRule="auto"/>
        <w:ind w:left="180"/>
        <w:rPr>
          <w:rFonts w:ascii="Times New Roman" w:hAnsi="Times New Roman"/>
          <w:sz w:val="10"/>
          <w:szCs w:val="10"/>
        </w:rPr>
      </w:pPr>
    </w:p>
    <w:p w:rsidR="005741EF" w:rsidRPr="00E1268F" w:rsidRDefault="005741EF" w:rsidP="00E56394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 w:rsidRPr="00E1268F">
        <w:rPr>
          <w:rFonts w:ascii="Times New Roman" w:hAnsi="Times New Roman"/>
          <w:sz w:val="20"/>
          <w:szCs w:val="20"/>
        </w:rPr>
        <w:t>¹ Во 2 семестре учебная (ознакомительная, ознакомительная педагогическая) практика совмещается с теоретическим обучением (2 недели х 54 часа = 108).</w:t>
      </w:r>
    </w:p>
    <w:p w:rsidR="005741EF" w:rsidRPr="00E1268F" w:rsidRDefault="005741EF" w:rsidP="00E56394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 w:rsidRPr="00E1268F">
        <w:rPr>
          <w:rFonts w:ascii="Times New Roman" w:hAnsi="Times New Roman"/>
          <w:sz w:val="20"/>
          <w:szCs w:val="20"/>
        </w:rPr>
        <w:t>² В 5 семестре производственная (</w:t>
      </w:r>
      <w:proofErr w:type="spellStart"/>
      <w:r w:rsidRPr="00E1268F">
        <w:rPr>
          <w:rFonts w:ascii="Times New Roman" w:hAnsi="Times New Roman"/>
          <w:sz w:val="20"/>
          <w:szCs w:val="20"/>
        </w:rPr>
        <w:t>репетиционно</w:t>
      </w:r>
      <w:proofErr w:type="spellEnd"/>
      <w:r w:rsidRPr="00E1268F">
        <w:rPr>
          <w:rFonts w:ascii="Times New Roman" w:hAnsi="Times New Roman"/>
          <w:sz w:val="20"/>
          <w:szCs w:val="20"/>
        </w:rPr>
        <w:t>-концертная) практика совмещается с теоретическим обучением (2 недели х 54 часа = 108).</w:t>
      </w:r>
    </w:p>
    <w:p w:rsidR="005741EF" w:rsidRDefault="005741EF" w:rsidP="00E56394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5</w:t>
      </w:r>
      <w:r w:rsidRPr="00E1268F">
        <w:rPr>
          <w:rFonts w:ascii="Times New Roman" w:hAnsi="Times New Roman"/>
          <w:sz w:val="20"/>
          <w:szCs w:val="20"/>
        </w:rPr>
        <w:t xml:space="preserve"> семестре учебная (педагогическая) практика совмещается с теоретическим обучением (</w:t>
      </w:r>
      <w:r>
        <w:rPr>
          <w:rFonts w:ascii="Times New Roman" w:hAnsi="Times New Roman"/>
          <w:sz w:val="20"/>
          <w:szCs w:val="20"/>
        </w:rPr>
        <w:t>1</w:t>
      </w:r>
      <w:r w:rsidRPr="00E1268F">
        <w:rPr>
          <w:rFonts w:ascii="Times New Roman" w:hAnsi="Times New Roman"/>
          <w:sz w:val="20"/>
          <w:szCs w:val="20"/>
        </w:rPr>
        <w:t xml:space="preserve"> недел</w:t>
      </w:r>
      <w:r w:rsidR="00806603">
        <w:rPr>
          <w:rFonts w:ascii="Times New Roman" w:hAnsi="Times New Roman"/>
          <w:sz w:val="20"/>
          <w:szCs w:val="20"/>
        </w:rPr>
        <w:t>я</w:t>
      </w:r>
      <w:r w:rsidRPr="00E1268F">
        <w:rPr>
          <w:rFonts w:ascii="Times New Roman" w:hAnsi="Times New Roman"/>
          <w:sz w:val="20"/>
          <w:szCs w:val="20"/>
        </w:rPr>
        <w:t xml:space="preserve"> х 54 часа = </w:t>
      </w:r>
      <w:r>
        <w:rPr>
          <w:rFonts w:ascii="Times New Roman" w:hAnsi="Times New Roman"/>
          <w:sz w:val="20"/>
          <w:szCs w:val="20"/>
        </w:rPr>
        <w:t>54</w:t>
      </w:r>
      <w:r w:rsidRPr="00E1268F">
        <w:rPr>
          <w:rFonts w:ascii="Times New Roman" w:hAnsi="Times New Roman"/>
          <w:sz w:val="20"/>
          <w:szCs w:val="20"/>
        </w:rPr>
        <w:t>).</w:t>
      </w:r>
    </w:p>
    <w:p w:rsidR="005741EF" w:rsidRPr="00E1268F" w:rsidRDefault="005741EF" w:rsidP="00E56394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E1268F">
        <w:rPr>
          <w:rFonts w:ascii="Times New Roman" w:hAnsi="Times New Roman"/>
          <w:sz w:val="20"/>
          <w:szCs w:val="20"/>
        </w:rPr>
        <w:t>6</w:t>
      </w:r>
      <w:r w:rsidR="00806603">
        <w:rPr>
          <w:rFonts w:ascii="Times New Roman" w:hAnsi="Times New Roman"/>
          <w:sz w:val="20"/>
          <w:szCs w:val="20"/>
        </w:rPr>
        <w:t xml:space="preserve"> </w:t>
      </w:r>
      <w:r w:rsidRPr="00E1268F">
        <w:rPr>
          <w:rFonts w:ascii="Times New Roman" w:hAnsi="Times New Roman"/>
          <w:sz w:val="20"/>
          <w:szCs w:val="20"/>
        </w:rPr>
        <w:t>семестре учебная (педагогическая) практика совмещается с теоретическим обучением (</w:t>
      </w:r>
      <w:r>
        <w:rPr>
          <w:rFonts w:ascii="Times New Roman" w:hAnsi="Times New Roman"/>
          <w:sz w:val="20"/>
          <w:szCs w:val="20"/>
        </w:rPr>
        <w:t>1</w:t>
      </w:r>
      <w:r w:rsidRPr="00E1268F">
        <w:rPr>
          <w:rFonts w:ascii="Times New Roman" w:hAnsi="Times New Roman"/>
          <w:sz w:val="20"/>
          <w:szCs w:val="20"/>
        </w:rPr>
        <w:t xml:space="preserve"> недел</w:t>
      </w:r>
      <w:r w:rsidR="00806603">
        <w:rPr>
          <w:rFonts w:ascii="Times New Roman" w:hAnsi="Times New Roman"/>
          <w:sz w:val="20"/>
          <w:szCs w:val="20"/>
        </w:rPr>
        <w:t>я</w:t>
      </w:r>
      <w:r w:rsidRPr="00E1268F">
        <w:rPr>
          <w:rFonts w:ascii="Times New Roman" w:hAnsi="Times New Roman"/>
          <w:sz w:val="20"/>
          <w:szCs w:val="20"/>
        </w:rPr>
        <w:t xml:space="preserve"> х 54 часа = </w:t>
      </w:r>
      <w:r>
        <w:rPr>
          <w:rFonts w:ascii="Times New Roman" w:hAnsi="Times New Roman"/>
          <w:sz w:val="20"/>
          <w:szCs w:val="20"/>
        </w:rPr>
        <w:t>54</w:t>
      </w:r>
      <w:r w:rsidRPr="00E1268F">
        <w:rPr>
          <w:rFonts w:ascii="Times New Roman" w:hAnsi="Times New Roman"/>
          <w:sz w:val="20"/>
          <w:szCs w:val="20"/>
        </w:rPr>
        <w:t>).</w:t>
      </w:r>
    </w:p>
    <w:p w:rsidR="005741EF" w:rsidRDefault="005741EF" w:rsidP="00E56394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 w:rsidRPr="00E1268F">
        <w:rPr>
          <w:rFonts w:ascii="Times New Roman" w:hAnsi="Times New Roman"/>
          <w:sz w:val="20"/>
          <w:szCs w:val="20"/>
          <w:vertAlign w:val="superscript"/>
        </w:rPr>
        <w:t>3</w:t>
      </w:r>
      <w:r w:rsidRPr="00E1268F">
        <w:rPr>
          <w:rFonts w:ascii="Times New Roman" w:hAnsi="Times New Roman"/>
          <w:sz w:val="20"/>
          <w:szCs w:val="20"/>
        </w:rPr>
        <w:t xml:space="preserve"> В 7, 8 семестре производственная (преддипломная) практик</w:t>
      </w:r>
      <w:r>
        <w:rPr>
          <w:rFonts w:ascii="Times New Roman" w:hAnsi="Times New Roman"/>
          <w:sz w:val="20"/>
          <w:szCs w:val="20"/>
        </w:rPr>
        <w:t>а</w:t>
      </w:r>
      <w:r w:rsidRPr="00E1268F">
        <w:rPr>
          <w:rFonts w:ascii="Times New Roman" w:hAnsi="Times New Roman"/>
          <w:sz w:val="20"/>
          <w:szCs w:val="20"/>
        </w:rPr>
        <w:t xml:space="preserve"> совмещается с теоретическим обучением (</w:t>
      </w:r>
      <w:r>
        <w:rPr>
          <w:rFonts w:ascii="Times New Roman" w:hAnsi="Times New Roman"/>
          <w:sz w:val="20"/>
          <w:szCs w:val="20"/>
        </w:rPr>
        <w:t>5</w:t>
      </w:r>
      <w:r w:rsidRPr="00E1268F">
        <w:rPr>
          <w:rFonts w:ascii="Times New Roman" w:hAnsi="Times New Roman"/>
          <w:sz w:val="20"/>
          <w:szCs w:val="20"/>
        </w:rPr>
        <w:t xml:space="preserve"> недел</w:t>
      </w:r>
      <w:r w:rsidR="00806603">
        <w:rPr>
          <w:rFonts w:ascii="Times New Roman" w:hAnsi="Times New Roman"/>
          <w:sz w:val="20"/>
          <w:szCs w:val="20"/>
        </w:rPr>
        <w:t>ь</w:t>
      </w:r>
      <w:r w:rsidRPr="00E1268F">
        <w:rPr>
          <w:rFonts w:ascii="Times New Roman" w:hAnsi="Times New Roman"/>
          <w:sz w:val="20"/>
          <w:szCs w:val="20"/>
        </w:rPr>
        <w:t xml:space="preserve"> х 54 часа = 2</w:t>
      </w:r>
      <w:r>
        <w:rPr>
          <w:rFonts w:ascii="Times New Roman" w:hAnsi="Times New Roman"/>
          <w:sz w:val="20"/>
          <w:szCs w:val="20"/>
        </w:rPr>
        <w:t>70).</w:t>
      </w:r>
    </w:p>
    <w:p w:rsidR="005741EF" w:rsidRPr="007B40B6" w:rsidRDefault="005741EF" w:rsidP="00E56394">
      <w:pPr>
        <w:spacing w:after="0" w:line="240" w:lineRule="auto"/>
        <w:ind w:left="180"/>
        <w:jc w:val="both"/>
        <w:rPr>
          <w:rFonts w:ascii="Times New Roman" w:hAnsi="Times New Roman"/>
          <w:bCs/>
          <w:sz w:val="20"/>
          <w:szCs w:val="20"/>
          <w:lang w:eastAsia="be-BY"/>
        </w:rPr>
      </w:pPr>
      <w:r>
        <w:rPr>
          <w:rFonts w:ascii="Times New Roman" w:hAnsi="Times New Roman"/>
          <w:bCs/>
          <w:sz w:val="20"/>
          <w:szCs w:val="20"/>
          <w:vertAlign w:val="superscript"/>
          <w:lang w:val="be-BY" w:eastAsia="be-BY"/>
        </w:rPr>
        <w:t>4</w:t>
      </w:r>
      <w:r>
        <w:rPr>
          <w:rFonts w:ascii="Times New Roman" w:hAnsi="Times New Roman"/>
          <w:bCs/>
          <w:sz w:val="20"/>
          <w:szCs w:val="20"/>
          <w:vertAlign w:val="superscript"/>
          <w:lang w:eastAsia="be-BY"/>
        </w:rPr>
        <w:t> </w:t>
      </w:r>
      <w:r>
        <w:rPr>
          <w:rFonts w:ascii="Times New Roman" w:hAnsi="Times New Roman"/>
          <w:bCs/>
          <w:sz w:val="20"/>
          <w:szCs w:val="20"/>
          <w:lang w:eastAsia="be-BY"/>
        </w:rPr>
        <w:t xml:space="preserve">При составлении учебного плана учреждения высшего образования по специальности (направлению специальности, специализации) учебная дисциплина «Основы управления интеллектуальной собственностью» планируется в качестве </w:t>
      </w:r>
      <w:r>
        <w:rPr>
          <w:rFonts w:ascii="Times New Roman" w:hAnsi="Times New Roman"/>
          <w:bCs/>
          <w:sz w:val="20"/>
          <w:szCs w:val="20"/>
          <w:lang w:val="be-BY" w:eastAsia="be-BY"/>
        </w:rPr>
        <w:t>дисциплины компонента учреждения высшего образования</w:t>
      </w:r>
      <w:r>
        <w:rPr>
          <w:rFonts w:ascii="Times New Roman" w:hAnsi="Times New Roman"/>
          <w:bCs/>
          <w:sz w:val="20"/>
          <w:szCs w:val="20"/>
          <w:lang w:eastAsia="be-BY"/>
        </w:rPr>
        <w:t xml:space="preserve">. </w:t>
      </w:r>
    </w:p>
    <w:p w:rsidR="005741EF" w:rsidRPr="0038092C" w:rsidRDefault="005741EF" w:rsidP="00E5639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741EF" w:rsidRPr="007168B1" w:rsidRDefault="005741EF" w:rsidP="00E56394">
      <w:pPr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СОГЛАСОВАНО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E1928">
        <w:rPr>
          <w:rFonts w:ascii="Times New Roman" w:hAnsi="Times New Roman"/>
          <w:b/>
          <w:bCs/>
          <w:sz w:val="24"/>
          <w:szCs w:val="24"/>
        </w:rPr>
        <w:tab/>
      </w:r>
      <w:r w:rsidR="00CE1928">
        <w:rPr>
          <w:rFonts w:ascii="Times New Roman" w:hAnsi="Times New Roman"/>
          <w:b/>
          <w:bCs/>
          <w:sz w:val="24"/>
          <w:szCs w:val="24"/>
        </w:rPr>
        <w:tab/>
      </w:r>
      <w:r w:rsidRPr="007168B1">
        <w:rPr>
          <w:rFonts w:ascii="Times New Roman" w:hAnsi="Times New Roman"/>
          <w:b/>
          <w:bCs/>
          <w:sz w:val="24"/>
          <w:szCs w:val="24"/>
        </w:rPr>
        <w:t>СОГЛАСОВАНО</w:t>
      </w:r>
    </w:p>
    <w:p w:rsidR="005741EF" w:rsidRPr="00E1268F" w:rsidRDefault="005741EF" w:rsidP="00E56394">
      <w:pPr>
        <w:spacing w:after="0" w:line="240" w:lineRule="auto"/>
        <w:ind w:left="180"/>
        <w:rPr>
          <w:rFonts w:ascii="Times New Roman" w:hAnsi="Times New Roman"/>
          <w:bCs/>
          <w:sz w:val="20"/>
          <w:szCs w:val="20"/>
        </w:rPr>
      </w:pPr>
    </w:p>
    <w:p w:rsidR="005741EF" w:rsidRPr="00E1268F" w:rsidRDefault="005741EF" w:rsidP="00E56394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061EDC">
        <w:rPr>
          <w:rFonts w:ascii="Times New Roman" w:hAnsi="Times New Roman"/>
          <w:bCs/>
          <w:sz w:val="24"/>
          <w:szCs w:val="24"/>
        </w:rPr>
        <w:t>Начальник отдела учреждений образования</w:t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="00CE1928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>Начальник Главного управления профессионального</w:t>
      </w:r>
    </w:p>
    <w:p w:rsidR="005741EF" w:rsidRPr="00E1268F" w:rsidRDefault="005741EF" w:rsidP="00E56394">
      <w:pPr>
        <w:spacing w:after="0" w:line="240" w:lineRule="auto"/>
        <w:ind w:left="180"/>
        <w:rPr>
          <w:rFonts w:ascii="Times New Roman" w:hAnsi="Times New Roman"/>
          <w:sz w:val="28"/>
          <w:szCs w:val="28"/>
          <w:vertAlign w:val="superscript"/>
        </w:rPr>
      </w:pPr>
      <w:r w:rsidRPr="00061EDC">
        <w:rPr>
          <w:rFonts w:ascii="Times New Roman" w:hAnsi="Times New Roman"/>
          <w:bCs/>
          <w:sz w:val="24"/>
          <w:szCs w:val="24"/>
        </w:rPr>
        <w:t xml:space="preserve">Министерства культуры Республики Беларусь  </w:t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="00CE1928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>образования Министерства образования Республики Беларусь</w:t>
      </w:r>
    </w:p>
    <w:p w:rsidR="005741EF" w:rsidRDefault="005741EF" w:rsidP="00E56394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E1268F">
        <w:rPr>
          <w:rFonts w:ascii="Times New Roman" w:hAnsi="Times New Roman"/>
          <w:bCs/>
          <w:sz w:val="24"/>
          <w:szCs w:val="24"/>
        </w:rPr>
        <w:t>____________________</w:t>
      </w:r>
      <w:r w:rsidR="00CE1928">
        <w:rPr>
          <w:rFonts w:ascii="Times New Roman" w:hAnsi="Times New Roman"/>
          <w:bCs/>
          <w:sz w:val="24"/>
          <w:szCs w:val="24"/>
        </w:rPr>
        <w:tab/>
      </w:r>
      <w:r w:rsidR="00CE192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="00CE1928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>____________________</w:t>
      </w:r>
      <w:r w:rsidR="00CE1928">
        <w:rPr>
          <w:rFonts w:ascii="Times New Roman" w:hAnsi="Times New Roman"/>
          <w:bCs/>
          <w:sz w:val="24"/>
          <w:szCs w:val="24"/>
        </w:rPr>
        <w:t xml:space="preserve"> </w:t>
      </w:r>
      <w:r w:rsidRPr="00E1268F">
        <w:rPr>
          <w:rFonts w:ascii="Times New Roman" w:hAnsi="Times New Roman"/>
          <w:bCs/>
          <w:sz w:val="24"/>
          <w:szCs w:val="24"/>
        </w:rPr>
        <w:t>С.А.Касперович</w:t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</w:p>
    <w:p w:rsidR="005741EF" w:rsidRPr="00E1268F" w:rsidRDefault="005741EF" w:rsidP="00E5639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1268F">
        <w:rPr>
          <w:sz w:val="24"/>
          <w:szCs w:val="24"/>
        </w:rPr>
        <w:t>«_____»  _____________</w:t>
      </w:r>
      <w:r w:rsidRPr="00E1268F">
        <w:rPr>
          <w:rFonts w:ascii="Times New Roman" w:hAnsi="Times New Roman"/>
          <w:sz w:val="24"/>
          <w:szCs w:val="24"/>
        </w:rPr>
        <w:t>2021 г.</w:t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="00CE1928">
        <w:rPr>
          <w:rFonts w:ascii="Times New Roman" w:hAnsi="Times New Roman"/>
          <w:sz w:val="24"/>
          <w:szCs w:val="24"/>
        </w:rPr>
        <w:tab/>
      </w:r>
      <w:r w:rsidRPr="00E1268F">
        <w:rPr>
          <w:sz w:val="24"/>
          <w:szCs w:val="24"/>
        </w:rPr>
        <w:t>«_____»  ___________</w:t>
      </w:r>
      <w:r w:rsidRPr="00E1268F"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6603" w:rsidRDefault="00806603" w:rsidP="00E56394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</w:p>
    <w:p w:rsidR="005741EF" w:rsidRPr="00E1268F" w:rsidRDefault="005741EF" w:rsidP="00E56394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E1268F">
        <w:rPr>
          <w:rFonts w:ascii="Times New Roman" w:hAnsi="Times New Roman"/>
          <w:bCs/>
          <w:sz w:val="24"/>
          <w:szCs w:val="24"/>
        </w:rPr>
        <w:t>Председатель У</w:t>
      </w:r>
      <w:r>
        <w:rPr>
          <w:rFonts w:ascii="Times New Roman" w:hAnsi="Times New Roman"/>
          <w:bCs/>
          <w:sz w:val="24"/>
          <w:szCs w:val="24"/>
        </w:rPr>
        <w:t>МО по образованию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CE1928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 xml:space="preserve">Проректор по научно-методической работе </w:t>
      </w:r>
    </w:p>
    <w:p w:rsidR="005741EF" w:rsidRDefault="005741EF" w:rsidP="00E56394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области</w:t>
      </w:r>
      <w:r w:rsidR="00CE1928">
        <w:rPr>
          <w:rFonts w:ascii="Times New Roman" w:hAnsi="Times New Roman"/>
          <w:bCs/>
          <w:sz w:val="24"/>
          <w:szCs w:val="24"/>
        </w:rPr>
        <w:t xml:space="preserve"> </w:t>
      </w:r>
      <w:r w:rsidRPr="00E1268F">
        <w:rPr>
          <w:rFonts w:ascii="Times New Roman" w:hAnsi="Times New Roman"/>
          <w:bCs/>
          <w:sz w:val="24"/>
          <w:szCs w:val="24"/>
        </w:rPr>
        <w:t>культуры и искусств</w:t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CE1928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 xml:space="preserve">Государственного учреждения образования </w:t>
      </w:r>
    </w:p>
    <w:p w:rsidR="005741EF" w:rsidRPr="00E1268F" w:rsidRDefault="005741EF" w:rsidP="001B673A">
      <w:pPr>
        <w:spacing w:after="0" w:line="240" w:lineRule="auto"/>
        <w:ind w:left="7968" w:firstLine="528"/>
        <w:rPr>
          <w:rFonts w:ascii="Times New Roman" w:hAnsi="Times New Roman"/>
          <w:bCs/>
          <w:sz w:val="24"/>
          <w:szCs w:val="24"/>
        </w:rPr>
      </w:pPr>
      <w:r w:rsidRPr="00E1268F">
        <w:rPr>
          <w:rFonts w:ascii="Times New Roman" w:hAnsi="Times New Roman"/>
          <w:sz w:val="24"/>
          <w:szCs w:val="24"/>
        </w:rPr>
        <w:t>«Республиканский институт высшей школы</w:t>
      </w:r>
      <w:r>
        <w:rPr>
          <w:rFonts w:ascii="Times New Roman" w:hAnsi="Times New Roman"/>
          <w:sz w:val="24"/>
          <w:szCs w:val="24"/>
        </w:rPr>
        <w:t>»</w:t>
      </w:r>
    </w:p>
    <w:p w:rsidR="005741EF" w:rsidRPr="00E1268F" w:rsidRDefault="005741EF" w:rsidP="00E56394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E1268F">
        <w:rPr>
          <w:sz w:val="24"/>
          <w:szCs w:val="24"/>
        </w:rPr>
        <w:t xml:space="preserve">____________________ </w:t>
      </w:r>
      <w:proofErr w:type="spellStart"/>
      <w:r>
        <w:rPr>
          <w:rFonts w:ascii="Times New Roman" w:hAnsi="Times New Roman"/>
          <w:sz w:val="24"/>
          <w:szCs w:val="24"/>
        </w:rPr>
        <w:t>Н.В.Карчевская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1928">
        <w:rPr>
          <w:rFonts w:ascii="Times New Roman" w:hAnsi="Times New Roman"/>
          <w:sz w:val="24"/>
          <w:szCs w:val="24"/>
        </w:rPr>
        <w:tab/>
      </w:r>
      <w:r w:rsidR="00CE1928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>____________________</w:t>
      </w:r>
      <w:r w:rsidR="00CE1928">
        <w:rPr>
          <w:rFonts w:ascii="Times New Roman" w:hAnsi="Times New Roman"/>
          <w:bCs/>
          <w:sz w:val="24"/>
          <w:szCs w:val="24"/>
        </w:rPr>
        <w:t xml:space="preserve"> </w:t>
      </w:r>
      <w:r w:rsidRPr="00E1268F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E1268F">
        <w:rPr>
          <w:rFonts w:ascii="Times New Roman" w:hAnsi="Times New Roman"/>
          <w:bCs/>
          <w:sz w:val="24"/>
          <w:szCs w:val="24"/>
        </w:rPr>
        <w:t>В.Титович</w:t>
      </w:r>
      <w:proofErr w:type="spellEnd"/>
    </w:p>
    <w:p w:rsidR="005741EF" w:rsidRPr="00E1268F" w:rsidRDefault="005741EF" w:rsidP="00E56394">
      <w:pPr>
        <w:spacing w:after="0" w:line="240" w:lineRule="auto"/>
        <w:ind w:left="180"/>
        <w:jc w:val="both"/>
        <w:rPr>
          <w:sz w:val="24"/>
          <w:szCs w:val="24"/>
        </w:rPr>
      </w:pPr>
      <w:r w:rsidRPr="00E1268F">
        <w:rPr>
          <w:sz w:val="24"/>
          <w:szCs w:val="24"/>
        </w:rPr>
        <w:t>«_____»  ___________</w:t>
      </w:r>
      <w:r w:rsidRPr="00E1268F">
        <w:rPr>
          <w:rFonts w:ascii="Times New Roman" w:hAnsi="Times New Roman"/>
          <w:sz w:val="24"/>
          <w:szCs w:val="24"/>
        </w:rPr>
        <w:t>2021 г.</w:t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="00CE1928">
        <w:rPr>
          <w:rFonts w:ascii="Times New Roman" w:hAnsi="Times New Roman"/>
          <w:sz w:val="24"/>
          <w:szCs w:val="24"/>
        </w:rPr>
        <w:tab/>
      </w:r>
      <w:r w:rsidRPr="00E1268F">
        <w:rPr>
          <w:sz w:val="24"/>
          <w:szCs w:val="24"/>
        </w:rPr>
        <w:t>«_____»  ____________</w:t>
      </w:r>
      <w:r w:rsidRPr="00E1268F">
        <w:rPr>
          <w:rFonts w:ascii="Times New Roman" w:hAnsi="Times New Roman"/>
          <w:sz w:val="24"/>
          <w:szCs w:val="24"/>
        </w:rPr>
        <w:t>2021 г.</w:t>
      </w:r>
    </w:p>
    <w:p w:rsidR="005741EF" w:rsidRPr="00E1268F" w:rsidRDefault="005741EF" w:rsidP="00E56394">
      <w:pPr>
        <w:tabs>
          <w:tab w:val="left" w:pos="284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1268F">
        <w:rPr>
          <w:rFonts w:ascii="Times New Roman" w:hAnsi="Times New Roman"/>
          <w:bCs/>
          <w:sz w:val="24"/>
          <w:szCs w:val="24"/>
        </w:rPr>
        <w:t xml:space="preserve">Председатель НМС по </w:t>
      </w:r>
      <w:r>
        <w:rPr>
          <w:rFonts w:ascii="Times New Roman" w:hAnsi="Times New Roman"/>
          <w:bCs/>
          <w:sz w:val="24"/>
          <w:szCs w:val="24"/>
        </w:rPr>
        <w:t>народному творчеству</w:t>
      </w:r>
      <w:r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bCs/>
          <w:sz w:val="24"/>
          <w:szCs w:val="24"/>
        </w:rPr>
        <w:tab/>
      </w:r>
      <w:r w:rsidR="00CE1928">
        <w:rPr>
          <w:rFonts w:ascii="Times New Roman" w:hAnsi="Times New Roman"/>
          <w:bCs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>Эксперт-</w:t>
      </w:r>
      <w:proofErr w:type="spellStart"/>
      <w:r w:rsidRPr="00E1268F">
        <w:rPr>
          <w:rFonts w:ascii="Times New Roman" w:hAnsi="Times New Roman"/>
          <w:sz w:val="24"/>
          <w:szCs w:val="24"/>
        </w:rPr>
        <w:t>нормоконтролер</w:t>
      </w:r>
      <w:proofErr w:type="spellEnd"/>
    </w:p>
    <w:p w:rsidR="005741EF" w:rsidRPr="00E1268F" w:rsidRDefault="00CE1928" w:rsidP="00E5639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</w:t>
      </w:r>
      <w:r w:rsidR="005741EF" w:rsidRPr="00E1268F">
        <w:rPr>
          <w:sz w:val="24"/>
          <w:szCs w:val="24"/>
        </w:rPr>
        <w:t xml:space="preserve"> </w:t>
      </w:r>
      <w:proofErr w:type="spellStart"/>
      <w:r w:rsidR="005741EF">
        <w:rPr>
          <w:rFonts w:ascii="Times New Roman" w:hAnsi="Times New Roman"/>
          <w:sz w:val="24"/>
          <w:szCs w:val="24"/>
        </w:rPr>
        <w:t>О.А.Немцева</w:t>
      </w:r>
      <w:proofErr w:type="spellEnd"/>
      <w:r w:rsidR="005741EF">
        <w:rPr>
          <w:rFonts w:ascii="Times New Roman" w:hAnsi="Times New Roman"/>
          <w:sz w:val="24"/>
          <w:szCs w:val="24"/>
        </w:rPr>
        <w:tab/>
      </w:r>
      <w:r w:rsidR="005741EF">
        <w:rPr>
          <w:rFonts w:ascii="Times New Roman" w:hAnsi="Times New Roman"/>
          <w:sz w:val="24"/>
          <w:szCs w:val="24"/>
        </w:rPr>
        <w:tab/>
      </w:r>
      <w:r w:rsidR="005741EF">
        <w:rPr>
          <w:rFonts w:ascii="Times New Roman" w:hAnsi="Times New Roman"/>
          <w:sz w:val="24"/>
          <w:szCs w:val="24"/>
        </w:rPr>
        <w:tab/>
      </w:r>
      <w:r w:rsidR="005741EF">
        <w:rPr>
          <w:rFonts w:ascii="Times New Roman" w:hAnsi="Times New Roman"/>
          <w:sz w:val="24"/>
          <w:szCs w:val="24"/>
        </w:rPr>
        <w:tab/>
      </w:r>
      <w:r w:rsidR="005741EF">
        <w:rPr>
          <w:rFonts w:ascii="Times New Roman" w:hAnsi="Times New Roman"/>
          <w:sz w:val="24"/>
          <w:szCs w:val="24"/>
        </w:rPr>
        <w:tab/>
      </w:r>
      <w:r w:rsidR="005741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 </w:t>
      </w:r>
      <w:proofErr w:type="spellStart"/>
      <w:r w:rsidR="005741EF" w:rsidRPr="00E1268F">
        <w:rPr>
          <w:rFonts w:ascii="Times New Roman" w:hAnsi="Times New Roman"/>
          <w:sz w:val="24"/>
          <w:szCs w:val="24"/>
        </w:rPr>
        <w:t>Ю.М.Лавринович</w:t>
      </w:r>
      <w:proofErr w:type="spellEnd"/>
    </w:p>
    <w:p w:rsidR="005741EF" w:rsidRPr="00E1268F" w:rsidRDefault="005741EF" w:rsidP="00E56394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E1268F">
        <w:rPr>
          <w:rFonts w:ascii="Times New Roman" w:hAnsi="Times New Roman"/>
          <w:sz w:val="24"/>
          <w:szCs w:val="24"/>
        </w:rPr>
        <w:t>«_____»  _____________2021 г.</w:t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Pr="00E1268F">
        <w:rPr>
          <w:rFonts w:ascii="Times New Roman" w:hAnsi="Times New Roman"/>
          <w:sz w:val="24"/>
          <w:szCs w:val="24"/>
        </w:rPr>
        <w:tab/>
      </w:r>
      <w:r w:rsidR="00CE1928">
        <w:rPr>
          <w:rFonts w:ascii="Times New Roman" w:hAnsi="Times New Roman"/>
          <w:sz w:val="24"/>
          <w:szCs w:val="24"/>
        </w:rPr>
        <w:tab/>
        <w:t>«_____»  ______________</w:t>
      </w:r>
      <w:r w:rsidRPr="00E1268F">
        <w:rPr>
          <w:rFonts w:ascii="Times New Roman" w:hAnsi="Times New Roman"/>
          <w:sz w:val="24"/>
          <w:szCs w:val="24"/>
        </w:rPr>
        <w:t>2021 г.</w:t>
      </w:r>
    </w:p>
    <w:p w:rsidR="005741EF" w:rsidRPr="00757EB2" w:rsidRDefault="005741EF" w:rsidP="00E56394">
      <w:pPr>
        <w:spacing w:after="0" w:line="240" w:lineRule="auto"/>
        <w:ind w:left="180"/>
        <w:rPr>
          <w:rFonts w:ascii="Times New Roman" w:hAnsi="Times New Roman"/>
          <w:bCs/>
          <w:sz w:val="16"/>
          <w:szCs w:val="16"/>
        </w:rPr>
      </w:pPr>
    </w:p>
    <w:p w:rsidR="005741EF" w:rsidRPr="00757EB2" w:rsidRDefault="005741EF" w:rsidP="00E56394">
      <w:pPr>
        <w:spacing w:after="0" w:line="240" w:lineRule="auto"/>
        <w:ind w:left="180"/>
        <w:rPr>
          <w:rFonts w:ascii="Times New Roman" w:hAnsi="Times New Roman"/>
          <w:bCs/>
          <w:sz w:val="16"/>
          <w:szCs w:val="16"/>
        </w:rPr>
      </w:pPr>
    </w:p>
    <w:p w:rsidR="005741EF" w:rsidRPr="00E1268F" w:rsidRDefault="005741EF" w:rsidP="00E5639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1268F">
        <w:rPr>
          <w:rFonts w:ascii="Times New Roman" w:hAnsi="Times New Roman"/>
          <w:sz w:val="24"/>
          <w:szCs w:val="24"/>
        </w:rPr>
        <w:t>Рекомендован к утверждению Президиумом Совета УМО</w:t>
      </w:r>
    </w:p>
    <w:p w:rsidR="005741EF" w:rsidRPr="00E1268F" w:rsidRDefault="005741EF" w:rsidP="00E56394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E1268F">
        <w:rPr>
          <w:rFonts w:ascii="Times New Roman" w:hAnsi="Times New Roman"/>
          <w:bCs/>
          <w:sz w:val="24"/>
          <w:szCs w:val="24"/>
        </w:rPr>
        <w:t>по образованию в области культуры и искусств</w:t>
      </w:r>
    </w:p>
    <w:p w:rsidR="005741EF" w:rsidRDefault="005741EF" w:rsidP="00E56394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E1268F">
        <w:rPr>
          <w:rFonts w:ascii="Times New Roman" w:hAnsi="Times New Roman"/>
          <w:bCs/>
          <w:sz w:val="24"/>
          <w:szCs w:val="24"/>
        </w:rPr>
        <w:t>Прот</w:t>
      </w:r>
      <w:r>
        <w:rPr>
          <w:rFonts w:ascii="Times New Roman" w:hAnsi="Times New Roman"/>
          <w:bCs/>
          <w:sz w:val="24"/>
          <w:szCs w:val="24"/>
        </w:rPr>
        <w:t>окол № ____ от _________ 2021 г</w:t>
      </w:r>
      <w:r w:rsidR="00E56394">
        <w:rPr>
          <w:rFonts w:ascii="Times New Roman" w:hAnsi="Times New Roman"/>
          <w:bCs/>
          <w:sz w:val="24"/>
          <w:szCs w:val="24"/>
        </w:rPr>
        <w:t>.</w:t>
      </w:r>
    </w:p>
    <w:p w:rsidR="00E56394" w:rsidRDefault="00E56394" w:rsidP="00757EB2">
      <w:pPr>
        <w:spacing w:after="0" w:line="240" w:lineRule="auto"/>
        <w:ind w:left="238"/>
        <w:rPr>
          <w:rFonts w:ascii="Times New Roman" w:hAnsi="Times New Roman"/>
          <w:bCs/>
          <w:sz w:val="24"/>
          <w:szCs w:val="24"/>
        </w:rPr>
      </w:pPr>
    </w:p>
    <w:p w:rsidR="00E56394" w:rsidRPr="00757EB2" w:rsidRDefault="00E56394" w:rsidP="00E56394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56394" w:rsidRPr="00757EB2" w:rsidSect="00E56394">
          <w:pgSz w:w="16838" w:h="11906" w:orient="landscape"/>
          <w:pgMar w:top="539" w:right="1134" w:bottom="567" w:left="360" w:header="709" w:footer="709" w:gutter="0"/>
          <w:cols w:space="708"/>
          <w:docGrid w:linePitch="360"/>
        </w:sectPr>
      </w:pPr>
    </w:p>
    <w:p w:rsidR="005741EF" w:rsidRPr="00E4165F" w:rsidRDefault="005741EF" w:rsidP="00851680">
      <w:pPr>
        <w:spacing w:after="0" w:line="240" w:lineRule="auto"/>
        <w:rPr>
          <w:lang w:val="be-BY"/>
        </w:rPr>
      </w:pPr>
    </w:p>
    <w:sectPr w:rsidR="005741EF" w:rsidRPr="00E4165F" w:rsidSect="00F803D0">
      <w:pgSz w:w="16838" w:h="11906" w:orient="landscape"/>
      <w:pgMar w:top="851" w:right="1134" w:bottom="68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41"/>
    <w:rsid w:val="00005832"/>
    <w:rsid w:val="00013646"/>
    <w:rsid w:val="00015C34"/>
    <w:rsid w:val="00022C0E"/>
    <w:rsid w:val="00023275"/>
    <w:rsid w:val="00023AF4"/>
    <w:rsid w:val="00027833"/>
    <w:rsid w:val="000309AB"/>
    <w:rsid w:val="00031913"/>
    <w:rsid w:val="000319D5"/>
    <w:rsid w:val="00033306"/>
    <w:rsid w:val="00034687"/>
    <w:rsid w:val="0004247B"/>
    <w:rsid w:val="0004676B"/>
    <w:rsid w:val="000544DD"/>
    <w:rsid w:val="00061EDC"/>
    <w:rsid w:val="00064A90"/>
    <w:rsid w:val="00067084"/>
    <w:rsid w:val="000819EB"/>
    <w:rsid w:val="00083601"/>
    <w:rsid w:val="00094016"/>
    <w:rsid w:val="000B171A"/>
    <w:rsid w:val="000B5C51"/>
    <w:rsid w:val="000C06E9"/>
    <w:rsid w:val="000C7BF7"/>
    <w:rsid w:val="000D0CA1"/>
    <w:rsid w:val="000D65D4"/>
    <w:rsid w:val="000E758F"/>
    <w:rsid w:val="000F1385"/>
    <w:rsid w:val="000F295F"/>
    <w:rsid w:val="000F59F8"/>
    <w:rsid w:val="000F6332"/>
    <w:rsid w:val="0010263C"/>
    <w:rsid w:val="00104528"/>
    <w:rsid w:val="00105AB9"/>
    <w:rsid w:val="0010776A"/>
    <w:rsid w:val="00107D18"/>
    <w:rsid w:val="00117E59"/>
    <w:rsid w:val="00132766"/>
    <w:rsid w:val="0013540E"/>
    <w:rsid w:val="00142F5A"/>
    <w:rsid w:val="0014536F"/>
    <w:rsid w:val="0014577A"/>
    <w:rsid w:val="001462F6"/>
    <w:rsid w:val="00146494"/>
    <w:rsid w:val="001502DC"/>
    <w:rsid w:val="001513A5"/>
    <w:rsid w:val="0015259F"/>
    <w:rsid w:val="001616F7"/>
    <w:rsid w:val="0016643D"/>
    <w:rsid w:val="0019273D"/>
    <w:rsid w:val="00193847"/>
    <w:rsid w:val="0019479B"/>
    <w:rsid w:val="00196470"/>
    <w:rsid w:val="001B673A"/>
    <w:rsid w:val="001C2955"/>
    <w:rsid w:val="001D2AC8"/>
    <w:rsid w:val="001E2D0F"/>
    <w:rsid w:val="001F0083"/>
    <w:rsid w:val="001F3BC6"/>
    <w:rsid w:val="002020D7"/>
    <w:rsid w:val="00204060"/>
    <w:rsid w:val="00221378"/>
    <w:rsid w:val="00226A01"/>
    <w:rsid w:val="00234F98"/>
    <w:rsid w:val="00241020"/>
    <w:rsid w:val="00242BC0"/>
    <w:rsid w:val="00244A25"/>
    <w:rsid w:val="002560C6"/>
    <w:rsid w:val="00257FBD"/>
    <w:rsid w:val="00260E2D"/>
    <w:rsid w:val="00266D1E"/>
    <w:rsid w:val="002672A1"/>
    <w:rsid w:val="00271AB6"/>
    <w:rsid w:val="00286709"/>
    <w:rsid w:val="002961C7"/>
    <w:rsid w:val="002C0965"/>
    <w:rsid w:val="002C4E47"/>
    <w:rsid w:val="002D51E2"/>
    <w:rsid w:val="002D7549"/>
    <w:rsid w:val="002D7E6F"/>
    <w:rsid w:val="002E10EE"/>
    <w:rsid w:val="002E3DE6"/>
    <w:rsid w:val="002F53D7"/>
    <w:rsid w:val="002F754C"/>
    <w:rsid w:val="00305048"/>
    <w:rsid w:val="0030565B"/>
    <w:rsid w:val="00305A5F"/>
    <w:rsid w:val="00311823"/>
    <w:rsid w:val="00330973"/>
    <w:rsid w:val="0033140F"/>
    <w:rsid w:val="0034051E"/>
    <w:rsid w:val="00344541"/>
    <w:rsid w:val="003571E0"/>
    <w:rsid w:val="00357BB1"/>
    <w:rsid w:val="00365CD4"/>
    <w:rsid w:val="0038092C"/>
    <w:rsid w:val="003917C6"/>
    <w:rsid w:val="003A08B7"/>
    <w:rsid w:val="003B2DAF"/>
    <w:rsid w:val="003B343C"/>
    <w:rsid w:val="003C6AFF"/>
    <w:rsid w:val="003D37DD"/>
    <w:rsid w:val="003E0BEA"/>
    <w:rsid w:val="003E5473"/>
    <w:rsid w:val="003F2022"/>
    <w:rsid w:val="00415300"/>
    <w:rsid w:val="004212C7"/>
    <w:rsid w:val="0042761A"/>
    <w:rsid w:val="004354E0"/>
    <w:rsid w:val="00442A0C"/>
    <w:rsid w:val="004440BE"/>
    <w:rsid w:val="00450329"/>
    <w:rsid w:val="00452553"/>
    <w:rsid w:val="00453EA0"/>
    <w:rsid w:val="00454F14"/>
    <w:rsid w:val="004575C9"/>
    <w:rsid w:val="00457702"/>
    <w:rsid w:val="0047402F"/>
    <w:rsid w:val="0047722C"/>
    <w:rsid w:val="0048366F"/>
    <w:rsid w:val="00487EA2"/>
    <w:rsid w:val="0049383C"/>
    <w:rsid w:val="00494929"/>
    <w:rsid w:val="00496394"/>
    <w:rsid w:val="004A4260"/>
    <w:rsid w:val="004A686D"/>
    <w:rsid w:val="004C1873"/>
    <w:rsid w:val="004D0D97"/>
    <w:rsid w:val="004D6BFB"/>
    <w:rsid w:val="004E42B3"/>
    <w:rsid w:val="00500A45"/>
    <w:rsid w:val="0051436E"/>
    <w:rsid w:val="00515B5A"/>
    <w:rsid w:val="0052141B"/>
    <w:rsid w:val="00525386"/>
    <w:rsid w:val="00525DDC"/>
    <w:rsid w:val="00536E6E"/>
    <w:rsid w:val="00543B7A"/>
    <w:rsid w:val="0054596D"/>
    <w:rsid w:val="005513C3"/>
    <w:rsid w:val="0055196A"/>
    <w:rsid w:val="00553A57"/>
    <w:rsid w:val="00567516"/>
    <w:rsid w:val="005741EF"/>
    <w:rsid w:val="005833E3"/>
    <w:rsid w:val="00584089"/>
    <w:rsid w:val="00590B03"/>
    <w:rsid w:val="005920F9"/>
    <w:rsid w:val="00595374"/>
    <w:rsid w:val="005975A3"/>
    <w:rsid w:val="005A519C"/>
    <w:rsid w:val="005B1DCF"/>
    <w:rsid w:val="005B77E3"/>
    <w:rsid w:val="005C2A3C"/>
    <w:rsid w:val="005D4046"/>
    <w:rsid w:val="005D69FD"/>
    <w:rsid w:val="005F3E48"/>
    <w:rsid w:val="006065A9"/>
    <w:rsid w:val="006308D4"/>
    <w:rsid w:val="00630E56"/>
    <w:rsid w:val="00631CF8"/>
    <w:rsid w:val="00633D27"/>
    <w:rsid w:val="00636746"/>
    <w:rsid w:val="006410B9"/>
    <w:rsid w:val="00664962"/>
    <w:rsid w:val="00665E92"/>
    <w:rsid w:val="00667E95"/>
    <w:rsid w:val="00676FAD"/>
    <w:rsid w:val="00682805"/>
    <w:rsid w:val="006903B6"/>
    <w:rsid w:val="006931C7"/>
    <w:rsid w:val="0069552D"/>
    <w:rsid w:val="006A1B33"/>
    <w:rsid w:val="006B06E9"/>
    <w:rsid w:val="006B3D77"/>
    <w:rsid w:val="006B6132"/>
    <w:rsid w:val="006C03E7"/>
    <w:rsid w:val="006C2152"/>
    <w:rsid w:val="006C2D9E"/>
    <w:rsid w:val="006C7A04"/>
    <w:rsid w:val="006E4D21"/>
    <w:rsid w:val="006F0D0D"/>
    <w:rsid w:val="006F4BAE"/>
    <w:rsid w:val="006F721D"/>
    <w:rsid w:val="007168B1"/>
    <w:rsid w:val="00720827"/>
    <w:rsid w:val="007227A3"/>
    <w:rsid w:val="007246B1"/>
    <w:rsid w:val="00725F42"/>
    <w:rsid w:val="0073110F"/>
    <w:rsid w:val="00732449"/>
    <w:rsid w:val="00733BB5"/>
    <w:rsid w:val="00747218"/>
    <w:rsid w:val="00750C9B"/>
    <w:rsid w:val="00757174"/>
    <w:rsid w:val="00757EB2"/>
    <w:rsid w:val="0076070C"/>
    <w:rsid w:val="00770180"/>
    <w:rsid w:val="00770312"/>
    <w:rsid w:val="0077124A"/>
    <w:rsid w:val="00775CE4"/>
    <w:rsid w:val="007774BC"/>
    <w:rsid w:val="007A606D"/>
    <w:rsid w:val="007B08D1"/>
    <w:rsid w:val="007B2DB4"/>
    <w:rsid w:val="007B40B6"/>
    <w:rsid w:val="007B628A"/>
    <w:rsid w:val="007B6F2E"/>
    <w:rsid w:val="007C6D7B"/>
    <w:rsid w:val="007D6088"/>
    <w:rsid w:val="007D6CD8"/>
    <w:rsid w:val="007D725E"/>
    <w:rsid w:val="007E0030"/>
    <w:rsid w:val="007E17FD"/>
    <w:rsid w:val="007F24D8"/>
    <w:rsid w:val="007F67C8"/>
    <w:rsid w:val="00806603"/>
    <w:rsid w:val="00837FC9"/>
    <w:rsid w:val="008403C0"/>
    <w:rsid w:val="008505A3"/>
    <w:rsid w:val="00851680"/>
    <w:rsid w:val="0085544F"/>
    <w:rsid w:val="00856283"/>
    <w:rsid w:val="008741E6"/>
    <w:rsid w:val="008753E4"/>
    <w:rsid w:val="008768D7"/>
    <w:rsid w:val="008930C2"/>
    <w:rsid w:val="00894723"/>
    <w:rsid w:val="008956CE"/>
    <w:rsid w:val="008A60B9"/>
    <w:rsid w:val="008B08EB"/>
    <w:rsid w:val="008B305B"/>
    <w:rsid w:val="008B7E44"/>
    <w:rsid w:val="008C355F"/>
    <w:rsid w:val="008D503A"/>
    <w:rsid w:val="008F4A44"/>
    <w:rsid w:val="009025F5"/>
    <w:rsid w:val="00903CDE"/>
    <w:rsid w:val="00913845"/>
    <w:rsid w:val="00914A3C"/>
    <w:rsid w:val="00915A03"/>
    <w:rsid w:val="00917C2E"/>
    <w:rsid w:val="0092363A"/>
    <w:rsid w:val="00923BC1"/>
    <w:rsid w:val="00945CDB"/>
    <w:rsid w:val="00945FE6"/>
    <w:rsid w:val="00951CCB"/>
    <w:rsid w:val="00952A2D"/>
    <w:rsid w:val="00953C6A"/>
    <w:rsid w:val="00954A4C"/>
    <w:rsid w:val="009608D3"/>
    <w:rsid w:val="00962870"/>
    <w:rsid w:val="009637C7"/>
    <w:rsid w:val="00965D0D"/>
    <w:rsid w:val="00971B89"/>
    <w:rsid w:val="00980A79"/>
    <w:rsid w:val="00984B4E"/>
    <w:rsid w:val="00996E91"/>
    <w:rsid w:val="009A0F3A"/>
    <w:rsid w:val="009A1704"/>
    <w:rsid w:val="009B1210"/>
    <w:rsid w:val="009B3989"/>
    <w:rsid w:val="009C1381"/>
    <w:rsid w:val="009E3DBB"/>
    <w:rsid w:val="009E6503"/>
    <w:rsid w:val="009F452A"/>
    <w:rsid w:val="00A13AD7"/>
    <w:rsid w:val="00A170D5"/>
    <w:rsid w:val="00A213B2"/>
    <w:rsid w:val="00A3171C"/>
    <w:rsid w:val="00A321FA"/>
    <w:rsid w:val="00A32D76"/>
    <w:rsid w:val="00A32E52"/>
    <w:rsid w:val="00A36BE0"/>
    <w:rsid w:val="00A3762A"/>
    <w:rsid w:val="00A42357"/>
    <w:rsid w:val="00A425DB"/>
    <w:rsid w:val="00A540ED"/>
    <w:rsid w:val="00A547AF"/>
    <w:rsid w:val="00A558B3"/>
    <w:rsid w:val="00A57ED8"/>
    <w:rsid w:val="00A65F36"/>
    <w:rsid w:val="00A7421E"/>
    <w:rsid w:val="00A917E9"/>
    <w:rsid w:val="00A97CDF"/>
    <w:rsid w:val="00AA3789"/>
    <w:rsid w:val="00AA4141"/>
    <w:rsid w:val="00AA57E3"/>
    <w:rsid w:val="00AB6997"/>
    <w:rsid w:val="00AC22E5"/>
    <w:rsid w:val="00AC750B"/>
    <w:rsid w:val="00AE2FF1"/>
    <w:rsid w:val="00AF34C9"/>
    <w:rsid w:val="00AF47DB"/>
    <w:rsid w:val="00AF4C27"/>
    <w:rsid w:val="00AF78A6"/>
    <w:rsid w:val="00B05799"/>
    <w:rsid w:val="00B12E9F"/>
    <w:rsid w:val="00B13CC0"/>
    <w:rsid w:val="00B25D97"/>
    <w:rsid w:val="00B31A08"/>
    <w:rsid w:val="00B421CF"/>
    <w:rsid w:val="00B4547A"/>
    <w:rsid w:val="00B77AE6"/>
    <w:rsid w:val="00B85AEF"/>
    <w:rsid w:val="00B93822"/>
    <w:rsid w:val="00B95A67"/>
    <w:rsid w:val="00B97462"/>
    <w:rsid w:val="00BC7E86"/>
    <w:rsid w:val="00BD0BDE"/>
    <w:rsid w:val="00BD5F51"/>
    <w:rsid w:val="00BD6023"/>
    <w:rsid w:val="00BF1F7B"/>
    <w:rsid w:val="00BF462A"/>
    <w:rsid w:val="00BF562B"/>
    <w:rsid w:val="00C12795"/>
    <w:rsid w:val="00C243DA"/>
    <w:rsid w:val="00C36F16"/>
    <w:rsid w:val="00C37001"/>
    <w:rsid w:val="00C406D9"/>
    <w:rsid w:val="00C4662F"/>
    <w:rsid w:val="00C46D5C"/>
    <w:rsid w:val="00C5566F"/>
    <w:rsid w:val="00C560F8"/>
    <w:rsid w:val="00C56F55"/>
    <w:rsid w:val="00C62BD6"/>
    <w:rsid w:val="00C6559D"/>
    <w:rsid w:val="00C71E38"/>
    <w:rsid w:val="00C76DEC"/>
    <w:rsid w:val="00C85A5C"/>
    <w:rsid w:val="00C91DD2"/>
    <w:rsid w:val="00CA6317"/>
    <w:rsid w:val="00CA6953"/>
    <w:rsid w:val="00CB1822"/>
    <w:rsid w:val="00CB21B8"/>
    <w:rsid w:val="00CB5ECC"/>
    <w:rsid w:val="00CB5F41"/>
    <w:rsid w:val="00CB61B1"/>
    <w:rsid w:val="00CC2175"/>
    <w:rsid w:val="00CC2650"/>
    <w:rsid w:val="00CC2A88"/>
    <w:rsid w:val="00CD1E1A"/>
    <w:rsid w:val="00CD3C2D"/>
    <w:rsid w:val="00CD469B"/>
    <w:rsid w:val="00CE1928"/>
    <w:rsid w:val="00CF0815"/>
    <w:rsid w:val="00CF0BEF"/>
    <w:rsid w:val="00CF44CF"/>
    <w:rsid w:val="00CF6942"/>
    <w:rsid w:val="00D177E2"/>
    <w:rsid w:val="00D20768"/>
    <w:rsid w:val="00D21A01"/>
    <w:rsid w:val="00D358D4"/>
    <w:rsid w:val="00D37F7F"/>
    <w:rsid w:val="00D4009E"/>
    <w:rsid w:val="00D76FE2"/>
    <w:rsid w:val="00D93863"/>
    <w:rsid w:val="00D94430"/>
    <w:rsid w:val="00D96835"/>
    <w:rsid w:val="00DB1582"/>
    <w:rsid w:val="00DB20D8"/>
    <w:rsid w:val="00DB5F0B"/>
    <w:rsid w:val="00DC5A86"/>
    <w:rsid w:val="00DC601B"/>
    <w:rsid w:val="00DC6572"/>
    <w:rsid w:val="00DD1634"/>
    <w:rsid w:val="00DD2707"/>
    <w:rsid w:val="00DE3B2D"/>
    <w:rsid w:val="00DF0741"/>
    <w:rsid w:val="00DF62B7"/>
    <w:rsid w:val="00E013CB"/>
    <w:rsid w:val="00E07101"/>
    <w:rsid w:val="00E11D6C"/>
    <w:rsid w:val="00E1268F"/>
    <w:rsid w:val="00E147FC"/>
    <w:rsid w:val="00E21158"/>
    <w:rsid w:val="00E36DB9"/>
    <w:rsid w:val="00E40566"/>
    <w:rsid w:val="00E4165F"/>
    <w:rsid w:val="00E45372"/>
    <w:rsid w:val="00E533E3"/>
    <w:rsid w:val="00E53AF4"/>
    <w:rsid w:val="00E56394"/>
    <w:rsid w:val="00E65B4C"/>
    <w:rsid w:val="00E709D6"/>
    <w:rsid w:val="00E737D0"/>
    <w:rsid w:val="00E7610E"/>
    <w:rsid w:val="00E77D3A"/>
    <w:rsid w:val="00E80C85"/>
    <w:rsid w:val="00E853A2"/>
    <w:rsid w:val="00E94425"/>
    <w:rsid w:val="00EA1396"/>
    <w:rsid w:val="00EA21ED"/>
    <w:rsid w:val="00EA78F0"/>
    <w:rsid w:val="00EB3674"/>
    <w:rsid w:val="00ED2FF9"/>
    <w:rsid w:val="00ED7BB7"/>
    <w:rsid w:val="00EE204D"/>
    <w:rsid w:val="00EE3389"/>
    <w:rsid w:val="00F00043"/>
    <w:rsid w:val="00F07408"/>
    <w:rsid w:val="00F16DD0"/>
    <w:rsid w:val="00F23E84"/>
    <w:rsid w:val="00F2498C"/>
    <w:rsid w:val="00F25479"/>
    <w:rsid w:val="00F46604"/>
    <w:rsid w:val="00F47649"/>
    <w:rsid w:val="00F726F1"/>
    <w:rsid w:val="00F74C86"/>
    <w:rsid w:val="00F803D0"/>
    <w:rsid w:val="00F829A7"/>
    <w:rsid w:val="00F90854"/>
    <w:rsid w:val="00FA1154"/>
    <w:rsid w:val="00FA6B35"/>
    <w:rsid w:val="00FC5E03"/>
    <w:rsid w:val="00FD2FE4"/>
    <w:rsid w:val="00FD5FCF"/>
    <w:rsid w:val="00FE22B1"/>
    <w:rsid w:val="00FE78B2"/>
    <w:rsid w:val="00FF174C"/>
    <w:rsid w:val="00FF244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8ADC6E-6D94-4392-A52B-72598A08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4165F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42A0C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E4165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locked/>
    <w:rsid w:val="00442A0C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customStyle="1" w:styleId="41">
    <w:name w:val="заголовок 4"/>
    <w:basedOn w:val="a"/>
    <w:next w:val="a"/>
    <w:rsid w:val="00AA4141"/>
    <w:pPr>
      <w:keepNext/>
      <w:autoSpaceDE w:val="0"/>
      <w:autoSpaceDN w:val="0"/>
      <w:spacing w:after="0" w:line="240" w:lineRule="auto"/>
      <w:jc w:val="center"/>
    </w:pPr>
    <w:rPr>
      <w:rFonts w:ascii="Times PS" w:eastAsia="Calibri" w:hAnsi="Times PS"/>
      <w:sz w:val="20"/>
      <w:szCs w:val="20"/>
      <w:lang w:val="en-US" w:eastAsia="zh-CN"/>
    </w:rPr>
  </w:style>
  <w:style w:type="paragraph" w:styleId="a3">
    <w:name w:val="Body Text"/>
    <w:basedOn w:val="a"/>
    <w:link w:val="a4"/>
    <w:rsid w:val="00AA4141"/>
    <w:pPr>
      <w:autoSpaceDE w:val="0"/>
      <w:autoSpaceDN w:val="0"/>
      <w:spacing w:after="0" w:line="240" w:lineRule="auto"/>
    </w:pPr>
    <w:rPr>
      <w:rFonts w:ascii="Times PS" w:eastAsia="Calibri" w:hAnsi="Times PS"/>
      <w:sz w:val="16"/>
      <w:szCs w:val="16"/>
      <w:u w:val="single"/>
      <w:lang w:val="be-BY" w:eastAsia="zh-CN"/>
    </w:rPr>
  </w:style>
  <w:style w:type="character" w:customStyle="1" w:styleId="a4">
    <w:name w:val="Основной текст Знак"/>
    <w:link w:val="a3"/>
    <w:locked/>
    <w:rsid w:val="00AA4141"/>
    <w:rPr>
      <w:rFonts w:ascii="Times PS" w:hAnsi="Times PS" w:cs="Times New Roman"/>
      <w:sz w:val="16"/>
      <w:szCs w:val="16"/>
      <w:u w:val="single"/>
      <w:lang w:val="be-BY" w:eastAsia="zh-CN"/>
    </w:rPr>
  </w:style>
  <w:style w:type="paragraph" w:customStyle="1" w:styleId="8">
    <w:name w:val="заголовок 8"/>
    <w:basedOn w:val="a"/>
    <w:next w:val="a"/>
    <w:rsid w:val="00AA4141"/>
    <w:pPr>
      <w:keepNext/>
      <w:autoSpaceDE w:val="0"/>
      <w:autoSpaceDN w:val="0"/>
      <w:spacing w:before="240" w:after="0" w:line="240" w:lineRule="auto"/>
      <w:jc w:val="center"/>
      <w:outlineLvl w:val="7"/>
    </w:pPr>
    <w:rPr>
      <w:rFonts w:ascii="Times PS" w:eastAsia="Calibri" w:hAnsi="Times PS"/>
      <w:b/>
      <w:bCs/>
      <w:sz w:val="26"/>
      <w:szCs w:val="26"/>
      <w:lang w:val="en-US" w:eastAsia="zh-CN"/>
    </w:rPr>
  </w:style>
  <w:style w:type="paragraph" w:customStyle="1" w:styleId="9">
    <w:name w:val="заголовок 9"/>
    <w:basedOn w:val="a"/>
    <w:next w:val="a"/>
    <w:rsid w:val="00AA4141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spacing w:after="0" w:line="240" w:lineRule="auto"/>
      <w:jc w:val="center"/>
      <w:outlineLvl w:val="8"/>
    </w:pPr>
    <w:rPr>
      <w:rFonts w:ascii="Times PS" w:eastAsia="Calibri" w:hAnsi="Times PS"/>
      <w:u w:val="single"/>
      <w:lang w:val="en-US" w:eastAsia="zh-CN"/>
    </w:rPr>
  </w:style>
  <w:style w:type="paragraph" w:styleId="a5">
    <w:name w:val="Body Text Indent"/>
    <w:basedOn w:val="a"/>
    <w:link w:val="a6"/>
    <w:semiHidden/>
    <w:rsid w:val="00442A0C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442A0C"/>
    <w:rPr>
      <w:rFonts w:cs="Times New Roman"/>
    </w:rPr>
  </w:style>
  <w:style w:type="table" w:styleId="a7">
    <w:name w:val="Table Grid"/>
    <w:basedOn w:val="a1"/>
    <w:rsid w:val="00DC5A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NR">
    <w:name w:val="Стиль TNR Знак"/>
    <w:link w:val="TNR0"/>
    <w:locked/>
    <w:rsid w:val="006903B6"/>
    <w:rPr>
      <w:rFonts w:ascii="Times New Roman" w:hAnsi="Times New Roman"/>
      <w:sz w:val="28"/>
    </w:rPr>
  </w:style>
  <w:style w:type="paragraph" w:customStyle="1" w:styleId="TNR0">
    <w:name w:val="Стиль TNR"/>
    <w:basedOn w:val="a"/>
    <w:link w:val="TNR"/>
    <w:rsid w:val="006903B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ko-KR"/>
    </w:rPr>
  </w:style>
  <w:style w:type="paragraph" w:customStyle="1" w:styleId="-">
    <w:name w:val="Тіповая - основной текст"/>
    <w:basedOn w:val="a"/>
    <w:rsid w:val="00500A45"/>
    <w:pPr>
      <w:spacing w:after="0" w:line="360" w:lineRule="exact"/>
      <w:ind w:firstLine="340"/>
      <w:jc w:val="both"/>
    </w:pPr>
    <w:rPr>
      <w:rFonts w:ascii="Times New Roman" w:eastAsia="SimSun" w:hAnsi="Times New Roman"/>
      <w:sz w:val="28"/>
      <w:szCs w:val="28"/>
      <w:lang w:val="be-BY" w:eastAsia="zh-CN"/>
    </w:rPr>
  </w:style>
  <w:style w:type="paragraph" w:styleId="a8">
    <w:name w:val="Balloon Text"/>
    <w:basedOn w:val="a"/>
    <w:link w:val="a9"/>
    <w:semiHidden/>
    <w:rsid w:val="004A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4A4260"/>
    <w:rPr>
      <w:rFonts w:ascii="Tahoma" w:hAnsi="Tahoma" w:cs="Tahoma"/>
      <w:sz w:val="16"/>
      <w:szCs w:val="16"/>
    </w:rPr>
  </w:style>
  <w:style w:type="character" w:customStyle="1" w:styleId="w">
    <w:name w:val="w"/>
    <w:rsid w:val="00E80C85"/>
  </w:style>
  <w:style w:type="character" w:customStyle="1" w:styleId="apple-converted-space">
    <w:name w:val="apple-converted-space"/>
    <w:rsid w:val="00E80C85"/>
  </w:style>
  <w:style w:type="paragraph" w:customStyle="1" w:styleId="aa">
    <w:basedOn w:val="a"/>
    <w:rsid w:val="007B08D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Судник ТН</dc:creator>
  <cp:lastModifiedBy>Михайлова Инна Николаевна</cp:lastModifiedBy>
  <cp:revision>2</cp:revision>
  <cp:lastPrinted>2021-06-14T12:54:00Z</cp:lastPrinted>
  <dcterms:created xsi:type="dcterms:W3CDTF">2021-06-25T07:01:00Z</dcterms:created>
  <dcterms:modified xsi:type="dcterms:W3CDTF">2021-06-25T07:01:00Z</dcterms:modified>
</cp:coreProperties>
</file>